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140ADC8" w14:textId="3C49290C" w:rsidR="00DA4FD2" w:rsidRPr="00DA4FD2" w:rsidRDefault="00DA4FD2" w:rsidP="00DA4FD2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sz w:val="28"/>
          <w:szCs w:val="28"/>
        </w:rPr>
        <w:t>ПРОЕКТ</w:t>
      </w:r>
    </w:p>
    <w:p w14:paraId="79578A73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E6751D8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CBB8CE1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2188388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17AD28C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FEC0C0B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D96CAE8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CF2CFA4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A14AA9C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right="6092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bookmarkStart w:id="0" w:name="_GoBack"/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>О внесении изменений в постановление Кабинета Министров Республики Татарстан от 29.12.2017 № 1104 «Об организации на территории Республики Татарстан государственного природного зоологического заказника регионального значения «Нерестилище стерляди»</w:t>
      </w:r>
    </w:p>
    <w:bookmarkEnd w:id="0"/>
    <w:p w14:paraId="45E1E908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6B5A0E4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DA4FD2">
        <w:rPr>
          <w:rFonts w:ascii="Times New Roman" w:eastAsia="Times New Roman" w:hAnsi="Times New Roman" w:cs="Times New Roman"/>
          <w:sz w:val="28"/>
          <w:szCs w:val="28"/>
        </w:rPr>
        <w:t>Кабинет Министров Республики Татарстан ПОСТАНОВЛЯЕТ</w:t>
      </w:r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Pr="00DA4FD2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</w:t>
      </w:r>
    </w:p>
    <w:p w14:paraId="00E9FB29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B550D71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>1.Внести в постановление Кабинета Министров Республики Татарстан от 29.12.2017 № 1104 «Об организации на территории Республики Татарстан государственного природного зоологического заказника регионального значения «Нерестилище стерляди» (с изменениями, внесенными постановлениями Кабинета Министров Республики Татарстан от 18.06.2019 № 499, от 22.02.2022 № 152) следующие изменения:</w:t>
      </w:r>
    </w:p>
    <w:p w14:paraId="78F16EB5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>в пункте 1 цифры «1 650» заменить цифрами «1 828»;</w:t>
      </w:r>
    </w:p>
    <w:p w14:paraId="6131061B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>пункт 2 изложить в следующей редакции:</w:t>
      </w:r>
    </w:p>
    <w:p w14:paraId="30C43511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>«2. Утвердить прилагаемое:</w:t>
      </w:r>
    </w:p>
    <w:p w14:paraId="72349F4B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>Положение о государственном природном зоологическом заказнике регионального значения «Нерестилище стерляди»;</w:t>
      </w:r>
    </w:p>
    <w:p w14:paraId="67D00372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>графическое описание местоположения границ государственного природного зоологического заказника регионального значения «Нерестилище стерляди».»;</w:t>
      </w:r>
    </w:p>
    <w:p w14:paraId="3221085A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>в Положении о государственном природном зоологическом заказнике регионального значения «Нерестилище стерляди», утвержденном указанным постановлением:</w:t>
      </w:r>
    </w:p>
    <w:p w14:paraId="384A39AA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>абзац второй пункта 1.1 изложить в следующей редакции:</w:t>
      </w:r>
    </w:p>
    <w:p w14:paraId="129307DA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>«Заказник расположен на территориях Агрызского, Елабужского, Лаишевского, Мамадышского, Рыбно-Слободского, Тукаевского и Чистопольского муниципальных районов и имеет общую площадь 1 828 гектаров.»;</w:t>
      </w:r>
    </w:p>
    <w:p w14:paraId="2DA0E88C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>пункт 3.1 изложить в следующей редакции:</w:t>
      </w:r>
    </w:p>
    <w:p w14:paraId="11061F19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>«3.1. Комитет в соответствии с возложенными на него задачами по организации деятельности заказника осуществляет следующие основные функции:</w:t>
      </w:r>
    </w:p>
    <w:p w14:paraId="32E3CC90" w14:textId="77777777" w:rsidR="00DA4FD2" w:rsidRPr="00DA4FD2" w:rsidRDefault="00DA4FD2" w:rsidP="00DA4FD2">
      <w:pPr>
        <w:autoSpaceDE w:val="0"/>
        <w:autoSpaceDN w:val="0"/>
        <w:adjustRightInd w:val="0"/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DA4FD2">
        <w:rPr>
          <w:rFonts w:ascii="Times New Roman" w:hAnsi="Times New Roman" w:cs="Times New Roman"/>
          <w:bCs/>
          <w:sz w:val="28"/>
          <w:szCs w:val="28"/>
          <w:lang w:eastAsia="en-US"/>
        </w:rPr>
        <w:lastRenderedPageBreak/>
        <w:t>управление охраной, воспроизводством объектов животного мира, регулирование использования объектов животного мира;</w:t>
      </w:r>
    </w:p>
    <w:p w14:paraId="682B78EA" w14:textId="77777777" w:rsidR="00DA4FD2" w:rsidRPr="00DA4FD2" w:rsidRDefault="00DA4FD2" w:rsidP="00DA4FD2">
      <w:pPr>
        <w:autoSpaceDE w:val="0"/>
        <w:autoSpaceDN w:val="0"/>
        <w:adjustRightInd w:val="0"/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DA4FD2">
        <w:rPr>
          <w:rFonts w:ascii="Times New Roman" w:hAnsi="Times New Roman" w:cs="Times New Roman"/>
          <w:bCs/>
          <w:sz w:val="28"/>
          <w:szCs w:val="28"/>
          <w:lang w:eastAsia="en-US"/>
        </w:rPr>
        <w:t>управление в области организации и функционирования особо охраняемых природных территорий регионального значения, ведение Красной книги Республики Татарстан;</w:t>
      </w:r>
    </w:p>
    <w:p w14:paraId="66CAA995" w14:textId="77777777" w:rsidR="00DA4FD2" w:rsidRPr="00DA4FD2" w:rsidRDefault="00DA4FD2" w:rsidP="00DA4FD2">
      <w:pPr>
        <w:autoSpaceDE w:val="0"/>
        <w:autoSpaceDN w:val="0"/>
        <w:adjustRightInd w:val="0"/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DA4FD2">
        <w:rPr>
          <w:rFonts w:ascii="Times New Roman" w:hAnsi="Times New Roman" w:cs="Times New Roman"/>
          <w:bCs/>
          <w:sz w:val="28"/>
          <w:szCs w:val="28"/>
          <w:lang w:eastAsia="en-US"/>
        </w:rPr>
        <w:t>региональный государственный контроль (надзор) в области охраны и использования особо охраняемых природных территорий, включая региональный государственный контроль (надзор) в области обеспечения санитарной (горно-санитарной) охраны природных лечебных ресурсов, лечебно-оздоровительных местностей и курортов.»;</w:t>
      </w:r>
    </w:p>
    <w:p w14:paraId="07D8ADA5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hyperlink r:id="rId8" w:history="1">
        <w:r w:rsidRPr="00DA4FD2">
          <w:rPr>
            <w:rFonts w:ascii="Times New Roman" w:eastAsia="Times New Roman" w:hAnsi="Times New Roman" w:cs="Times New Roman"/>
            <w:bCs/>
            <w:sz w:val="28"/>
            <w:szCs w:val="28"/>
          </w:rPr>
          <w:t>границы</w:t>
        </w:r>
      </w:hyperlink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 xml:space="preserve"> государственного природного зоологического заказника регионального значения «Нерестилище стерляди», утвержденные указанным постановлением, изложить в новой </w:t>
      </w:r>
      <w:hyperlink r:id="rId9" w:history="1">
        <w:r w:rsidRPr="00DA4FD2">
          <w:rPr>
            <w:rFonts w:ascii="Times New Roman" w:eastAsia="Times New Roman" w:hAnsi="Times New Roman" w:cs="Times New Roman"/>
            <w:bCs/>
            <w:sz w:val="28"/>
            <w:szCs w:val="28"/>
          </w:rPr>
          <w:t>редакции</w:t>
        </w:r>
      </w:hyperlink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 xml:space="preserve"> (прилагаются).</w:t>
      </w:r>
    </w:p>
    <w:p w14:paraId="1E8A57BA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>2. Государственному комитету Республики Татарстан по биологическим                 ресурсам:</w:t>
      </w:r>
    </w:p>
    <w:p w14:paraId="3C544AAB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>обеспечить в установленном порядке представление сведений об изменении границ государственного природного зоологического заказника регионального значения «Нерестилище стерляди» в публично-правовую компанию «Роскадастр»;</w:t>
      </w:r>
    </w:p>
    <w:p w14:paraId="08C162A2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bCs/>
          <w:sz w:val="28"/>
          <w:szCs w:val="28"/>
        </w:rPr>
        <w:t>представить в Кабинет Министров Республики Татарстан проект постановления Кабинета Министров Республики Татарстан о внесении соответствующих изменений в Государственный реестр особо охраняемых природных территорий Республики Татарстан.</w:t>
      </w:r>
    </w:p>
    <w:p w14:paraId="7DF19287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78F2F4B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B16199B" w14:textId="77777777" w:rsidR="00DA4FD2" w:rsidRPr="00DA4FD2" w:rsidRDefault="00DA4FD2" w:rsidP="00DA4FD2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9E0FC1D" w14:textId="77777777" w:rsidR="00DA4FD2" w:rsidRPr="00DA4FD2" w:rsidRDefault="00DA4FD2" w:rsidP="00DA4FD2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14:paraId="7734D633" w14:textId="77777777" w:rsidR="00DA4FD2" w:rsidRPr="00DA4FD2" w:rsidRDefault="00DA4FD2" w:rsidP="00DA4FD2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A4FD2">
        <w:rPr>
          <w:rFonts w:ascii="Times New Roman" w:eastAsia="Times New Roman" w:hAnsi="Times New Roman" w:cs="Times New Roman"/>
          <w:sz w:val="28"/>
          <w:szCs w:val="28"/>
        </w:rPr>
        <w:t>Республики Татарстан                                                                                    А.В.Песошин</w:t>
      </w:r>
    </w:p>
    <w:p w14:paraId="73D4A8F4" w14:textId="77777777" w:rsidR="00DA4FD2" w:rsidRDefault="00DA4FD2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3FC47ED" w14:textId="77777777" w:rsidR="00DA4FD2" w:rsidRDefault="00DA4FD2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 w:type="page"/>
      </w:r>
    </w:p>
    <w:p w14:paraId="19BBD424" w14:textId="5D16EFD9" w:rsidR="00922813" w:rsidRPr="00FA56B7" w:rsidRDefault="00922813" w:rsidP="004330D5">
      <w:pPr>
        <w:widowControl w:val="0"/>
        <w:spacing w:line="240" w:lineRule="auto"/>
        <w:ind w:firstLine="66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Утверждено</w:t>
      </w:r>
    </w:p>
    <w:p w14:paraId="55C621A6" w14:textId="77777777" w:rsidR="00922813" w:rsidRPr="00FA56B7" w:rsidRDefault="00922813" w:rsidP="00854C09">
      <w:pPr>
        <w:widowControl w:val="0"/>
        <w:spacing w:line="240" w:lineRule="auto"/>
        <w:ind w:left="66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14:paraId="2D05BC77" w14:textId="77777777" w:rsidR="00922813" w:rsidRPr="00FA56B7" w:rsidRDefault="00922813" w:rsidP="00854C09">
      <w:pPr>
        <w:widowControl w:val="0"/>
        <w:spacing w:line="240" w:lineRule="auto"/>
        <w:ind w:left="66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Кабинета Министров Республики Татарстан</w:t>
      </w:r>
    </w:p>
    <w:p w14:paraId="501BEEEE" w14:textId="6F729DC7" w:rsidR="00922813" w:rsidRPr="00FA56B7" w:rsidRDefault="00922813" w:rsidP="00854C09">
      <w:pPr>
        <w:spacing w:line="240" w:lineRule="auto"/>
        <w:ind w:left="6663"/>
        <w:rPr>
          <w:rFonts w:ascii="Times New Roman" w:hAnsi="Times New Roman" w:cs="Times New Roman"/>
          <w:sz w:val="28"/>
          <w:szCs w:val="28"/>
        </w:rPr>
      </w:pPr>
      <w:r w:rsidRPr="00FA56B7">
        <w:rPr>
          <w:rFonts w:ascii="Times New Roman" w:hAnsi="Times New Roman" w:cs="Times New Roman"/>
          <w:sz w:val="28"/>
          <w:szCs w:val="28"/>
        </w:rPr>
        <w:t xml:space="preserve">от </w:t>
      </w:r>
      <w:r w:rsidR="001530EB" w:rsidRPr="00FA56B7">
        <w:rPr>
          <w:rFonts w:ascii="Times New Roman" w:hAnsi="Times New Roman" w:cs="Times New Roman"/>
          <w:sz w:val="28"/>
          <w:szCs w:val="28"/>
        </w:rPr>
        <w:t>29.</w:t>
      </w:r>
      <w:r w:rsidR="00E3183C">
        <w:rPr>
          <w:rFonts w:ascii="Times New Roman" w:hAnsi="Times New Roman" w:cs="Times New Roman"/>
          <w:sz w:val="28"/>
          <w:szCs w:val="28"/>
        </w:rPr>
        <w:t>12</w:t>
      </w:r>
      <w:r w:rsidR="001530EB" w:rsidRPr="00FA56B7">
        <w:rPr>
          <w:rFonts w:ascii="Times New Roman" w:hAnsi="Times New Roman" w:cs="Times New Roman"/>
          <w:sz w:val="28"/>
          <w:szCs w:val="28"/>
        </w:rPr>
        <w:t>.</w:t>
      </w:r>
      <w:r w:rsidRPr="00FA56B7">
        <w:rPr>
          <w:rFonts w:ascii="Times New Roman" w:hAnsi="Times New Roman" w:cs="Times New Roman"/>
          <w:sz w:val="28"/>
          <w:szCs w:val="28"/>
        </w:rPr>
        <w:t>20</w:t>
      </w:r>
      <w:r w:rsidR="00E3183C">
        <w:rPr>
          <w:rFonts w:ascii="Times New Roman" w:hAnsi="Times New Roman" w:cs="Times New Roman"/>
          <w:sz w:val="28"/>
          <w:szCs w:val="28"/>
        </w:rPr>
        <w:t>17</w:t>
      </w:r>
      <w:r w:rsidRPr="00FA56B7">
        <w:rPr>
          <w:rFonts w:ascii="Times New Roman" w:hAnsi="Times New Roman" w:cs="Times New Roman"/>
          <w:sz w:val="28"/>
          <w:szCs w:val="28"/>
        </w:rPr>
        <w:t xml:space="preserve"> </w:t>
      </w:r>
      <w:r w:rsidR="001530EB" w:rsidRPr="00FA56B7">
        <w:rPr>
          <w:rFonts w:ascii="Times New Roman" w:hAnsi="Times New Roman" w:cs="Times New Roman"/>
          <w:sz w:val="28"/>
          <w:szCs w:val="28"/>
        </w:rPr>
        <w:t xml:space="preserve">№ </w:t>
      </w:r>
      <w:r w:rsidR="00E3183C">
        <w:rPr>
          <w:rFonts w:ascii="Times New Roman" w:hAnsi="Times New Roman" w:cs="Times New Roman"/>
          <w:sz w:val="28"/>
          <w:szCs w:val="28"/>
        </w:rPr>
        <w:t>1104</w:t>
      </w:r>
    </w:p>
    <w:p w14:paraId="6E0A65E7" w14:textId="2E557A86" w:rsidR="001530EB" w:rsidRPr="00FA56B7" w:rsidRDefault="001530EB" w:rsidP="00854C09">
      <w:pPr>
        <w:spacing w:line="240" w:lineRule="auto"/>
        <w:ind w:left="6663"/>
        <w:rPr>
          <w:rFonts w:ascii="Times New Roman" w:hAnsi="Times New Roman" w:cs="Times New Roman"/>
          <w:sz w:val="28"/>
          <w:szCs w:val="28"/>
        </w:rPr>
      </w:pPr>
      <w:r w:rsidRPr="00FA56B7">
        <w:rPr>
          <w:rFonts w:ascii="Times New Roman" w:hAnsi="Times New Roman" w:cs="Times New Roman"/>
          <w:sz w:val="28"/>
          <w:szCs w:val="28"/>
        </w:rPr>
        <w:t xml:space="preserve">(в редакции постановления </w:t>
      </w:r>
    </w:p>
    <w:p w14:paraId="204A2ED7" w14:textId="33F872B2" w:rsidR="001530EB" w:rsidRPr="00FA56B7" w:rsidRDefault="001530EB" w:rsidP="00854C09">
      <w:pPr>
        <w:spacing w:line="240" w:lineRule="auto"/>
        <w:ind w:left="6663"/>
        <w:rPr>
          <w:rFonts w:ascii="Times New Roman" w:hAnsi="Times New Roman" w:cs="Times New Roman"/>
          <w:sz w:val="28"/>
          <w:szCs w:val="28"/>
        </w:rPr>
      </w:pPr>
      <w:r w:rsidRPr="00FA56B7">
        <w:rPr>
          <w:rFonts w:ascii="Times New Roman" w:hAnsi="Times New Roman" w:cs="Times New Roman"/>
          <w:sz w:val="28"/>
          <w:szCs w:val="28"/>
        </w:rPr>
        <w:t xml:space="preserve">Кабинета Министров </w:t>
      </w:r>
    </w:p>
    <w:p w14:paraId="5D54E2A4" w14:textId="65964B26" w:rsidR="001530EB" w:rsidRPr="00FA56B7" w:rsidRDefault="001530EB" w:rsidP="00854C09">
      <w:pPr>
        <w:spacing w:line="240" w:lineRule="auto"/>
        <w:ind w:left="6663"/>
        <w:rPr>
          <w:rFonts w:ascii="Times New Roman" w:hAnsi="Times New Roman" w:cs="Times New Roman"/>
          <w:sz w:val="28"/>
          <w:szCs w:val="28"/>
        </w:rPr>
      </w:pPr>
      <w:r w:rsidRPr="00FA56B7">
        <w:rPr>
          <w:rFonts w:ascii="Times New Roman" w:hAnsi="Times New Roman" w:cs="Times New Roman"/>
          <w:sz w:val="28"/>
          <w:szCs w:val="28"/>
        </w:rPr>
        <w:t>Республики Татарстан</w:t>
      </w:r>
    </w:p>
    <w:p w14:paraId="4807F5B8" w14:textId="2C1C50A1" w:rsidR="00415A89" w:rsidRPr="00FA56B7" w:rsidRDefault="001530EB" w:rsidP="001530EB">
      <w:pPr>
        <w:spacing w:line="240" w:lineRule="auto"/>
        <w:ind w:left="6663"/>
        <w:rPr>
          <w:rFonts w:ascii="Times New Roman" w:hAnsi="Times New Roman" w:cs="Times New Roman"/>
          <w:sz w:val="28"/>
          <w:szCs w:val="28"/>
        </w:rPr>
      </w:pPr>
      <w:r w:rsidRPr="00FA56B7">
        <w:rPr>
          <w:rFonts w:ascii="Times New Roman" w:hAnsi="Times New Roman" w:cs="Times New Roman"/>
          <w:sz w:val="28"/>
          <w:szCs w:val="28"/>
        </w:rPr>
        <w:t>от _________2022 № ______)</w:t>
      </w:r>
    </w:p>
    <w:p w14:paraId="554DFDAA" w14:textId="6C26F3AE" w:rsidR="001530EB" w:rsidRPr="00FA56B7" w:rsidRDefault="001530EB" w:rsidP="001530EB">
      <w:pPr>
        <w:spacing w:line="240" w:lineRule="auto"/>
        <w:ind w:left="6663"/>
        <w:rPr>
          <w:rFonts w:ascii="Times New Roman" w:hAnsi="Times New Roman" w:cs="Times New Roman"/>
          <w:sz w:val="28"/>
          <w:szCs w:val="28"/>
        </w:rPr>
      </w:pPr>
    </w:p>
    <w:p w14:paraId="6377726A" w14:textId="77777777" w:rsidR="00870B1B" w:rsidRPr="00FA56B7" w:rsidRDefault="00415A89" w:rsidP="001530E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FA56B7">
        <w:rPr>
          <w:rFonts w:ascii="Times New Roman" w:hAnsi="Times New Roman" w:cs="Times New Roman"/>
          <w:bCs/>
          <w:sz w:val="28"/>
          <w:szCs w:val="28"/>
        </w:rPr>
        <w:t xml:space="preserve">Графическое описание </w:t>
      </w:r>
    </w:p>
    <w:p w14:paraId="2FE6CF3A" w14:textId="4CD29BF5" w:rsidR="00E3183C" w:rsidRDefault="00415A89" w:rsidP="00E3183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FA56B7">
        <w:rPr>
          <w:rFonts w:ascii="Times New Roman" w:hAnsi="Times New Roman" w:cs="Times New Roman"/>
          <w:bCs/>
          <w:sz w:val="28"/>
          <w:szCs w:val="28"/>
        </w:rPr>
        <w:t>местоположения границ</w:t>
      </w:r>
      <w:r w:rsidR="00870B1B" w:rsidRPr="00FA56B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3183C">
        <w:rPr>
          <w:rFonts w:ascii="Times New Roman" w:hAnsi="Times New Roman" w:cs="Times New Roman"/>
          <w:sz w:val="28"/>
          <w:szCs w:val="28"/>
        </w:rPr>
        <w:t>г</w:t>
      </w:r>
      <w:r w:rsidR="00E3183C"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 w:rsidR="00E3183C">
        <w:rPr>
          <w:rFonts w:ascii="Times New Roman" w:hAnsi="Times New Roman" w:cs="Times New Roman"/>
          <w:sz w:val="28"/>
          <w:szCs w:val="28"/>
        </w:rPr>
        <w:t>ого</w:t>
      </w:r>
      <w:r w:rsidR="00E3183C"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E3183C">
        <w:rPr>
          <w:rFonts w:ascii="Times New Roman" w:hAnsi="Times New Roman" w:cs="Times New Roman"/>
          <w:sz w:val="28"/>
          <w:szCs w:val="28"/>
        </w:rPr>
        <w:t>ого</w:t>
      </w:r>
      <w:r w:rsidR="00E3183C"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 w:rsidR="00E3183C">
        <w:rPr>
          <w:rFonts w:ascii="Times New Roman" w:hAnsi="Times New Roman" w:cs="Times New Roman"/>
          <w:sz w:val="28"/>
          <w:szCs w:val="28"/>
        </w:rPr>
        <w:t>ого</w:t>
      </w:r>
      <w:r w:rsidR="00E3183C"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 w:rsidR="00E3183C">
        <w:rPr>
          <w:rFonts w:ascii="Times New Roman" w:hAnsi="Times New Roman" w:cs="Times New Roman"/>
          <w:sz w:val="28"/>
          <w:szCs w:val="28"/>
        </w:rPr>
        <w:t>а</w:t>
      </w:r>
      <w:r w:rsidR="00E3183C"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 w:rsidR="00E3183C">
        <w:rPr>
          <w:rFonts w:ascii="Times New Roman" w:hAnsi="Times New Roman" w:cs="Times New Roman"/>
          <w:sz w:val="28"/>
          <w:szCs w:val="28"/>
        </w:rPr>
        <w:t>«</w:t>
      </w:r>
      <w:r w:rsidR="00E3183C" w:rsidRPr="00373361">
        <w:rPr>
          <w:rFonts w:ascii="Times New Roman" w:hAnsi="Times New Roman" w:cs="Times New Roman"/>
          <w:sz w:val="28"/>
          <w:szCs w:val="28"/>
        </w:rPr>
        <w:t>Нерест</w:t>
      </w:r>
      <w:r w:rsidR="00E3183C">
        <w:rPr>
          <w:rFonts w:ascii="Times New Roman" w:hAnsi="Times New Roman" w:cs="Times New Roman"/>
          <w:sz w:val="28"/>
          <w:szCs w:val="28"/>
        </w:rPr>
        <w:t>и</w:t>
      </w:r>
      <w:r w:rsidR="00E3183C"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 w:rsidR="00E3183C">
        <w:rPr>
          <w:rFonts w:ascii="Times New Roman" w:hAnsi="Times New Roman" w:cs="Times New Roman"/>
          <w:sz w:val="28"/>
          <w:szCs w:val="28"/>
        </w:rPr>
        <w:t>»</w:t>
      </w:r>
    </w:p>
    <w:p w14:paraId="4A70321B" w14:textId="77777777" w:rsidR="00E3183C" w:rsidRPr="004A62F0" w:rsidRDefault="00E3183C" w:rsidP="00E3183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1)</w:t>
      </w:r>
    </w:p>
    <w:p w14:paraId="47EDA4C1" w14:textId="77777777" w:rsidR="00F9118B" w:rsidRPr="00FA56B7" w:rsidRDefault="00F9118B" w:rsidP="00415A8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7B3FBFB2" w14:textId="77777777" w:rsidR="00415A89" w:rsidRPr="00FA56B7" w:rsidRDefault="00415A89" w:rsidP="00415A89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131"/>
      </w:tblGrid>
      <w:tr w:rsidR="00415A89" w:rsidRPr="00FA56B7" w14:paraId="32074B35" w14:textId="77777777" w:rsidTr="006429D1">
        <w:tc>
          <w:tcPr>
            <w:tcW w:w="10093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A0ED1" w14:textId="77777777" w:rsidR="00415A89" w:rsidRPr="00FA56B7" w:rsidRDefault="00415A89" w:rsidP="00415A89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415A89" w:rsidRPr="00FA56B7" w14:paraId="1BECB5BF" w14:textId="77777777" w:rsidTr="006429D1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CFD94" w14:textId="77777777" w:rsidR="00415A89" w:rsidRPr="00FA56B7" w:rsidRDefault="00415A89" w:rsidP="00470EA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14:paraId="24F901FD" w14:textId="77777777" w:rsidR="00415A89" w:rsidRPr="00FA56B7" w:rsidRDefault="00415A89" w:rsidP="00470EA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E1DF9" w14:textId="77777777" w:rsidR="00415A89" w:rsidRPr="00FA56B7" w:rsidRDefault="00415A89" w:rsidP="00470EA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60DC36" w14:textId="77777777" w:rsidR="00415A89" w:rsidRPr="00FA56B7" w:rsidRDefault="00415A89" w:rsidP="00470EA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415A89" w:rsidRPr="00FA56B7" w14:paraId="61F14CA6" w14:textId="77777777" w:rsidTr="006429D1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527B7" w14:textId="77777777" w:rsidR="00415A89" w:rsidRPr="00FA56B7" w:rsidRDefault="00415A89" w:rsidP="00470EA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194AF" w14:textId="77777777" w:rsidR="00415A89" w:rsidRPr="00FA56B7" w:rsidRDefault="00415A89" w:rsidP="006429D1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E41EB6C" w14:textId="29FEE63E" w:rsidR="00415A89" w:rsidRPr="00FA56B7" w:rsidRDefault="00A377D0" w:rsidP="00E3183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Республика Татарстан, </w:t>
            </w:r>
            <w:r w:rsidR="00E3183C" w:rsidRPr="00E3183C">
              <w:rPr>
                <w:rFonts w:ascii="Times New Roman" w:eastAsia="Times New Roman" w:hAnsi="Times New Roman" w:cs="Times New Roman"/>
                <w:sz w:val="28"/>
                <w:szCs w:val="28"/>
              </w:rPr>
              <w:t>Лаишевский, Рыбно-Слободский муниципальные районы</w:t>
            </w:r>
          </w:p>
        </w:tc>
      </w:tr>
      <w:tr w:rsidR="00415A89" w:rsidRPr="00FA56B7" w14:paraId="11360DA0" w14:textId="77777777" w:rsidTr="00A377D0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661E9" w14:textId="77777777" w:rsidR="00415A89" w:rsidRPr="00FA56B7" w:rsidRDefault="00415A89" w:rsidP="00470EA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6E6CF" w14:textId="77777777" w:rsidR="00415A89" w:rsidRPr="00FA56B7" w:rsidRDefault="00415A89" w:rsidP="006429D1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величина погрешности определения пло</w:t>
            </w:r>
            <w:r w:rsidR="00922813"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щади (Р +/- Дельта Р)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DC171C2" w14:textId="3C72E301" w:rsidR="00415A89" w:rsidRPr="00FA56B7" w:rsidRDefault="00E3183C" w:rsidP="00536A27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4 763 123 </w:t>
            </w:r>
            <w:r w:rsidR="00922813"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кв.</w:t>
            </w:r>
            <w:r w:rsidR="002E6C8B"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r w:rsidR="00316B40"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етр</w:t>
            </w:r>
            <w:r w:rsidR="002E407C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  <w:r w:rsidR="002E6C8B"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+/- </w:t>
            </w:r>
            <w:r w:rsidRPr="00E3183C">
              <w:rPr>
                <w:rFonts w:ascii="Times New Roman" w:eastAsia="Times New Roman" w:hAnsi="Times New Roman" w:cs="Times New Roman"/>
                <w:sz w:val="28"/>
                <w:szCs w:val="28"/>
              </w:rPr>
              <w:t>95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E3183C">
              <w:rPr>
                <w:rFonts w:ascii="Times New Roman" w:eastAsia="Times New Roman" w:hAnsi="Times New Roman" w:cs="Times New Roman"/>
                <w:sz w:val="28"/>
                <w:szCs w:val="28"/>
              </w:rPr>
              <w:t>483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415A89"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кв.м</w:t>
            </w:r>
            <w:r w:rsidR="00316B40"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етр</w:t>
            </w:r>
            <w:r w:rsidR="002E407C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</w:tc>
      </w:tr>
      <w:tr w:rsidR="00415A89" w:rsidRPr="00FA56B7" w14:paraId="53986DD3" w14:textId="77777777" w:rsidTr="006429D1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5670C" w14:textId="77777777" w:rsidR="00415A89" w:rsidRPr="00FA56B7" w:rsidRDefault="00415A89" w:rsidP="00470EA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F32D8" w14:textId="77777777" w:rsidR="00415A89" w:rsidRPr="00FA56B7" w:rsidRDefault="00415A89" w:rsidP="006429D1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E8E4922" w14:textId="77777777" w:rsidR="00415A89" w:rsidRPr="00FA56B7" w:rsidRDefault="00415A89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14:paraId="19BA14A4" w14:textId="77777777" w:rsidR="00415A89" w:rsidRPr="00FA56B7" w:rsidRDefault="00415A89" w:rsidP="00415A89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2B69B04" w14:textId="77777777" w:rsidR="00415A89" w:rsidRPr="00FA56B7" w:rsidRDefault="00415A89" w:rsidP="00415A89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60"/>
        <w:gridCol w:w="1446"/>
        <w:gridCol w:w="1531"/>
        <w:gridCol w:w="2267"/>
        <w:gridCol w:w="1872"/>
        <w:gridCol w:w="1417"/>
      </w:tblGrid>
      <w:tr w:rsidR="00415A89" w:rsidRPr="00FA56B7" w14:paraId="11D92B95" w14:textId="77777777" w:rsidTr="006429D1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0265AE37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415A89" w:rsidRPr="00FA56B7" w14:paraId="15E1BFBB" w14:textId="77777777" w:rsidTr="006429D1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53699E10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415A89" w:rsidRPr="00FA56B7" w14:paraId="5D9CD9F2" w14:textId="77777777" w:rsidTr="006429D1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10851C56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415A89" w:rsidRPr="00FA56B7" w14:paraId="5F9D0FE0" w14:textId="77777777" w:rsidTr="006429D1">
        <w:trPr>
          <w:trHeight w:val="769"/>
        </w:trPr>
        <w:tc>
          <w:tcPr>
            <w:tcW w:w="156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1F66C" w14:textId="77777777" w:rsidR="00415A89" w:rsidRPr="00FA56B7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78172" w14:textId="77777777" w:rsidR="00415A89" w:rsidRPr="00FA56B7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  <w:r w:rsidR="00922813"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2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DE80D" w14:textId="77777777" w:rsidR="00415A89" w:rsidRPr="00FA56B7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C1B75" w14:textId="77777777" w:rsidR="00415A89" w:rsidRPr="00FA56B7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</w:t>
            </w:r>
            <w:r w:rsidR="00922813"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3661E16" w14:textId="52E8CE07" w:rsidR="00415A89" w:rsidRPr="00FA56B7" w:rsidRDefault="00415A89" w:rsidP="006429D1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обозначе</w:t>
            </w:r>
            <w:r w:rsidR="006429D1"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ния точки на мест</w:t>
            </w:r>
            <w:r w:rsidR="006429D1"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ности (при наличии)</w:t>
            </w:r>
          </w:p>
        </w:tc>
      </w:tr>
      <w:tr w:rsidR="00415A89" w:rsidRPr="00FA56B7" w14:paraId="05475ABB" w14:textId="77777777" w:rsidTr="006429D1">
        <w:tc>
          <w:tcPr>
            <w:tcW w:w="156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6F512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46E36" w14:textId="77777777" w:rsidR="00415A89" w:rsidRPr="00FA56B7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4C9B5" w14:textId="77777777" w:rsidR="00415A89" w:rsidRPr="00FA56B7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226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25B1885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87225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3CFC862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E0636" w:rsidRPr="00FA56B7" w14:paraId="34CF7291" w14:textId="77777777" w:rsidTr="006429D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A47B08B" w14:textId="0FD086F3" w:rsidR="000E0636" w:rsidRPr="00FA56B7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B4C9FFC" w14:textId="4DD5C768" w:rsidR="000E0636" w:rsidRPr="00FA56B7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5A25813" w14:textId="1D4FC44A" w:rsidR="000E0636" w:rsidRPr="00FA56B7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01975FE" w14:textId="182A06C1" w:rsidR="000E0636" w:rsidRPr="00FA56B7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BD067BE" w14:textId="1F51D29D" w:rsidR="000E0636" w:rsidRPr="00FA56B7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528AF06" w14:textId="210982DD" w:rsidR="000E0636" w:rsidRPr="00FA56B7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2E407C" w:rsidRPr="00FA56B7" w14:paraId="5B535549" w14:textId="77777777" w:rsidTr="00E34382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BF58F9C" w14:textId="26FBB70D" w:rsidR="002E407C" w:rsidRPr="00FA56B7" w:rsidRDefault="002E407C" w:rsidP="00316B40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6" w:type="dxa"/>
            <w:shd w:val="clear" w:color="auto" w:fill="auto"/>
          </w:tcPr>
          <w:p w14:paraId="06931684" w14:textId="21AA25EC" w:rsidR="002E407C" w:rsidRPr="00FA56B7" w:rsidRDefault="002E407C" w:rsidP="00316B40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shd w:val="clear" w:color="auto" w:fill="auto"/>
          </w:tcPr>
          <w:p w14:paraId="53D36AF8" w14:textId="177D8B0E" w:rsidR="002E407C" w:rsidRPr="00FA56B7" w:rsidRDefault="002E407C" w:rsidP="00316B40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67" w:type="dxa"/>
            <w:shd w:val="clear" w:color="auto" w:fill="auto"/>
          </w:tcPr>
          <w:p w14:paraId="70BB7B97" w14:textId="464C5407" w:rsidR="002E407C" w:rsidRPr="00FA56B7" w:rsidRDefault="002E407C" w:rsidP="00316B40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72" w:type="dxa"/>
            <w:shd w:val="clear" w:color="auto" w:fill="auto"/>
          </w:tcPr>
          <w:p w14:paraId="63814557" w14:textId="7940765E" w:rsidR="002E407C" w:rsidRPr="00FA56B7" w:rsidRDefault="002E407C" w:rsidP="00316B40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shd w:val="clear" w:color="auto" w:fill="auto"/>
          </w:tcPr>
          <w:p w14:paraId="714E139D" w14:textId="3909EE95" w:rsidR="002E407C" w:rsidRPr="00FA56B7" w:rsidRDefault="002E407C" w:rsidP="00316B40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0FEAE89B" w14:textId="77777777" w:rsidTr="002E407C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0093" w:type="dxa"/>
            <w:gridSpan w:val="6"/>
            <w:shd w:val="clear" w:color="auto" w:fill="auto"/>
          </w:tcPr>
          <w:p w14:paraId="78AC955C" w14:textId="0ED091AE" w:rsidR="002E407C" w:rsidRPr="00FA56B7" w:rsidRDefault="002E407C" w:rsidP="002E407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br w:type="page"/>
            </w: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2E407C" w:rsidRPr="00FA56B7" w14:paraId="6993FC0A" w14:textId="77777777" w:rsidTr="002E407C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754"/>
        </w:trPr>
        <w:tc>
          <w:tcPr>
            <w:tcW w:w="1560" w:type="dxa"/>
            <w:vMerge w:val="restart"/>
            <w:shd w:val="clear" w:color="auto" w:fill="auto"/>
          </w:tcPr>
          <w:p w14:paraId="09D57254" w14:textId="2CC3C2E6" w:rsidR="002E407C" w:rsidRPr="002E407C" w:rsidRDefault="002E407C" w:rsidP="002E407C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характерных точек части границы</w:t>
            </w:r>
          </w:p>
        </w:tc>
        <w:tc>
          <w:tcPr>
            <w:tcW w:w="2977" w:type="dxa"/>
            <w:gridSpan w:val="2"/>
            <w:shd w:val="clear" w:color="auto" w:fill="auto"/>
          </w:tcPr>
          <w:p w14:paraId="10D35F1F" w14:textId="29C5AA42" w:rsidR="002E407C" w:rsidRPr="002E407C" w:rsidRDefault="002E407C" w:rsidP="002E407C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метров</w:t>
            </w:r>
          </w:p>
        </w:tc>
        <w:tc>
          <w:tcPr>
            <w:tcW w:w="2267" w:type="dxa"/>
            <w:vMerge w:val="restart"/>
            <w:shd w:val="clear" w:color="auto" w:fill="auto"/>
          </w:tcPr>
          <w:p w14:paraId="17F4D4FF" w14:textId="73DD3F67" w:rsidR="002E407C" w:rsidRPr="002E407C" w:rsidRDefault="002E407C" w:rsidP="002E407C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872" w:type="dxa"/>
            <w:vMerge w:val="restart"/>
            <w:shd w:val="clear" w:color="auto" w:fill="auto"/>
          </w:tcPr>
          <w:p w14:paraId="269BFEF9" w14:textId="75EBD23B" w:rsidR="002E407C" w:rsidRPr="002E407C" w:rsidRDefault="002E407C" w:rsidP="002E407C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метров</w:t>
            </w:r>
          </w:p>
        </w:tc>
        <w:tc>
          <w:tcPr>
            <w:tcW w:w="1417" w:type="dxa"/>
            <w:vMerge w:val="restart"/>
            <w:shd w:val="clear" w:color="auto" w:fill="auto"/>
          </w:tcPr>
          <w:p w14:paraId="4991631C" w14:textId="6741E994" w:rsidR="002E407C" w:rsidRPr="002E407C" w:rsidRDefault="002E407C" w:rsidP="002E407C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обозначе-ния точки на мест-ности (при наличии)</w:t>
            </w:r>
          </w:p>
        </w:tc>
      </w:tr>
      <w:tr w:rsidR="002E407C" w:rsidRPr="00FA56B7" w14:paraId="1ACB6B1F" w14:textId="77777777" w:rsidTr="00E34382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vMerge/>
            <w:shd w:val="clear" w:color="auto" w:fill="auto"/>
          </w:tcPr>
          <w:p w14:paraId="62B06125" w14:textId="77777777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6" w:type="dxa"/>
            <w:shd w:val="clear" w:color="auto" w:fill="auto"/>
          </w:tcPr>
          <w:p w14:paraId="238BB6BD" w14:textId="2D30C1B1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531" w:type="dxa"/>
            <w:shd w:val="clear" w:color="auto" w:fill="auto"/>
          </w:tcPr>
          <w:p w14:paraId="41EE3286" w14:textId="42835BDF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2267" w:type="dxa"/>
            <w:vMerge/>
            <w:shd w:val="clear" w:color="auto" w:fill="auto"/>
          </w:tcPr>
          <w:p w14:paraId="6A150B8E" w14:textId="77777777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2" w:type="dxa"/>
            <w:vMerge/>
            <w:shd w:val="clear" w:color="auto" w:fill="auto"/>
          </w:tcPr>
          <w:p w14:paraId="44692E5D" w14:textId="77777777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14:paraId="12246F38" w14:textId="77777777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407C" w:rsidRPr="00FA56B7" w14:paraId="3D627AEC" w14:textId="77777777" w:rsidTr="0090123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86F2D85" w14:textId="78C1CD2D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C3235AF" w14:textId="3DE92259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D4269D9" w14:textId="33D7727F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7E35331" w14:textId="6B503485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6FB62D4" w14:textId="7EFBCFF8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50B4BAA" w14:textId="1D664E76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2E407C" w:rsidRPr="00FA56B7" w14:paraId="2EAB22E7" w14:textId="77777777" w:rsidTr="002E407C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0093" w:type="dxa"/>
            <w:gridSpan w:val="6"/>
            <w:shd w:val="clear" w:color="auto" w:fill="auto"/>
            <w:vAlign w:val="center"/>
          </w:tcPr>
          <w:p w14:paraId="28967249" w14:textId="7B76B7CE" w:rsidR="002E407C" w:rsidRPr="00FA56B7" w:rsidRDefault="002E407C" w:rsidP="002E407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Часть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(Нерестилище «</w:t>
            </w:r>
            <w:r w:rsidRPr="00360A50">
              <w:rPr>
                <w:rFonts w:ascii="Times New Roman" w:eastAsia="Times New Roman" w:hAnsi="Times New Roman" w:cs="Times New Roman"/>
                <w:sz w:val="24"/>
                <w:szCs w:val="24"/>
              </w:rPr>
              <w:t>Атабаевское колено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»)</w:t>
            </w:r>
          </w:p>
        </w:tc>
      </w:tr>
      <w:tr w:rsidR="002E407C" w:rsidRPr="00FA56B7" w14:paraId="754C30C2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D84004F" w14:textId="3E55568C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C0CB94F" w14:textId="6AE6073B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415739.00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F2DC0AC" w14:textId="15B0627D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1319142.78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945706E" w14:textId="5EC28DAB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7F72604" w14:textId="003761F3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F7A639C" w14:textId="67B54A44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20CD2940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DEA3008" w14:textId="30EF0C3D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C419E76" w14:textId="5DB559D9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417325.24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C6902F1" w14:textId="1144C3EF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1321149.14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3A28482" w14:textId="6E902446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CC24876" w14:textId="006F5D33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462E3E2" w14:textId="4B5719F6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116D5BF9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33BBBD6" w14:textId="678BC131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5A1C4DB" w14:textId="777F5D66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416955.34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A09BD4D" w14:textId="6C2F01C5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1321398.16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2B03891" w14:textId="0027BD36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D770DC9" w14:textId="2C027CB2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B589C33" w14:textId="7676840A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1D88FFE9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8969F46" w14:textId="3BB4697F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568F301" w14:textId="133FFC57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415337.98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63F5E82" w14:textId="18C048DC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1319374.18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8195F58" w14:textId="02905679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06B7CB4" w14:textId="5F9A31B0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69BAEAE" w14:textId="39712067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113EA01B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7AA0F69" w14:textId="43F4E5BC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21E2A55" w14:textId="251E40BB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415739.00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A4AA3AB" w14:textId="14A5FAD6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1319142.78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C75B814" w14:textId="42D164C9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B23C9C1" w14:textId="66D8C13C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6FFDFEF" w14:textId="247A1681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3A816BB7" w14:textId="77777777" w:rsidTr="002E407C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0093" w:type="dxa"/>
            <w:gridSpan w:val="6"/>
            <w:shd w:val="clear" w:color="auto" w:fill="auto"/>
            <w:vAlign w:val="center"/>
          </w:tcPr>
          <w:p w14:paraId="7373BF5E" w14:textId="14764A3B" w:rsidR="002E407C" w:rsidRPr="00FA56B7" w:rsidRDefault="002E407C" w:rsidP="002E407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Часть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r w:rsidRPr="00360A5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Нерестилище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360A50">
              <w:rPr>
                <w:rFonts w:ascii="Times New Roman" w:eastAsia="Times New Roman" w:hAnsi="Times New Roman" w:cs="Times New Roman"/>
                <w:sz w:val="24"/>
                <w:szCs w:val="24"/>
              </w:rPr>
              <w:t>Мешинское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»)</w:t>
            </w:r>
          </w:p>
        </w:tc>
      </w:tr>
      <w:tr w:rsidR="002E407C" w:rsidRPr="00FA56B7" w14:paraId="6A28F291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92AE931" w14:textId="6C21EE6F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E40CBB4" w14:textId="6CC4F682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420012.57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6D37621" w14:textId="5B31BF81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1325799.68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967C39A" w14:textId="0345AC10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CC7CF32" w14:textId="11683BF2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864B2B8" w14:textId="66D06E7B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5B8BC14B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350450E" w14:textId="652B4E08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975ED9A" w14:textId="495D7195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420721.14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C28D350" w14:textId="20DB3174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1326503.73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53F578B" w14:textId="050AF1C4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A0E1ACE" w14:textId="1E98697B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A272A3A" w14:textId="581358B1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06DF2AA6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8C41D82" w14:textId="793E634D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6ACE2DC" w14:textId="69747B7A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420016.29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187FB91" w14:textId="34B1F6ED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1327213.09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8CAEE3A" w14:textId="0F9A13A8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C21E6FB" w14:textId="721483F5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BA72910" w14:textId="18173F99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1D5102A8" w14:textId="77777777" w:rsidTr="005B0769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D306FB7" w14:textId="4EEF9225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63AB7F7" w14:textId="57C66CCF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419307.73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5B05B91" w14:textId="72491318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1326509.04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9B5A589" w14:textId="42C6C78C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89C6D21" w14:textId="3F7F5151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4138E90" w14:textId="125F5D61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43A2545F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8D79E4C" w14:textId="6F8E1A9E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2E0AFA9" w14:textId="39A00B12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420012.57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0BFCF5E" w14:textId="4BD58C21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1325799.68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9833558" w14:textId="23D2C89B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9A255E5" w14:textId="3984BBF1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3C625BB" w14:textId="342ADE86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5B98295D" w14:textId="77777777" w:rsidTr="002E407C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0093" w:type="dxa"/>
            <w:gridSpan w:val="6"/>
            <w:shd w:val="clear" w:color="auto" w:fill="auto"/>
            <w:vAlign w:val="center"/>
          </w:tcPr>
          <w:p w14:paraId="222E0C3C" w14:textId="190A7E98" w:rsidR="002E407C" w:rsidRPr="00FA56B7" w:rsidRDefault="002E407C" w:rsidP="002E407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Часть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№3 (</w:t>
            </w:r>
            <w:r w:rsidRPr="00360A5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Нерестилище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360A50">
              <w:rPr>
                <w:rFonts w:ascii="Times New Roman" w:eastAsia="Times New Roman" w:hAnsi="Times New Roman" w:cs="Times New Roman"/>
                <w:sz w:val="24"/>
                <w:szCs w:val="24"/>
              </w:rPr>
              <w:t>Тройурайское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»)</w:t>
            </w:r>
          </w:p>
        </w:tc>
      </w:tr>
      <w:tr w:rsidR="002E407C" w:rsidRPr="00FA56B7" w14:paraId="691C11ED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3C73046" w14:textId="1555D6DF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B93C698" w14:textId="1920F644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438918.93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F3694E8" w14:textId="20944C99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1369597.43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BFB3A1D" w14:textId="46CE80AD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FF115FE" w14:textId="05A5F7CC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EE5989A" w14:textId="4B2002AF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6D4BD939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56EF9FC" w14:textId="2613C88B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D7922DF" w14:textId="60015596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438709.58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B3B9542" w14:textId="2E3D3435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1371722.64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7D9F36B" w14:textId="47D8ED60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F5C462F" w14:textId="518DF940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1FD4BA6" w14:textId="4E9FFB5E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319978B7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2F17998" w14:textId="6A7B2D4C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4D2A56B" w14:textId="1285A8E2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439652.28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020D49D" w14:textId="2CACABA3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1374058.46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6893D3C" w14:textId="615A297F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9FF1B75" w14:textId="207115BB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ACD5096" w14:textId="2D5B5C82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44B81E9E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7B8BF72" w14:textId="24F8BC32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59576BE" w14:textId="7558A340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439210.75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1F93A4E" w14:textId="647BCD54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1375116.62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13E8FAA" w14:textId="4B94CFF4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81A319E" w14:textId="78E11597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FEE5178" w14:textId="6E0630F9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1F0F6A29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67B6BD0" w14:textId="7E91A8AE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7E3F14A" w14:textId="35010E87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438481.20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EAC7ED8" w14:textId="04971981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1375731.98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A8B11F0" w14:textId="7755CAE7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43C0C8F" w14:textId="03FC1BB0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BACB20" w14:textId="79BEF2F8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395B7A53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D687113" w14:textId="2D7C119A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AC6B900" w14:textId="0BBBFE04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438221.10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4B3F955" w14:textId="460C945A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1375389.40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77124E6" w14:textId="4CE7A4A5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AA1380F" w14:textId="12F97BAB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5F0939B" w14:textId="0809FE1B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38C59ED5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57093E7" w14:textId="02660104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AE6BEEA" w14:textId="1E41BA91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438849.14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136E11D" w14:textId="5A9F046C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1374881.89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166E1AB" w14:textId="4D1B5AE3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2EBFF36" w14:textId="5101828F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2AAAD43" w14:textId="41FA8C5A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4009A287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06B33C3" w14:textId="43E741D2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BAD8645" w14:textId="19D4E910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439205.67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B04FB61" w14:textId="17FDC123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1373996.29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92C8AE3" w14:textId="557FA9A8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CD8E75A" w14:textId="4B354ED2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8304D14" w14:textId="571DAAD3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5332D099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CACD99A" w14:textId="282F4702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E24CA81" w14:textId="38C3CFD9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438341.63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4797D60" w14:textId="4B09938B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1371748.01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3CB7C6E" w14:textId="179ABC64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0715669" w14:textId="21184031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70CDACD" w14:textId="3A634908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65BF7F19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F796D86" w14:textId="0DF57859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06B95C1" w14:textId="1D16A9E7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438489.61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A5CF26B" w14:textId="0980C5E8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1369550.97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ACCBC86" w14:textId="19726007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B694FB9" w14:textId="0BD6F28C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2244D8B" w14:textId="50238D8B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E407C" w:rsidRPr="00FA56B7" w14:paraId="57B705F5" w14:textId="77777777" w:rsidTr="00BF7F07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E7BC55C" w14:textId="7EF9FF89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D4F4E1C" w14:textId="57CD1624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438918.93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6747366" w14:textId="71D74827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1369597.43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C7BC0D6" w14:textId="07A0D5D1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2A18EBD" w14:textId="4763EBFC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AED9698" w14:textId="5F6102AE" w:rsidR="002E407C" w:rsidRPr="00FA56B7" w:rsidRDefault="002E407C" w:rsidP="002E407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2B7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6E4A16A6" w14:textId="6CC07865" w:rsidR="00922813" w:rsidRPr="00FA56B7" w:rsidRDefault="00922813">
      <w:pPr>
        <w:spacing w:line="240" w:lineRule="auto"/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</w:pPr>
    </w:p>
    <w:p w14:paraId="2B53C688" w14:textId="77777777" w:rsidR="00415A89" w:rsidRPr="00FA56B7" w:rsidRDefault="00415A89" w:rsidP="00415A89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bCs/>
          <w:sz w:val="28"/>
          <w:szCs w:val="28"/>
        </w:rPr>
        <w:t>Раздел 3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21"/>
        <w:gridCol w:w="1145"/>
        <w:gridCol w:w="1311"/>
        <w:gridCol w:w="1197"/>
        <w:gridCol w:w="1311"/>
        <w:gridCol w:w="1840"/>
        <w:gridCol w:w="1276"/>
        <w:gridCol w:w="992"/>
      </w:tblGrid>
      <w:tr w:rsidR="001530EB" w:rsidRPr="00FA56B7" w14:paraId="7AF0BDCD" w14:textId="77777777" w:rsidTr="006429D1">
        <w:tc>
          <w:tcPr>
            <w:tcW w:w="10093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41C5C" w14:textId="77777777" w:rsidR="00415A89" w:rsidRPr="00FA56B7" w:rsidRDefault="00415A89" w:rsidP="00415A89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415A89" w:rsidRPr="00FA56B7" w14:paraId="39D25F08" w14:textId="77777777" w:rsidTr="006429D1">
        <w:tc>
          <w:tcPr>
            <w:tcW w:w="10093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00AE4D26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Система координат: </w:t>
            </w:r>
            <w:r w:rsidR="00922813"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МСК-16</w:t>
            </w:r>
          </w:p>
        </w:tc>
      </w:tr>
      <w:tr w:rsidR="00415A89" w:rsidRPr="00FA56B7" w14:paraId="1A13E9C7" w14:textId="77777777" w:rsidTr="006429D1">
        <w:tc>
          <w:tcPr>
            <w:tcW w:w="10093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56948089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415A89" w:rsidRPr="00FA56B7" w14:paraId="5FDD73D2" w14:textId="77777777" w:rsidTr="00B4209E">
        <w:tc>
          <w:tcPr>
            <w:tcW w:w="1021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08FC4140" w14:textId="77777777" w:rsidR="00415A89" w:rsidRPr="00FA56B7" w:rsidRDefault="00415A89" w:rsidP="00922813">
            <w:pPr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Обозна-чение харак-терных точек границ</w:t>
            </w:r>
          </w:p>
        </w:tc>
        <w:tc>
          <w:tcPr>
            <w:tcW w:w="24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FF271" w14:textId="77777777" w:rsidR="00922813" w:rsidRPr="00FA56B7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Существующие координаты, </w:t>
            </w:r>
            <w:r w:rsidR="00922813"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метров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4A9C1" w14:textId="77777777" w:rsidR="00415A89" w:rsidRPr="00FA56B7" w:rsidRDefault="00415A89" w:rsidP="0092281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</w:t>
            </w:r>
            <w:r w:rsidR="00922813"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E50F647" w14:textId="77777777" w:rsidR="00415A89" w:rsidRPr="00FA56B7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304DF3A" w14:textId="77777777" w:rsidR="00415A89" w:rsidRPr="00FA56B7" w:rsidRDefault="00415A89" w:rsidP="0092281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квадра-тическая погреш-ность положе-ния харак-терной точки (Mt), м</w:t>
            </w:r>
            <w:r w:rsidR="00922813"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4CF4A151" w14:textId="214F4501" w:rsidR="00415A89" w:rsidRPr="00FA56B7" w:rsidRDefault="00415A89" w:rsidP="00922813">
            <w:pPr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Описа-ни</w:t>
            </w:r>
            <w:r w:rsidR="00B4209E"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е обозна-чения точки на местно-с</w:t>
            </w: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ти (при нали</w:t>
            </w:r>
            <w:r w:rsidR="00A14628"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чии)</w:t>
            </w:r>
          </w:p>
        </w:tc>
      </w:tr>
      <w:tr w:rsidR="00415A89" w:rsidRPr="00FA56B7" w14:paraId="09F0B6FF" w14:textId="77777777" w:rsidTr="00B4209E">
        <w:tc>
          <w:tcPr>
            <w:tcW w:w="1021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DB11F7F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22DAB" w14:textId="77777777" w:rsidR="00415A89" w:rsidRPr="00FA56B7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ECD7E" w14:textId="77777777" w:rsidR="00415A89" w:rsidRPr="00FA56B7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E227C" w14:textId="77777777" w:rsidR="00415A89" w:rsidRPr="00FA56B7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D9C01" w14:textId="77777777" w:rsidR="00415A89" w:rsidRPr="00FA56B7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8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826AB9A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E921998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5ECD694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15A89" w:rsidRPr="00FA56B7" w14:paraId="408EB7F0" w14:textId="77777777" w:rsidTr="00B4209E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6C5CD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F2243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2478C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F8C37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30952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98BD8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6BD74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CBED8C3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415A89" w:rsidRPr="00FA56B7" w14:paraId="4E189B52" w14:textId="77777777" w:rsidTr="006429D1">
        <w:tc>
          <w:tcPr>
            <w:tcW w:w="10093" w:type="dxa"/>
            <w:gridSpan w:val="8"/>
            <w:tcBorders>
              <w:top w:val="nil"/>
              <w:bottom w:val="single" w:sz="4" w:space="0" w:color="auto"/>
            </w:tcBorders>
          </w:tcPr>
          <w:p w14:paraId="3E3338D8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415A89" w:rsidRPr="00FA56B7" w14:paraId="219DD623" w14:textId="77777777" w:rsidTr="00B4209E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59437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3ED48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2B1D4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D0794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89262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4765F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DD9E7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F4D4006" w14:textId="77777777" w:rsidR="00415A89" w:rsidRPr="00FA56B7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14:paraId="37055EF1" w14:textId="77777777" w:rsidR="00D55AC4" w:rsidRPr="00FA56B7" w:rsidRDefault="00D55AC4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4"/>
          <w:szCs w:val="4"/>
        </w:rPr>
      </w:pPr>
    </w:p>
    <w:p w14:paraId="6AA9E0A8" w14:textId="77777777" w:rsidR="00D55AC4" w:rsidRPr="00FA56B7" w:rsidRDefault="00D55AC4" w:rsidP="00D55AC4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2D64673E" w14:textId="64C71E7B" w:rsidR="009547DA" w:rsidRPr="00FA56B7" w:rsidRDefault="00D55AC4" w:rsidP="009547DA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 w:rsidR="00316B40" w:rsidRPr="00FA56B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547DA" w:rsidRPr="00FA56B7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316B40" w:rsidRPr="00FA56B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57EDF13A" w14:textId="19F5F2D5" w:rsidR="0052792E" w:rsidRDefault="002E407C" w:rsidP="00D55AC4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1FC9B225" w14:textId="77777777" w:rsidR="002E407C" w:rsidRPr="004A62F0" w:rsidRDefault="002E407C" w:rsidP="002E407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1)</w:t>
      </w:r>
    </w:p>
    <w:p w14:paraId="3B123347" w14:textId="77777777" w:rsidR="002E407C" w:rsidRPr="00FA56B7" w:rsidRDefault="002E407C" w:rsidP="00D55AC4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4A455577" w14:textId="77777777" w:rsidR="002E407C" w:rsidRDefault="002E407C" w:rsidP="002E407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 (фрагмент 1)</w:t>
      </w:r>
    </w:p>
    <w:p w14:paraId="60EC8DBF" w14:textId="77777777" w:rsidR="002E407C" w:rsidRDefault="002E407C" w:rsidP="002E407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C5BF59A" wp14:editId="7EE9F680">
            <wp:extent cx="6478905" cy="63690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6B838" w14:textId="77777777" w:rsidR="002E407C" w:rsidRDefault="002E407C" w:rsidP="002E407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14:paraId="12D62266" w14:textId="77777777" w:rsidR="002E407C" w:rsidRDefault="002E407C" w:rsidP="002E407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Масштаб 1 : 200 000</w:t>
      </w:r>
    </w:p>
    <w:p w14:paraId="3BF265D1" w14:textId="77777777" w:rsidR="002E407C" w:rsidRDefault="002E407C" w:rsidP="002E407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5D38D6B2" w14:textId="77777777" w:rsidR="002E407C" w:rsidRDefault="002E407C" w:rsidP="002E407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70A2795E" wp14:editId="24170881">
                <wp:extent cx="504825" cy="635"/>
                <wp:effectExtent l="0" t="0" r="9525" b="18415"/>
                <wp:docPr id="22" name="Прямая соединительная линия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0482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408E2C9B" id="Прямая соединительная линия 22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7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68914759" w14:textId="77777777" w:rsidR="002E407C" w:rsidRDefault="002E407C" w:rsidP="002E407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22AE125C" wp14:editId="0B031091">
                <wp:extent cx="499110" cy="3810"/>
                <wp:effectExtent l="9525" t="9525" r="15240" b="15240"/>
                <wp:docPr id="20" name="Фигура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9110" cy="3810"/>
                        </a:xfrm>
                        <a:prstGeom prst="line">
                          <a:avLst/>
                        </a:prstGeom>
                        <a:noFill/>
                        <a:ln w="19050" cap="flat">
                          <a:solidFill>
                            <a:srgbClr val="FF7474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4ABA17CC" id="Фигура3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3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" strokecolor="#ff7474" strokeweight="1.5pt">
                <v:stroke dashstyle="dashDot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14:paraId="286B159F" w14:textId="77777777" w:rsidR="002E407C" w:rsidRDefault="002E407C" w:rsidP="002E407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2F294B01" w14:textId="77777777" w:rsidR="002E407C" w:rsidRDefault="002E407C" w:rsidP="002E407C">
      <w:pPr>
        <w:pageBreakBefore/>
        <w:widowControl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3C0EAD03" w14:textId="77777777" w:rsidR="002E407C" w:rsidRPr="00FA56B7" w:rsidRDefault="002E407C" w:rsidP="002E407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55FD1B09" w14:textId="1A101DC4" w:rsidR="002E407C" w:rsidRDefault="002E407C" w:rsidP="002E407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6A030ADF" w14:textId="77777777" w:rsidR="002E407C" w:rsidRDefault="002E407C" w:rsidP="002E407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1)</w:t>
      </w:r>
    </w:p>
    <w:p w14:paraId="11C50EB7" w14:textId="77777777" w:rsidR="002E407C" w:rsidRDefault="002E407C" w:rsidP="002E407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4FD24611" w14:textId="77777777" w:rsidR="002E407C" w:rsidRDefault="002E407C" w:rsidP="002E407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 (фрагмент 2)</w:t>
      </w:r>
    </w:p>
    <w:p w14:paraId="50D6CDDF" w14:textId="77777777" w:rsidR="002E407C" w:rsidRDefault="002E407C" w:rsidP="002E407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F9F468C" wp14:editId="6C62215A">
            <wp:extent cx="6478905" cy="63722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4B9BA" w14:textId="77777777" w:rsidR="002E407C" w:rsidRDefault="002E407C" w:rsidP="002E407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14:paraId="59760CFB" w14:textId="77777777" w:rsidR="002E407C" w:rsidRDefault="002E407C" w:rsidP="002E407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Масштаб 1 : 200 000</w:t>
      </w:r>
    </w:p>
    <w:p w14:paraId="20DCCF0E" w14:textId="77777777" w:rsidR="002E407C" w:rsidRDefault="002E407C" w:rsidP="002E407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520005B4" w14:textId="77777777" w:rsidR="002E407C" w:rsidRDefault="002E407C" w:rsidP="002E407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0BA67841" wp14:editId="0C600126">
                <wp:extent cx="504825" cy="635"/>
                <wp:effectExtent l="0" t="0" r="9525" b="18415"/>
                <wp:docPr id="24" name="Прямая соединительная линия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0482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01CBE0D0" id="Прямая соединительная линия 24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7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65E7BE61" w14:textId="77777777" w:rsidR="002E407C" w:rsidRDefault="002E407C" w:rsidP="002E407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5A18D6BC" wp14:editId="05F2D287">
                <wp:extent cx="499110" cy="3810"/>
                <wp:effectExtent l="9525" t="9525" r="15240" b="15240"/>
                <wp:docPr id="25" name="Фигура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9110" cy="3810"/>
                        </a:xfrm>
                        <a:prstGeom prst="line">
                          <a:avLst/>
                        </a:prstGeom>
                        <a:noFill/>
                        <a:ln w="19050" cap="flat">
                          <a:solidFill>
                            <a:srgbClr val="FF7474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5452F943" id="Фигура3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3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" strokecolor="#ff7474" strokeweight="1.5pt">
                <v:stroke dashstyle="dashDot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14:paraId="067F6FF9" w14:textId="77777777" w:rsidR="002E407C" w:rsidRDefault="002E407C" w:rsidP="002E407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61F76A0A" w14:textId="77777777" w:rsidR="002E407C" w:rsidRDefault="002E407C" w:rsidP="002E407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6BABDF84" w14:textId="77777777" w:rsidR="002E407C" w:rsidRDefault="002E407C" w:rsidP="002E407C">
      <w:pPr>
        <w:pageBreakBefore/>
        <w:widowControl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3C635DB0" w14:textId="77777777" w:rsidR="002E407C" w:rsidRPr="00FA56B7" w:rsidRDefault="002E407C" w:rsidP="002E407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4B0E0B65" w14:textId="77777777" w:rsidR="002E407C" w:rsidRDefault="002E407C" w:rsidP="002E407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74D7EF17" w14:textId="77777777" w:rsidR="002E407C" w:rsidRDefault="002E407C" w:rsidP="002E407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1)</w:t>
      </w:r>
    </w:p>
    <w:p w14:paraId="167D9969" w14:textId="77777777" w:rsidR="002E407C" w:rsidRPr="009A7F1E" w:rsidRDefault="002E407C" w:rsidP="002E407C">
      <w:pPr>
        <w:spacing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14:paraId="6B731D0B" w14:textId="77777777" w:rsidR="002E407C" w:rsidRDefault="002E407C" w:rsidP="002E407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</w:t>
      </w:r>
    </w:p>
    <w:p w14:paraId="3A2E2F46" w14:textId="77777777" w:rsidR="002E407C" w:rsidRDefault="002E407C" w:rsidP="002E407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4F832B8E" wp14:editId="762ACE5C">
            <wp:extent cx="6478905" cy="63722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86913" w14:textId="77777777" w:rsidR="002E407C" w:rsidRDefault="002E407C" w:rsidP="002E407C">
      <w:pPr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 : 25 000</w:t>
      </w:r>
    </w:p>
    <w:p w14:paraId="4143ACCF" w14:textId="77777777" w:rsidR="002E407C" w:rsidRDefault="002E407C" w:rsidP="002E407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5C494FCC" w14:textId="77777777" w:rsidR="002E407C" w:rsidRDefault="002E407C" w:rsidP="002E407C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</w:rPr>
        <w:t xml:space="preserve">     </w:t>
      </w:r>
      <w:r>
        <w:rPr>
          <w:rFonts w:eastAsia="Times New Roman" w:cstheme="minorHAnsi"/>
          <w:sz w:val="18"/>
          <w:szCs w:val="18"/>
        </w:rPr>
        <w:t>•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Arial" w:eastAsia="Times New Roman" w:hAnsi="Arial" w:cs="Arial"/>
          <w:sz w:val="18"/>
          <w:szCs w:val="18"/>
        </w:rPr>
        <w:t>1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 объекта</w:t>
      </w:r>
    </w:p>
    <w:p w14:paraId="038733B5" w14:textId="77777777" w:rsidR="002E407C" w:rsidRDefault="002E407C" w:rsidP="002E407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633B8F37" wp14:editId="7EF20B1E">
                <wp:extent cx="511175" cy="635"/>
                <wp:effectExtent l="0" t="0" r="3175" b="18415"/>
                <wp:docPr id="17" name="Прямая соединительная линия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1117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65655EC4" id="Прямая соединительная линия 1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0.2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74D75E1F" w14:textId="77777777" w:rsidR="002E407C" w:rsidRDefault="002E407C" w:rsidP="002E407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0542D462" w14:textId="77777777" w:rsidR="002E407C" w:rsidRDefault="002E407C" w:rsidP="002E407C">
      <w:pPr>
        <w:pageBreakBefore/>
        <w:widowControl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1AFC378C" w14:textId="77777777" w:rsidR="002E407C" w:rsidRPr="00FA56B7" w:rsidRDefault="002E407C" w:rsidP="002E407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58EBC8CE" w14:textId="77777777" w:rsidR="002E407C" w:rsidRDefault="002E407C" w:rsidP="002E407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68836398" w14:textId="77777777" w:rsidR="002E407C" w:rsidRDefault="002E407C" w:rsidP="002E407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1)</w:t>
      </w:r>
    </w:p>
    <w:p w14:paraId="397BC8E9" w14:textId="77777777" w:rsidR="002E407C" w:rsidRPr="009A7F1E" w:rsidRDefault="002E407C" w:rsidP="002E407C">
      <w:pPr>
        <w:spacing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14:paraId="5CD7528F" w14:textId="77777777" w:rsidR="002E407C" w:rsidRDefault="002E407C" w:rsidP="002E407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</w:t>
      </w:r>
    </w:p>
    <w:p w14:paraId="4B870F77" w14:textId="77777777" w:rsidR="002E407C" w:rsidRDefault="002E407C" w:rsidP="002E407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26A16B72" wp14:editId="19A3BD79">
            <wp:extent cx="6478905" cy="63690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92811" w14:textId="77777777" w:rsidR="002E407C" w:rsidRDefault="002E407C" w:rsidP="002E407C">
      <w:pPr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 : 25 000</w:t>
      </w:r>
    </w:p>
    <w:p w14:paraId="3832D3DE" w14:textId="77777777" w:rsidR="002E407C" w:rsidRDefault="002E407C" w:rsidP="002E407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10F6AE43" w14:textId="77777777" w:rsidR="002E407C" w:rsidRDefault="002E407C" w:rsidP="002E407C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</w:rPr>
        <w:t xml:space="preserve">     </w:t>
      </w:r>
      <w:r>
        <w:rPr>
          <w:rFonts w:eastAsia="Times New Roman" w:cstheme="minorHAnsi"/>
          <w:sz w:val="18"/>
          <w:szCs w:val="18"/>
        </w:rPr>
        <w:t>•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Arial" w:eastAsia="Times New Roman" w:hAnsi="Arial" w:cs="Arial"/>
          <w:sz w:val="18"/>
          <w:szCs w:val="18"/>
        </w:rPr>
        <w:t>5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 объекта</w:t>
      </w:r>
    </w:p>
    <w:p w14:paraId="6288062C" w14:textId="77777777" w:rsidR="002E407C" w:rsidRDefault="002E407C" w:rsidP="002E407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39A88241" wp14:editId="1099D367">
                <wp:extent cx="511175" cy="635"/>
                <wp:effectExtent l="0" t="0" r="3175" b="18415"/>
                <wp:docPr id="29" name="Прямая соединительная линия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1117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46188E49" id="Прямая соединительная линия 2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0.2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1761AAEA" w14:textId="77777777" w:rsidR="002E407C" w:rsidRDefault="002E407C" w:rsidP="002E407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784FDD72" wp14:editId="2AEF661C">
                <wp:extent cx="506730" cy="1905"/>
                <wp:effectExtent l="0" t="0" r="7620" b="17145"/>
                <wp:docPr id="32" name="Прямая соединительная линия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06730" cy="190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FF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521AE186" id="Прямая соединительная линия 32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9pt,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" strokecolor="fuchsia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14:paraId="18E6A030" w14:textId="77777777" w:rsidR="002E407C" w:rsidRDefault="002E407C" w:rsidP="002E407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629C085C" w14:textId="77777777" w:rsidR="002E407C" w:rsidRDefault="002E407C" w:rsidP="002E407C">
      <w:pPr>
        <w:pageBreakBefore/>
        <w:widowControl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1390B97B" w14:textId="77777777" w:rsidR="002E407C" w:rsidRPr="00FA56B7" w:rsidRDefault="002E407C" w:rsidP="002E407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32284F71" w14:textId="77777777" w:rsidR="002E407C" w:rsidRDefault="002E407C" w:rsidP="002E407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4F7C7EE3" w14:textId="77777777" w:rsidR="002E407C" w:rsidRDefault="002E407C" w:rsidP="002E407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1)</w:t>
      </w:r>
    </w:p>
    <w:p w14:paraId="1AD52ADD" w14:textId="77777777" w:rsidR="002E407C" w:rsidRPr="009A7F1E" w:rsidRDefault="002E407C" w:rsidP="002E407C">
      <w:pPr>
        <w:spacing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14:paraId="7EDA1F12" w14:textId="77777777" w:rsidR="002E407C" w:rsidRDefault="002E407C" w:rsidP="002E407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</w:t>
      </w:r>
    </w:p>
    <w:p w14:paraId="10E6FDFD" w14:textId="77777777" w:rsidR="002E407C" w:rsidRDefault="002E407C" w:rsidP="002E407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3D2D1837" wp14:editId="0606B9DF">
            <wp:extent cx="6478905" cy="63722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A7D8C" w14:textId="77777777" w:rsidR="002E407C" w:rsidRDefault="002E407C" w:rsidP="002E407C">
      <w:pPr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 : 25 000</w:t>
      </w:r>
    </w:p>
    <w:p w14:paraId="0F9F24E7" w14:textId="77777777" w:rsidR="002E407C" w:rsidRDefault="002E407C" w:rsidP="002E407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67575881" w14:textId="77777777" w:rsidR="002E407C" w:rsidRDefault="002E407C" w:rsidP="002E407C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</w:rPr>
        <w:t xml:space="preserve">     </w:t>
      </w:r>
      <w:r>
        <w:rPr>
          <w:rFonts w:eastAsia="Times New Roman" w:cstheme="minorHAnsi"/>
          <w:sz w:val="18"/>
          <w:szCs w:val="18"/>
        </w:rPr>
        <w:t>•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Arial" w:eastAsia="Times New Roman" w:hAnsi="Arial" w:cs="Arial"/>
          <w:sz w:val="18"/>
          <w:szCs w:val="18"/>
        </w:rPr>
        <w:t>9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 объекта</w:t>
      </w:r>
    </w:p>
    <w:p w14:paraId="1CEB3B9C" w14:textId="77777777" w:rsidR="002E407C" w:rsidRDefault="002E407C" w:rsidP="002E407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4B1542DA" wp14:editId="09B290CC">
                <wp:extent cx="511175" cy="635"/>
                <wp:effectExtent l="0" t="0" r="3175" b="18415"/>
                <wp:docPr id="34" name="Прямая соединительная линия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1117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554E4647" id="Прямая соединительная линия 3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0.2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075A94FC" w14:textId="77777777" w:rsidR="002E407C" w:rsidRDefault="002E407C" w:rsidP="002E407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22698F4B" wp14:editId="46AAF807">
                <wp:extent cx="506730" cy="1905"/>
                <wp:effectExtent l="0" t="0" r="7620" b="17145"/>
                <wp:docPr id="37" name="Прямая соединительная линия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06730" cy="190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FF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3F5FDA07" id="Прямая соединительная линия 37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9pt,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" strokecolor="fuchsia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14:paraId="39123BB3" w14:textId="77777777" w:rsidR="002E407C" w:rsidRDefault="002E407C" w:rsidP="002E407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0B8905B1" w14:textId="77777777" w:rsidR="002E407C" w:rsidRDefault="002E407C" w:rsidP="002E407C">
      <w:pPr>
        <w:pageBreakBefore/>
        <w:widowControl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761CA653" w14:textId="77777777" w:rsidR="002E407C" w:rsidRPr="00FA56B7" w:rsidRDefault="002E407C" w:rsidP="002E407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4425B284" w14:textId="77777777" w:rsidR="002E407C" w:rsidRDefault="002E407C" w:rsidP="002E407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753E4F3C" w14:textId="77777777" w:rsidR="002E407C" w:rsidRDefault="002E407C" w:rsidP="002E407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1)</w:t>
      </w:r>
    </w:p>
    <w:p w14:paraId="46415BB8" w14:textId="77777777" w:rsidR="002E407C" w:rsidRPr="009A7F1E" w:rsidRDefault="002E407C" w:rsidP="002E407C">
      <w:pPr>
        <w:spacing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14:paraId="54686D38" w14:textId="77777777" w:rsidR="002E407C" w:rsidRDefault="002E407C" w:rsidP="002E407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</w:t>
      </w:r>
    </w:p>
    <w:p w14:paraId="4532F335" w14:textId="77777777" w:rsidR="002E407C" w:rsidRDefault="002E407C" w:rsidP="002E407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27F9FED5" wp14:editId="3CB2067F">
            <wp:extent cx="6478905" cy="63722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90761" w14:textId="77777777" w:rsidR="002E407C" w:rsidRDefault="002E407C" w:rsidP="002E407C">
      <w:pPr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 : 25 000</w:t>
      </w:r>
    </w:p>
    <w:p w14:paraId="458CE6E2" w14:textId="77777777" w:rsidR="002E407C" w:rsidRDefault="002E407C" w:rsidP="002E407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4982535A" w14:textId="77777777" w:rsidR="002E407C" w:rsidRDefault="002E407C" w:rsidP="002E407C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</w:rPr>
        <w:t xml:space="preserve">     </w:t>
      </w:r>
      <w:r>
        <w:rPr>
          <w:rFonts w:eastAsia="Times New Roman" w:cstheme="minorHAnsi"/>
          <w:sz w:val="18"/>
          <w:szCs w:val="18"/>
        </w:rPr>
        <w:t>•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Arial" w:eastAsia="Times New Roman" w:hAnsi="Arial" w:cs="Arial"/>
          <w:sz w:val="18"/>
          <w:szCs w:val="18"/>
        </w:rPr>
        <w:t>11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 объекта</w:t>
      </w:r>
    </w:p>
    <w:p w14:paraId="27C48913" w14:textId="77777777" w:rsidR="002E407C" w:rsidRDefault="002E407C" w:rsidP="002E407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14B01D2B" wp14:editId="435BA4BB">
                <wp:extent cx="511175" cy="635"/>
                <wp:effectExtent l="0" t="0" r="3175" b="18415"/>
                <wp:docPr id="9" name="Прямая соединительная линия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1117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3A6DA515" id="Прямая соединительная линия 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0.2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39CB6E87" w14:textId="3D03E3DF" w:rsidR="002E407C" w:rsidRDefault="002E407C" w:rsidP="002E407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2DCB76EC" wp14:editId="719DFF2B">
                <wp:extent cx="506730" cy="1905"/>
                <wp:effectExtent l="0" t="0" r="7620" b="17145"/>
                <wp:docPr id="43" name="Прямая соединительная линия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06730" cy="190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FF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3D4D8A36" id="Прямая соединительная линия 43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9pt,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" strokecolor="fuchsia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14:paraId="7E47F9E3" w14:textId="77777777" w:rsidR="000E65E8" w:rsidRPr="00FA56B7" w:rsidRDefault="000E65E8" w:rsidP="000E65E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2A4A7BD7" w14:textId="77777777" w:rsidR="000E65E8" w:rsidRPr="007615F3" w:rsidRDefault="000E65E8" w:rsidP="000E65E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4"/>
          <w:szCs w:val="4"/>
        </w:rPr>
      </w:pPr>
      <w:r w:rsidRPr="00FA56B7">
        <w:rPr>
          <w:rFonts w:ascii="Times New Roman" w:eastAsia="Times New Roman" w:hAnsi="Times New Roman" w:cs="Times New Roman"/>
          <w:noProof/>
          <w:sz w:val="4"/>
          <w:szCs w:val="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67DC30C" wp14:editId="21B051F8">
                <wp:simplePos x="0" y="0"/>
                <wp:positionH relativeFrom="page">
                  <wp:align>center</wp:align>
                </wp:positionH>
                <wp:positionV relativeFrom="paragraph">
                  <wp:posOffset>210185</wp:posOffset>
                </wp:positionV>
                <wp:extent cx="2381250" cy="0"/>
                <wp:effectExtent l="0" t="0" r="19050" b="19050"/>
                <wp:wrapNone/>
                <wp:docPr id="15" name="Прямая соединительная линия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81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7F3724BB" id="Прямая соединительная линия 15" o:spid="_x0000_s1026" style="position:absolute;z-index:251661312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" from="0,16.55pt" to="187.5pt,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" strokecolor="black [3200]" strokeweight=".5pt">
                <v:stroke joinstyle="miter"/>
                <w10:wrap anchorx="page"/>
              </v:line>
            </w:pict>
          </mc:Fallback>
        </mc:AlternateContent>
      </w:r>
    </w:p>
    <w:p w14:paraId="37E31AC9" w14:textId="044549D3" w:rsidR="000E65E8" w:rsidRPr="00FA56B7" w:rsidRDefault="000E65E8" w:rsidP="000E65E8">
      <w:pPr>
        <w:spacing w:line="240" w:lineRule="auto"/>
        <w:ind w:left="66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br w:type="page"/>
      </w:r>
      <w:r w:rsidRPr="00FA56B7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Утверждено</w:t>
      </w:r>
    </w:p>
    <w:p w14:paraId="1E875894" w14:textId="77777777" w:rsidR="000E65E8" w:rsidRPr="00FA56B7" w:rsidRDefault="000E65E8" w:rsidP="000E65E8">
      <w:pPr>
        <w:widowControl w:val="0"/>
        <w:spacing w:line="240" w:lineRule="auto"/>
        <w:ind w:left="66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14:paraId="495DEB26" w14:textId="77777777" w:rsidR="000E65E8" w:rsidRPr="00FA56B7" w:rsidRDefault="000E65E8" w:rsidP="000E65E8">
      <w:pPr>
        <w:widowControl w:val="0"/>
        <w:spacing w:line="240" w:lineRule="auto"/>
        <w:ind w:left="66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Кабинета Министров Республики Татарстан</w:t>
      </w:r>
    </w:p>
    <w:p w14:paraId="3312F24A" w14:textId="77777777" w:rsidR="000E65E8" w:rsidRPr="00FA56B7" w:rsidRDefault="000E65E8" w:rsidP="000E65E8">
      <w:pPr>
        <w:spacing w:line="240" w:lineRule="auto"/>
        <w:ind w:left="6663"/>
        <w:rPr>
          <w:rFonts w:ascii="Times New Roman" w:hAnsi="Times New Roman" w:cs="Times New Roman"/>
          <w:sz w:val="28"/>
          <w:szCs w:val="28"/>
        </w:rPr>
      </w:pPr>
      <w:r w:rsidRPr="00FA56B7">
        <w:rPr>
          <w:rFonts w:ascii="Times New Roman" w:hAnsi="Times New Roman" w:cs="Times New Roman"/>
          <w:sz w:val="28"/>
          <w:szCs w:val="28"/>
        </w:rPr>
        <w:t>от 29.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FA56B7">
        <w:rPr>
          <w:rFonts w:ascii="Times New Roman" w:hAnsi="Times New Roman" w:cs="Times New Roman"/>
          <w:sz w:val="28"/>
          <w:szCs w:val="28"/>
        </w:rPr>
        <w:t>.20</w:t>
      </w:r>
      <w:r>
        <w:rPr>
          <w:rFonts w:ascii="Times New Roman" w:hAnsi="Times New Roman" w:cs="Times New Roman"/>
          <w:sz w:val="28"/>
          <w:szCs w:val="28"/>
        </w:rPr>
        <w:t>17</w:t>
      </w:r>
      <w:r w:rsidRPr="00FA56B7">
        <w:rPr>
          <w:rFonts w:ascii="Times New Roman" w:hAnsi="Times New Roman" w:cs="Times New Roman"/>
          <w:sz w:val="28"/>
          <w:szCs w:val="28"/>
        </w:rPr>
        <w:t xml:space="preserve"> № </w:t>
      </w:r>
      <w:r>
        <w:rPr>
          <w:rFonts w:ascii="Times New Roman" w:hAnsi="Times New Roman" w:cs="Times New Roman"/>
          <w:sz w:val="28"/>
          <w:szCs w:val="28"/>
        </w:rPr>
        <w:t>1104</w:t>
      </w:r>
    </w:p>
    <w:p w14:paraId="78E5C06B" w14:textId="77777777" w:rsidR="000E65E8" w:rsidRPr="00FA56B7" w:rsidRDefault="000E65E8" w:rsidP="000E65E8">
      <w:pPr>
        <w:spacing w:line="240" w:lineRule="auto"/>
        <w:ind w:left="6663"/>
        <w:rPr>
          <w:rFonts w:ascii="Times New Roman" w:hAnsi="Times New Roman" w:cs="Times New Roman"/>
          <w:sz w:val="28"/>
          <w:szCs w:val="28"/>
        </w:rPr>
      </w:pPr>
      <w:r w:rsidRPr="00FA56B7">
        <w:rPr>
          <w:rFonts w:ascii="Times New Roman" w:hAnsi="Times New Roman" w:cs="Times New Roman"/>
          <w:sz w:val="28"/>
          <w:szCs w:val="28"/>
        </w:rPr>
        <w:t xml:space="preserve">(в редакции постановления </w:t>
      </w:r>
    </w:p>
    <w:p w14:paraId="2113CA46" w14:textId="77777777" w:rsidR="000E65E8" w:rsidRPr="00FA56B7" w:rsidRDefault="000E65E8" w:rsidP="000E65E8">
      <w:pPr>
        <w:spacing w:line="240" w:lineRule="auto"/>
        <w:ind w:left="6663"/>
        <w:rPr>
          <w:rFonts w:ascii="Times New Roman" w:hAnsi="Times New Roman" w:cs="Times New Roman"/>
          <w:sz w:val="28"/>
          <w:szCs w:val="28"/>
        </w:rPr>
      </w:pPr>
      <w:r w:rsidRPr="00FA56B7">
        <w:rPr>
          <w:rFonts w:ascii="Times New Roman" w:hAnsi="Times New Roman" w:cs="Times New Roman"/>
          <w:sz w:val="28"/>
          <w:szCs w:val="28"/>
        </w:rPr>
        <w:t xml:space="preserve">Кабинета Министров </w:t>
      </w:r>
    </w:p>
    <w:p w14:paraId="0F43AD95" w14:textId="77777777" w:rsidR="000E65E8" w:rsidRPr="00FA56B7" w:rsidRDefault="000E65E8" w:rsidP="000E65E8">
      <w:pPr>
        <w:spacing w:line="240" w:lineRule="auto"/>
        <w:ind w:left="6663"/>
        <w:rPr>
          <w:rFonts w:ascii="Times New Roman" w:hAnsi="Times New Roman" w:cs="Times New Roman"/>
          <w:sz w:val="28"/>
          <w:szCs w:val="28"/>
        </w:rPr>
      </w:pPr>
      <w:r w:rsidRPr="00FA56B7">
        <w:rPr>
          <w:rFonts w:ascii="Times New Roman" w:hAnsi="Times New Roman" w:cs="Times New Roman"/>
          <w:sz w:val="28"/>
          <w:szCs w:val="28"/>
        </w:rPr>
        <w:t>Республики Татарстан</w:t>
      </w:r>
    </w:p>
    <w:p w14:paraId="3266F1EA" w14:textId="77777777" w:rsidR="000E65E8" w:rsidRPr="00FA56B7" w:rsidRDefault="000E65E8" w:rsidP="000E65E8">
      <w:pPr>
        <w:spacing w:line="240" w:lineRule="auto"/>
        <w:ind w:left="6663"/>
        <w:rPr>
          <w:rFonts w:ascii="Times New Roman" w:hAnsi="Times New Roman" w:cs="Times New Roman"/>
          <w:sz w:val="28"/>
          <w:szCs w:val="28"/>
        </w:rPr>
      </w:pPr>
      <w:r w:rsidRPr="00FA56B7">
        <w:rPr>
          <w:rFonts w:ascii="Times New Roman" w:hAnsi="Times New Roman" w:cs="Times New Roman"/>
          <w:sz w:val="28"/>
          <w:szCs w:val="28"/>
        </w:rPr>
        <w:t>от _________2022 № ______)</w:t>
      </w:r>
    </w:p>
    <w:p w14:paraId="325B6E1B" w14:textId="77777777" w:rsidR="000E65E8" w:rsidRPr="00FA56B7" w:rsidRDefault="000E65E8" w:rsidP="000E65E8">
      <w:pPr>
        <w:spacing w:line="240" w:lineRule="auto"/>
        <w:ind w:left="6663"/>
        <w:rPr>
          <w:rFonts w:ascii="Times New Roman" w:hAnsi="Times New Roman" w:cs="Times New Roman"/>
          <w:sz w:val="28"/>
          <w:szCs w:val="28"/>
        </w:rPr>
      </w:pPr>
    </w:p>
    <w:p w14:paraId="789BE250" w14:textId="77777777" w:rsidR="000E65E8" w:rsidRPr="00FA56B7" w:rsidRDefault="000E65E8" w:rsidP="000E65E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FA56B7">
        <w:rPr>
          <w:rFonts w:ascii="Times New Roman" w:hAnsi="Times New Roman" w:cs="Times New Roman"/>
          <w:bCs/>
          <w:sz w:val="28"/>
          <w:szCs w:val="28"/>
        </w:rPr>
        <w:t xml:space="preserve">Графическое описание </w:t>
      </w:r>
    </w:p>
    <w:p w14:paraId="0F461578" w14:textId="77777777" w:rsidR="000E65E8" w:rsidRDefault="000E65E8" w:rsidP="000E65E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FA56B7">
        <w:rPr>
          <w:rFonts w:ascii="Times New Roman" w:hAnsi="Times New Roman" w:cs="Times New Roman"/>
          <w:bCs/>
          <w:sz w:val="28"/>
          <w:szCs w:val="28"/>
        </w:rPr>
        <w:t xml:space="preserve">местоположения границ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0EB2608F" w14:textId="357A00CD" w:rsidR="000E65E8" w:rsidRPr="004A62F0" w:rsidRDefault="000E65E8" w:rsidP="000E65E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2)</w:t>
      </w:r>
    </w:p>
    <w:p w14:paraId="6C2EF7C2" w14:textId="77777777" w:rsidR="000E65E8" w:rsidRPr="00FA56B7" w:rsidRDefault="000E65E8" w:rsidP="000E65E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60E3B4F3" w14:textId="77777777" w:rsidR="000E65E8" w:rsidRPr="00FA56B7" w:rsidRDefault="000E65E8" w:rsidP="000E65E8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131"/>
      </w:tblGrid>
      <w:tr w:rsidR="000E65E8" w:rsidRPr="00FA56B7" w14:paraId="4B9AE071" w14:textId="77777777" w:rsidTr="005F5EE2">
        <w:tc>
          <w:tcPr>
            <w:tcW w:w="10093" w:type="dxa"/>
            <w:gridSpan w:val="3"/>
          </w:tcPr>
          <w:p w14:paraId="1AA1C8A3" w14:textId="77777777" w:rsidR="000E65E8" w:rsidRPr="00FA56B7" w:rsidRDefault="000E65E8" w:rsidP="008B548D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0E65E8" w:rsidRPr="00FA56B7" w14:paraId="06F89637" w14:textId="77777777" w:rsidTr="005F5EE2">
        <w:tc>
          <w:tcPr>
            <w:tcW w:w="846" w:type="dxa"/>
          </w:tcPr>
          <w:p w14:paraId="0FA136FB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14:paraId="36C6EC30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</w:tcPr>
          <w:p w14:paraId="085FBF56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131" w:type="dxa"/>
          </w:tcPr>
          <w:p w14:paraId="5C3C0E2C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0E65E8" w:rsidRPr="00FA56B7" w14:paraId="74629DCE" w14:textId="77777777" w:rsidTr="005F5EE2">
        <w:tc>
          <w:tcPr>
            <w:tcW w:w="846" w:type="dxa"/>
          </w:tcPr>
          <w:p w14:paraId="09A7627F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</w:tcPr>
          <w:p w14:paraId="757A638C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131" w:type="dxa"/>
          </w:tcPr>
          <w:p w14:paraId="7349E1A6" w14:textId="3497F15D" w:rsidR="000E65E8" w:rsidRPr="00FA56B7" w:rsidRDefault="000E65E8" w:rsidP="000E65E8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E65E8">
              <w:rPr>
                <w:rFonts w:ascii="Times New Roman" w:eastAsia="Times New Roman" w:hAnsi="Times New Roman" w:cs="Times New Roman"/>
                <w:sz w:val="28"/>
                <w:szCs w:val="28"/>
              </w:rPr>
              <w:t>Республика Татарстан, Чистопольский, Мамадышский, Елабужский, Тукаев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0E65E8">
              <w:rPr>
                <w:rFonts w:ascii="Times New Roman" w:eastAsia="Times New Roman" w:hAnsi="Times New Roman" w:cs="Times New Roman"/>
                <w:sz w:val="28"/>
                <w:szCs w:val="28"/>
              </w:rPr>
              <w:t>ский, Агрызский муниципальные районы, муниципальное образование «город Набережные Челны»</w:t>
            </w:r>
          </w:p>
        </w:tc>
      </w:tr>
      <w:tr w:rsidR="000E65E8" w:rsidRPr="00FA56B7" w14:paraId="7F8C4B66" w14:textId="77777777" w:rsidTr="005F5EE2">
        <w:tc>
          <w:tcPr>
            <w:tcW w:w="846" w:type="dxa"/>
          </w:tcPr>
          <w:p w14:paraId="064CD576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</w:tcPr>
          <w:p w14:paraId="4CA5B974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величина погрешности определения пло</w:t>
            </w: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  <w:t>щади (Р +/- Дельта Р)</w:t>
            </w:r>
          </w:p>
        </w:tc>
        <w:tc>
          <w:tcPr>
            <w:tcW w:w="5131" w:type="dxa"/>
          </w:tcPr>
          <w:p w14:paraId="0CC869B7" w14:textId="7FA504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97052"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A97052">
              <w:rPr>
                <w:rFonts w:ascii="Times New Roman" w:eastAsia="Times New Roman" w:hAnsi="Times New Roman" w:cs="Times New Roman"/>
                <w:sz w:val="28"/>
                <w:szCs w:val="28"/>
              </w:rPr>
              <w:t>515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A97052">
              <w:rPr>
                <w:rFonts w:ascii="Times New Roman" w:eastAsia="Times New Roman" w:hAnsi="Times New Roman" w:cs="Times New Roman"/>
                <w:sz w:val="28"/>
                <w:szCs w:val="28"/>
              </w:rPr>
              <w:t>951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кв.метр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+/- </w:t>
            </w:r>
            <w:r w:rsidRPr="004B2D66">
              <w:rPr>
                <w:rFonts w:ascii="Times New Roman" w:eastAsia="Times New Roman" w:hAnsi="Times New Roman" w:cs="Times New Roman"/>
                <w:sz w:val="28"/>
                <w:szCs w:val="28"/>
              </w:rPr>
              <w:t>160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 </w:t>
            </w:r>
            <w:r w:rsidRPr="004B2D66">
              <w:rPr>
                <w:rFonts w:ascii="Times New Roman" w:eastAsia="Times New Roman" w:hAnsi="Times New Roman" w:cs="Times New Roman"/>
                <w:sz w:val="28"/>
                <w:szCs w:val="28"/>
              </w:rPr>
              <w:t>843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кв.метр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</w:tc>
      </w:tr>
      <w:tr w:rsidR="000E65E8" w:rsidRPr="00FA56B7" w14:paraId="7CBF8773" w14:textId="77777777" w:rsidTr="005F5EE2">
        <w:trPr>
          <w:trHeight w:val="319"/>
        </w:trPr>
        <w:tc>
          <w:tcPr>
            <w:tcW w:w="846" w:type="dxa"/>
          </w:tcPr>
          <w:p w14:paraId="4435718E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</w:tcPr>
          <w:p w14:paraId="515224D5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131" w:type="dxa"/>
          </w:tcPr>
          <w:p w14:paraId="575BEDD2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14:paraId="5ABC31C6" w14:textId="77777777" w:rsidR="000E65E8" w:rsidRPr="00FA56B7" w:rsidRDefault="000E65E8" w:rsidP="000E65E8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0CE6175" w14:textId="77777777" w:rsidR="000E65E8" w:rsidRPr="00FA56B7" w:rsidRDefault="000E65E8" w:rsidP="000E65E8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60"/>
        <w:gridCol w:w="1446"/>
        <w:gridCol w:w="1531"/>
        <w:gridCol w:w="2267"/>
        <w:gridCol w:w="1872"/>
        <w:gridCol w:w="1417"/>
      </w:tblGrid>
      <w:tr w:rsidR="000E65E8" w:rsidRPr="00FA56B7" w14:paraId="52D30D1F" w14:textId="77777777" w:rsidTr="008B548D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087D87E5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0E65E8" w:rsidRPr="00FA56B7" w14:paraId="141144F8" w14:textId="77777777" w:rsidTr="008B548D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05AB34B2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0E65E8" w:rsidRPr="00FA56B7" w14:paraId="1E942DF0" w14:textId="77777777" w:rsidTr="008B548D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758F8953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0E65E8" w:rsidRPr="00FA56B7" w14:paraId="36E6DED8" w14:textId="77777777" w:rsidTr="008B548D">
        <w:trPr>
          <w:trHeight w:val="769"/>
        </w:trPr>
        <w:tc>
          <w:tcPr>
            <w:tcW w:w="156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32289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0AD26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метров</w:t>
            </w:r>
          </w:p>
        </w:tc>
        <w:tc>
          <w:tcPr>
            <w:tcW w:w="22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F5A4E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83177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метров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30E4E83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обозначе-ния точки на мест-ности (при наличии)</w:t>
            </w:r>
          </w:p>
        </w:tc>
      </w:tr>
      <w:tr w:rsidR="000E65E8" w:rsidRPr="00FA56B7" w14:paraId="667636AA" w14:textId="77777777" w:rsidTr="008B548D">
        <w:tc>
          <w:tcPr>
            <w:tcW w:w="156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FC37C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B3CAB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3570B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226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83F228E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D6819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82F37A3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73B73E3D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01BF86A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C15E07D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E51D70D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4B3FE0B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825AA31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7FEC423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E65E8" w:rsidRPr="00FA56B7" w14:paraId="354D85A6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7DBADF5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6" w:type="dxa"/>
            <w:shd w:val="clear" w:color="auto" w:fill="auto"/>
          </w:tcPr>
          <w:p w14:paraId="21AD7D54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shd w:val="clear" w:color="auto" w:fill="auto"/>
          </w:tcPr>
          <w:p w14:paraId="17ADB385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67" w:type="dxa"/>
            <w:shd w:val="clear" w:color="auto" w:fill="auto"/>
          </w:tcPr>
          <w:p w14:paraId="7DCCAB09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72" w:type="dxa"/>
            <w:shd w:val="clear" w:color="auto" w:fill="auto"/>
          </w:tcPr>
          <w:p w14:paraId="2FCA818A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shd w:val="clear" w:color="auto" w:fill="auto"/>
          </w:tcPr>
          <w:p w14:paraId="06D85BFC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60BF2421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0093" w:type="dxa"/>
            <w:gridSpan w:val="6"/>
            <w:shd w:val="clear" w:color="auto" w:fill="auto"/>
          </w:tcPr>
          <w:p w14:paraId="7A0D067F" w14:textId="77777777" w:rsidR="000E65E8" w:rsidRPr="00FA56B7" w:rsidRDefault="000E65E8" w:rsidP="008B548D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br w:type="page"/>
            </w: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0E65E8" w:rsidRPr="00FA56B7" w14:paraId="3526A136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754"/>
        </w:trPr>
        <w:tc>
          <w:tcPr>
            <w:tcW w:w="1560" w:type="dxa"/>
            <w:vMerge w:val="restart"/>
            <w:shd w:val="clear" w:color="auto" w:fill="auto"/>
          </w:tcPr>
          <w:p w14:paraId="1FD9F8B5" w14:textId="77777777" w:rsidR="000E65E8" w:rsidRPr="002E407C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характерных точек части границы</w:t>
            </w:r>
          </w:p>
        </w:tc>
        <w:tc>
          <w:tcPr>
            <w:tcW w:w="2977" w:type="dxa"/>
            <w:gridSpan w:val="2"/>
            <w:shd w:val="clear" w:color="auto" w:fill="auto"/>
          </w:tcPr>
          <w:p w14:paraId="0826EEC1" w14:textId="77777777" w:rsidR="000E65E8" w:rsidRPr="002E407C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метров</w:t>
            </w:r>
          </w:p>
        </w:tc>
        <w:tc>
          <w:tcPr>
            <w:tcW w:w="2267" w:type="dxa"/>
            <w:vMerge w:val="restart"/>
            <w:shd w:val="clear" w:color="auto" w:fill="auto"/>
          </w:tcPr>
          <w:p w14:paraId="58A22207" w14:textId="77777777" w:rsidR="000E65E8" w:rsidRPr="002E407C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872" w:type="dxa"/>
            <w:vMerge w:val="restart"/>
            <w:shd w:val="clear" w:color="auto" w:fill="auto"/>
          </w:tcPr>
          <w:p w14:paraId="5F003E0F" w14:textId="77777777" w:rsidR="000E65E8" w:rsidRPr="002E407C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Средняя квадратическая погрешность положения </w:t>
            </w: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характерной точки (Mt), метров</w:t>
            </w:r>
          </w:p>
        </w:tc>
        <w:tc>
          <w:tcPr>
            <w:tcW w:w="1417" w:type="dxa"/>
            <w:vMerge w:val="restart"/>
            <w:shd w:val="clear" w:color="auto" w:fill="auto"/>
          </w:tcPr>
          <w:p w14:paraId="2759A549" w14:textId="77777777" w:rsidR="000E65E8" w:rsidRPr="002E407C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Описание обозначе-ния точки на мест-</w:t>
            </w: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ности (при наличии)</w:t>
            </w:r>
          </w:p>
        </w:tc>
      </w:tr>
      <w:tr w:rsidR="000E65E8" w:rsidRPr="00FA56B7" w14:paraId="3F9031CA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vMerge/>
            <w:shd w:val="clear" w:color="auto" w:fill="auto"/>
          </w:tcPr>
          <w:p w14:paraId="2603573B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6" w:type="dxa"/>
            <w:shd w:val="clear" w:color="auto" w:fill="auto"/>
          </w:tcPr>
          <w:p w14:paraId="69363844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531" w:type="dxa"/>
            <w:shd w:val="clear" w:color="auto" w:fill="auto"/>
          </w:tcPr>
          <w:p w14:paraId="60196DA1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2267" w:type="dxa"/>
            <w:vMerge/>
            <w:shd w:val="clear" w:color="auto" w:fill="auto"/>
          </w:tcPr>
          <w:p w14:paraId="4A8FAD07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2" w:type="dxa"/>
            <w:vMerge/>
            <w:shd w:val="clear" w:color="auto" w:fill="auto"/>
          </w:tcPr>
          <w:p w14:paraId="04EDC2D5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14:paraId="30581E53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3454FF3C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9D2F1D8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C94AEAE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EFE206D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62EDFEB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F5130FB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8D0FBB3" w14:textId="77777777" w:rsidR="000E65E8" w:rsidRPr="00FA56B7" w:rsidRDefault="000E65E8" w:rsidP="008B548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E65E8" w:rsidRPr="00FA56B7" w14:paraId="77438AC3" w14:textId="77777777" w:rsidTr="000E65E8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0093" w:type="dxa"/>
            <w:gridSpan w:val="6"/>
            <w:shd w:val="clear" w:color="auto" w:fill="auto"/>
          </w:tcPr>
          <w:p w14:paraId="0AF1BF46" w14:textId="26328721" w:rsidR="000E65E8" w:rsidRPr="00FA56B7" w:rsidRDefault="000E65E8" w:rsidP="000E65E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Часть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r w:rsidRPr="00D24B3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Нерестилище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D24B35">
              <w:rPr>
                <w:rFonts w:ascii="Times New Roman" w:eastAsia="Times New Roman" w:hAnsi="Times New Roman" w:cs="Times New Roman"/>
                <w:sz w:val="24"/>
                <w:szCs w:val="24"/>
              </w:rPr>
              <w:t>Галактионовское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»)</w:t>
            </w:r>
          </w:p>
        </w:tc>
      </w:tr>
      <w:tr w:rsidR="000E65E8" w:rsidRPr="00FA56B7" w14:paraId="5A485630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52F4CBA" w14:textId="693141F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29F7F5F" w14:textId="21BC3FE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432645.12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BE62678" w14:textId="4DEC49F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2202938.14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75EA3F5" w14:textId="0DE1CF9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4C4CA17" w14:textId="068A61B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C89B743" w14:textId="05D2640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5CE61F68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41F48E7" w14:textId="7354E24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F3C9B1C" w14:textId="1A7A517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432603.64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3176F2B" w14:textId="6193B2D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2204839.06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51090FA" w14:textId="690EDDB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7967DD2" w14:textId="4D19228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365A134" w14:textId="584DFB5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2B57E461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34FB89E" w14:textId="42B02D3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46A4517" w14:textId="7BC2A2E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432339.80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BE945F9" w14:textId="74F0DD5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2204833.30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F2E17EE" w14:textId="3C85802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658E154" w14:textId="5F11525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AC8FB28" w14:textId="368FC1C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0B56A61D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5E13594" w14:textId="440A76D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BD14E87" w14:textId="607D033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432381.28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7BE49C3" w14:textId="36F2612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2202932.38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A20AAEF" w14:textId="4EF3A19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24A7EA6" w14:textId="05DC4AC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EE96864" w14:textId="6F2DF29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15CBA7DE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7C089D2" w14:textId="50C1329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0743A1E" w14:textId="1EBEEF0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432645.12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5E68243" w14:textId="1DE4920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2202938.14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7203DB9" w14:textId="452DC27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AECC5F1" w14:textId="3EFE4C3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87258F6" w14:textId="3CBEF01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5A36B55D" w14:textId="77777777" w:rsidTr="000E65E8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0093" w:type="dxa"/>
            <w:gridSpan w:val="6"/>
            <w:shd w:val="clear" w:color="auto" w:fill="auto"/>
          </w:tcPr>
          <w:p w14:paraId="6FA9A548" w14:textId="4C99E5DD" w:rsidR="000E65E8" w:rsidRPr="00FA56B7" w:rsidRDefault="000E65E8" w:rsidP="000E65E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Часть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r w:rsidRPr="005714E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Нерестилище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5714E9">
              <w:rPr>
                <w:rFonts w:ascii="Times New Roman" w:eastAsia="Times New Roman" w:hAnsi="Times New Roman" w:cs="Times New Roman"/>
                <w:sz w:val="24"/>
                <w:szCs w:val="24"/>
              </w:rPr>
              <w:t>Муратовское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»)</w:t>
            </w:r>
          </w:p>
        </w:tc>
      </w:tr>
      <w:tr w:rsidR="000E65E8" w:rsidRPr="00FA56B7" w14:paraId="7E3F08A5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FD89483" w14:textId="6B2456D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2C65CBA" w14:textId="6C24B1B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440142.68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EE01E36" w14:textId="56C2FFD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2220398.91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6F40B3B" w14:textId="60A020C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B5FBBF7" w14:textId="5DD593C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2BAAB00" w14:textId="65943BB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1AE03A1C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33BA6A3" w14:textId="02C3112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274AF6E" w14:textId="1075D7D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443146.78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17ADE3C" w14:textId="13E52DD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2224010.19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1AC8462" w14:textId="54BB8A8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25F5C3F" w14:textId="6C2E8B7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F62C303" w14:textId="50A9665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1889832C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7220CDB" w14:textId="0DC7F93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053E860" w14:textId="4BB166A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443830.69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E069B45" w14:textId="6FBB4E0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2226660.99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E7F6B3A" w14:textId="2A5B8E4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9415CA5" w14:textId="1B4CC92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B8C1836" w14:textId="6BCD61E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426892EB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F5BDB6B" w14:textId="41312C5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1FD9467" w14:textId="167DD3C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443335.32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833090F" w14:textId="7433380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2226687.84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8EF75E5" w14:textId="383C5ED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58A85D1" w14:textId="635F949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E3C828A" w14:textId="64D566A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49B62403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0D91059" w14:textId="69D0457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254EB0A" w14:textId="76070CC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442664.51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EC9CE20" w14:textId="0781060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2224171.19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EF58641" w14:textId="690C5CB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C2C435B" w14:textId="7CC2CFF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920C870" w14:textId="58B17DA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5A8B985F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B907130" w14:textId="2C2EC67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F532012" w14:textId="19817A2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439773.52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3022017" w14:textId="17392F9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2220702.22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395EC1F" w14:textId="14259A5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9902BF6" w14:textId="22ECE35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AF3803E" w14:textId="74D96A4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7717B23A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8616A26" w14:textId="53CFD79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C321464" w14:textId="678E06E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440142.68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844F8F9" w14:textId="4EAAD5D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2220398.91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9104E97" w14:textId="68CDF0B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1A39A25" w14:textId="6C72159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C5D6C7D" w14:textId="6FB3A5B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7BBBD1A3" w14:textId="77777777" w:rsidTr="000E65E8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0093" w:type="dxa"/>
            <w:gridSpan w:val="6"/>
            <w:shd w:val="clear" w:color="auto" w:fill="auto"/>
          </w:tcPr>
          <w:p w14:paraId="2E688B7C" w14:textId="67A41585" w:rsidR="000E65E8" w:rsidRPr="00FA56B7" w:rsidRDefault="000E65E8" w:rsidP="000E65E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Часть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r w:rsidRPr="005714E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Нерестилище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5714E9">
              <w:rPr>
                <w:rFonts w:ascii="Times New Roman" w:eastAsia="Times New Roman" w:hAnsi="Times New Roman" w:cs="Times New Roman"/>
                <w:sz w:val="24"/>
                <w:szCs w:val="24"/>
              </w:rPr>
              <w:t>Берсутское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»)</w:t>
            </w:r>
          </w:p>
        </w:tc>
      </w:tr>
      <w:tr w:rsidR="000E65E8" w:rsidRPr="00FA56B7" w14:paraId="5FC54DF2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F664E47" w14:textId="5F5E802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2D5E192" w14:textId="4768355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443830.69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23B678C" w14:textId="03D2E8C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2226661.99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C00209A" w14:textId="4F01610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BEF9D5F" w14:textId="40A1136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2750ECC" w14:textId="7E72A06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62E146FB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F4C32B4" w14:textId="0E81440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942028D" w14:textId="101C611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443411.57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468A8ED" w14:textId="2BC59C4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2229586.66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E254D70" w14:textId="4A03D41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8188426" w14:textId="38A8A94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F928410" w14:textId="3971DD4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28BAF96C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76CFE0C" w14:textId="6042F59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B5AFDA9" w14:textId="03D5557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442187.42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CC1F411" w14:textId="2A3B758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2232693.00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7BD0872" w14:textId="0BD86FF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9F9AFD7" w14:textId="25F3235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ADBAE50" w14:textId="7B9EAF5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20D7E55A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7FF6D37" w14:textId="11B8AEE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D0DADAD" w14:textId="751AFD7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441726.53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0CC7F64" w14:textId="277B338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2232493.33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0400C5A" w14:textId="733412F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426972F" w14:textId="7B8B47D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782D2A5" w14:textId="29512C7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3245500C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5866645" w14:textId="2A23FE8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00E1DDC" w14:textId="41E8D32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443073.38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89C74FD" w14:textId="1BF8F23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2229458.30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540CF3F" w14:textId="1DEDB5A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25B8CB6" w14:textId="5470677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D320060" w14:textId="773DB27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2607F803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81CA8DD" w14:textId="14F3891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E86EB37" w14:textId="5DDE404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443335.32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8FAA161" w14:textId="3255656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2226688.84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20DDE94" w14:textId="1887C48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920B385" w14:textId="0A142C4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693FAC3" w14:textId="42F2F5C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44358B9B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060D340" w14:textId="7DCAF12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D94F3C0" w14:textId="6D91A78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443830.69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657DAC0" w14:textId="07D3C6F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2226661.99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36FE359" w14:textId="4362550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671A0E1" w14:textId="236FD66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0359F86" w14:textId="1481335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36A3FD3A" w14:textId="77777777" w:rsidTr="000E65E8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0093" w:type="dxa"/>
            <w:gridSpan w:val="6"/>
            <w:shd w:val="clear" w:color="auto" w:fill="auto"/>
          </w:tcPr>
          <w:p w14:paraId="6462A014" w14:textId="73E75A57" w:rsidR="000E65E8" w:rsidRPr="00FA56B7" w:rsidRDefault="000E65E8" w:rsidP="000E65E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Часть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r w:rsidRPr="0050659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Нерестилище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506594">
              <w:rPr>
                <w:rFonts w:ascii="Times New Roman" w:eastAsia="Times New Roman" w:hAnsi="Times New Roman" w:cs="Times New Roman"/>
                <w:sz w:val="24"/>
                <w:szCs w:val="24"/>
              </w:rPr>
              <w:t>Вандовское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»)</w:t>
            </w:r>
          </w:p>
        </w:tc>
      </w:tr>
      <w:tr w:rsidR="000E65E8" w:rsidRPr="00FA56B7" w14:paraId="70211864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C366B5E" w14:textId="2F78316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EC1D20F" w14:textId="310C271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440254.23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CA46C47" w14:textId="3A45768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2235791.91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ADAD009" w14:textId="42E9BCF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76BC6DC" w14:textId="1345B88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CB89461" w14:textId="74C4529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251C4F57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0B19549" w14:textId="2AA1D60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7B8ED27" w14:textId="1D9DB78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440324.17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C6EF6FE" w14:textId="46963A6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2237374.41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80631A3" w14:textId="1D9E07F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0AAF901" w14:textId="2E0D6A1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A1F7D71" w14:textId="53AB23A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49B8F7C2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A1C76AD" w14:textId="6783CC2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1019BEC" w14:textId="463CECF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442029.45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5C774BD" w14:textId="2A5C451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2241561.57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FD665DA" w14:textId="166F77E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F0E4B50" w14:textId="29A7BA3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26C244A" w14:textId="22A06B9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45C71C16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805B540" w14:textId="7F4C208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E07480A" w14:textId="2688960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441553.57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863A823" w14:textId="60EFC92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2241701.40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2360DFA" w14:textId="25B9C5B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EC2D955" w14:textId="31E4AA5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4185D7B" w14:textId="2C689D6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0D0F7226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28D611F" w14:textId="446A8C2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4D38FAC" w14:textId="468F559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439858.06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33B6FCF" w14:textId="03D335C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2237525.92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A3D3D1E" w14:textId="5083076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A5E8C26" w14:textId="4E1AA8F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8338F5C" w14:textId="6FD08F7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449298F7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49AD859" w14:textId="2F1D184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36A9F2E" w14:textId="0A3A523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439759.96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C69812E" w14:textId="7A70AE5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2235749.53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68D708B" w14:textId="2EC93D9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B234C21" w14:textId="75E5B9F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42C5A57" w14:textId="091B594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78F55D24" w14:textId="77777777" w:rsidTr="008B548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7032202" w14:textId="793C9CA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E3C7E3E" w14:textId="2553BFA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440254.23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1C3F05B" w14:textId="18EBB6F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2235791.91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4E8B91C" w14:textId="6E38AE8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F125025" w14:textId="212A8D1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C9987A4" w14:textId="787260B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3BDF905B" w14:textId="77777777" w:rsidTr="000E65E8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8676" w:type="dxa"/>
            <w:gridSpan w:val="5"/>
            <w:shd w:val="clear" w:color="auto" w:fill="auto"/>
          </w:tcPr>
          <w:p w14:paraId="243CEC6B" w14:textId="2D892188" w:rsidR="000E65E8" w:rsidRPr="00FA56B7" w:rsidRDefault="000E65E8" w:rsidP="000E65E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Часть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r w:rsidRPr="0050659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Нерестилище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506594">
              <w:rPr>
                <w:rFonts w:ascii="Times New Roman" w:eastAsia="Times New Roman" w:hAnsi="Times New Roman" w:cs="Times New Roman"/>
                <w:sz w:val="24"/>
                <w:szCs w:val="24"/>
              </w:rPr>
              <w:t>Сокольское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046816A" w14:textId="7777777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01C129F0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AB1CC87" w14:textId="48A39FF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446" w:type="dxa"/>
            <w:shd w:val="clear" w:color="auto" w:fill="auto"/>
          </w:tcPr>
          <w:p w14:paraId="620005DF" w14:textId="483BFE0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450602.50</w:t>
            </w:r>
          </w:p>
        </w:tc>
        <w:tc>
          <w:tcPr>
            <w:tcW w:w="1531" w:type="dxa"/>
            <w:shd w:val="clear" w:color="auto" w:fill="auto"/>
          </w:tcPr>
          <w:p w14:paraId="35EE2A02" w14:textId="408E0B3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2267287.37</w:t>
            </w:r>
          </w:p>
        </w:tc>
        <w:tc>
          <w:tcPr>
            <w:tcW w:w="2267" w:type="dxa"/>
            <w:shd w:val="clear" w:color="auto" w:fill="auto"/>
          </w:tcPr>
          <w:p w14:paraId="0CCE5B15" w14:textId="75A830D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388EBA0" w14:textId="5B90E6A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6C43F68" w14:textId="60ED648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18B3EC61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A7295A8" w14:textId="0E36F41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46" w:type="dxa"/>
            <w:shd w:val="clear" w:color="auto" w:fill="auto"/>
          </w:tcPr>
          <w:p w14:paraId="48E43416" w14:textId="6D3F477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450665.40</w:t>
            </w:r>
          </w:p>
        </w:tc>
        <w:tc>
          <w:tcPr>
            <w:tcW w:w="1531" w:type="dxa"/>
            <w:shd w:val="clear" w:color="auto" w:fill="auto"/>
          </w:tcPr>
          <w:p w14:paraId="75AF099A" w14:textId="2FA6492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2267522.79</w:t>
            </w:r>
          </w:p>
        </w:tc>
        <w:tc>
          <w:tcPr>
            <w:tcW w:w="2267" w:type="dxa"/>
            <w:shd w:val="clear" w:color="auto" w:fill="auto"/>
          </w:tcPr>
          <w:p w14:paraId="57106270" w14:textId="05ED659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A9D4884" w14:textId="7790D8A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EF3C405" w14:textId="0AD5084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4B5696D0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98002C1" w14:textId="29ABD59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46" w:type="dxa"/>
            <w:shd w:val="clear" w:color="auto" w:fill="auto"/>
          </w:tcPr>
          <w:p w14:paraId="4EF684D2" w14:textId="402D485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449169.56</w:t>
            </w:r>
          </w:p>
        </w:tc>
        <w:tc>
          <w:tcPr>
            <w:tcW w:w="1531" w:type="dxa"/>
            <w:shd w:val="clear" w:color="auto" w:fill="auto"/>
          </w:tcPr>
          <w:p w14:paraId="62525CE8" w14:textId="243BEBB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2267710.66</w:t>
            </w:r>
          </w:p>
        </w:tc>
        <w:tc>
          <w:tcPr>
            <w:tcW w:w="2267" w:type="dxa"/>
            <w:shd w:val="clear" w:color="auto" w:fill="auto"/>
          </w:tcPr>
          <w:p w14:paraId="0CC30A59" w14:textId="0B56C78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170B88C" w14:textId="7F0F573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C649FE3" w14:textId="0A927A3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1AB3C5E0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3E4911D" w14:textId="3066FBD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46" w:type="dxa"/>
            <w:shd w:val="clear" w:color="auto" w:fill="auto"/>
          </w:tcPr>
          <w:p w14:paraId="029FE06D" w14:textId="79D7ACC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447092.84</w:t>
            </w:r>
          </w:p>
        </w:tc>
        <w:tc>
          <w:tcPr>
            <w:tcW w:w="1531" w:type="dxa"/>
            <w:shd w:val="clear" w:color="auto" w:fill="auto"/>
          </w:tcPr>
          <w:p w14:paraId="4A7175BC" w14:textId="620D754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2267892.45</w:t>
            </w:r>
          </w:p>
        </w:tc>
        <w:tc>
          <w:tcPr>
            <w:tcW w:w="2267" w:type="dxa"/>
            <w:shd w:val="clear" w:color="auto" w:fill="auto"/>
          </w:tcPr>
          <w:p w14:paraId="7DBE99B8" w14:textId="45766EA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41C1252" w14:textId="11450F5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3F78B9D" w14:textId="2169E3A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0856C923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DBAF2EB" w14:textId="764F6B3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46" w:type="dxa"/>
            <w:shd w:val="clear" w:color="auto" w:fill="auto"/>
          </w:tcPr>
          <w:p w14:paraId="08062BB1" w14:textId="5FD0E5E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447100.49</w:t>
            </w:r>
          </w:p>
        </w:tc>
        <w:tc>
          <w:tcPr>
            <w:tcW w:w="1531" w:type="dxa"/>
            <w:shd w:val="clear" w:color="auto" w:fill="auto"/>
          </w:tcPr>
          <w:p w14:paraId="6FC6E4C3" w14:textId="6C10054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2267553.77</w:t>
            </w:r>
          </w:p>
        </w:tc>
        <w:tc>
          <w:tcPr>
            <w:tcW w:w="2267" w:type="dxa"/>
            <w:shd w:val="clear" w:color="auto" w:fill="auto"/>
          </w:tcPr>
          <w:p w14:paraId="3C430746" w14:textId="38BE88C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27ADAC6" w14:textId="4213B9C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E27CFAB" w14:textId="09CA7CF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638702D3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46EFA7E" w14:textId="382873E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46" w:type="dxa"/>
            <w:shd w:val="clear" w:color="auto" w:fill="auto"/>
          </w:tcPr>
          <w:p w14:paraId="308C5EC9" w14:textId="02F462C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448469.38</w:t>
            </w:r>
          </w:p>
        </w:tc>
        <w:tc>
          <w:tcPr>
            <w:tcW w:w="1531" w:type="dxa"/>
            <w:shd w:val="clear" w:color="auto" w:fill="auto"/>
          </w:tcPr>
          <w:p w14:paraId="141D028A" w14:textId="747D522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2267449.49</w:t>
            </w:r>
          </w:p>
        </w:tc>
        <w:tc>
          <w:tcPr>
            <w:tcW w:w="2267" w:type="dxa"/>
            <w:shd w:val="clear" w:color="auto" w:fill="auto"/>
          </w:tcPr>
          <w:p w14:paraId="37F7207B" w14:textId="6B6F109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EA5D8F1" w14:textId="748C02A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B804940" w14:textId="7777777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3CDC4B38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D844C0B" w14:textId="3A4E6E3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446" w:type="dxa"/>
            <w:shd w:val="clear" w:color="auto" w:fill="auto"/>
          </w:tcPr>
          <w:p w14:paraId="67661158" w14:textId="6DE76B5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448950.80</w:t>
            </w:r>
          </w:p>
        </w:tc>
        <w:tc>
          <w:tcPr>
            <w:tcW w:w="1531" w:type="dxa"/>
            <w:shd w:val="clear" w:color="auto" w:fill="auto"/>
          </w:tcPr>
          <w:p w14:paraId="51B44485" w14:textId="620D618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2267452.40</w:t>
            </w:r>
          </w:p>
        </w:tc>
        <w:tc>
          <w:tcPr>
            <w:tcW w:w="2267" w:type="dxa"/>
            <w:shd w:val="clear" w:color="auto" w:fill="auto"/>
          </w:tcPr>
          <w:p w14:paraId="0BB57D35" w14:textId="168358A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C911A64" w14:textId="4E9F4D7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5AE5ABF" w14:textId="7777777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5CF1DDD7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A3E8AAB" w14:textId="506CD56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446" w:type="dxa"/>
            <w:shd w:val="clear" w:color="auto" w:fill="auto"/>
          </w:tcPr>
          <w:p w14:paraId="7C5AAE77" w14:textId="7A44C40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449175.66</w:t>
            </w:r>
          </w:p>
        </w:tc>
        <w:tc>
          <w:tcPr>
            <w:tcW w:w="1531" w:type="dxa"/>
            <w:shd w:val="clear" w:color="auto" w:fill="auto"/>
          </w:tcPr>
          <w:p w14:paraId="3DE3FE19" w14:textId="3B22714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2267443.92</w:t>
            </w:r>
          </w:p>
        </w:tc>
        <w:tc>
          <w:tcPr>
            <w:tcW w:w="2267" w:type="dxa"/>
            <w:shd w:val="clear" w:color="auto" w:fill="auto"/>
          </w:tcPr>
          <w:p w14:paraId="6E97CA17" w14:textId="4545C97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030B95C" w14:textId="7712495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843D290" w14:textId="7777777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560E963C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5D860F0" w14:textId="1395594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446" w:type="dxa"/>
            <w:shd w:val="clear" w:color="auto" w:fill="auto"/>
          </w:tcPr>
          <w:p w14:paraId="190BBD3E" w14:textId="638E4F8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449206.44</w:t>
            </w:r>
          </w:p>
        </w:tc>
        <w:tc>
          <w:tcPr>
            <w:tcW w:w="1531" w:type="dxa"/>
            <w:shd w:val="clear" w:color="auto" w:fill="auto"/>
          </w:tcPr>
          <w:p w14:paraId="7267B622" w14:textId="658D04D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2267492.89</w:t>
            </w:r>
          </w:p>
        </w:tc>
        <w:tc>
          <w:tcPr>
            <w:tcW w:w="2267" w:type="dxa"/>
            <w:shd w:val="clear" w:color="auto" w:fill="auto"/>
          </w:tcPr>
          <w:p w14:paraId="0FC3228D" w14:textId="4D3D471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C1139CA" w14:textId="045FA5E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BE2C78F" w14:textId="7777777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191EAABD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8A65B1C" w14:textId="646D335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446" w:type="dxa"/>
            <w:shd w:val="clear" w:color="auto" w:fill="auto"/>
          </w:tcPr>
          <w:p w14:paraId="7101F671" w14:textId="4C584E7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449233.52</w:t>
            </w:r>
          </w:p>
        </w:tc>
        <w:tc>
          <w:tcPr>
            <w:tcW w:w="1531" w:type="dxa"/>
            <w:shd w:val="clear" w:color="auto" w:fill="auto"/>
          </w:tcPr>
          <w:p w14:paraId="735852DF" w14:textId="72C67F8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2267492.42</w:t>
            </w:r>
          </w:p>
        </w:tc>
        <w:tc>
          <w:tcPr>
            <w:tcW w:w="2267" w:type="dxa"/>
            <w:shd w:val="clear" w:color="auto" w:fill="auto"/>
          </w:tcPr>
          <w:p w14:paraId="1E701EBD" w14:textId="57AD504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E57F786" w14:textId="671EB8D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FBFB8BB" w14:textId="7777777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7883D206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888CF1B" w14:textId="20A61BA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446" w:type="dxa"/>
            <w:shd w:val="clear" w:color="auto" w:fill="auto"/>
          </w:tcPr>
          <w:p w14:paraId="437E0C5C" w14:textId="1F7E84D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449363.87</w:t>
            </w:r>
          </w:p>
        </w:tc>
        <w:tc>
          <w:tcPr>
            <w:tcW w:w="1531" w:type="dxa"/>
            <w:shd w:val="clear" w:color="auto" w:fill="auto"/>
          </w:tcPr>
          <w:p w14:paraId="55ACFF2F" w14:textId="53BB236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2267445.32</w:t>
            </w:r>
          </w:p>
        </w:tc>
        <w:tc>
          <w:tcPr>
            <w:tcW w:w="2267" w:type="dxa"/>
            <w:shd w:val="clear" w:color="auto" w:fill="auto"/>
          </w:tcPr>
          <w:p w14:paraId="68C69F24" w14:textId="0A5CC11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6D40597" w14:textId="1AB670E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EE73FB5" w14:textId="7777777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77422BAF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93BE9DE" w14:textId="6416890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446" w:type="dxa"/>
            <w:shd w:val="clear" w:color="auto" w:fill="auto"/>
          </w:tcPr>
          <w:p w14:paraId="5A879B79" w14:textId="4F93274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449482.91</w:t>
            </w:r>
          </w:p>
        </w:tc>
        <w:tc>
          <w:tcPr>
            <w:tcW w:w="1531" w:type="dxa"/>
            <w:shd w:val="clear" w:color="auto" w:fill="auto"/>
          </w:tcPr>
          <w:p w14:paraId="1F646925" w14:textId="5B56E44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2267461.10</w:t>
            </w:r>
          </w:p>
        </w:tc>
        <w:tc>
          <w:tcPr>
            <w:tcW w:w="2267" w:type="dxa"/>
            <w:shd w:val="clear" w:color="auto" w:fill="auto"/>
          </w:tcPr>
          <w:p w14:paraId="6A227167" w14:textId="6046217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66568C4" w14:textId="652DCF0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B70F3B5" w14:textId="7777777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329F2F3D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092DCF9" w14:textId="296C782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446" w:type="dxa"/>
            <w:shd w:val="clear" w:color="auto" w:fill="auto"/>
          </w:tcPr>
          <w:p w14:paraId="5D3414CC" w14:textId="414AD2A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449511.56</w:t>
            </w:r>
          </w:p>
        </w:tc>
        <w:tc>
          <w:tcPr>
            <w:tcW w:w="1531" w:type="dxa"/>
            <w:shd w:val="clear" w:color="auto" w:fill="auto"/>
          </w:tcPr>
          <w:p w14:paraId="320EB5DE" w14:textId="6E81148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2267431.53</w:t>
            </w:r>
          </w:p>
        </w:tc>
        <w:tc>
          <w:tcPr>
            <w:tcW w:w="2267" w:type="dxa"/>
            <w:shd w:val="clear" w:color="auto" w:fill="auto"/>
          </w:tcPr>
          <w:p w14:paraId="7963E4BB" w14:textId="6375A46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84AC708" w14:textId="3DD3AF8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7C2435E" w14:textId="7777777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3902D268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FE3F295" w14:textId="7D02E93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46" w:type="dxa"/>
            <w:shd w:val="clear" w:color="auto" w:fill="auto"/>
          </w:tcPr>
          <w:p w14:paraId="06DDF32F" w14:textId="73BB101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449639.73</w:t>
            </w:r>
          </w:p>
        </w:tc>
        <w:tc>
          <w:tcPr>
            <w:tcW w:w="1531" w:type="dxa"/>
            <w:shd w:val="clear" w:color="auto" w:fill="auto"/>
          </w:tcPr>
          <w:p w14:paraId="0BC6F645" w14:textId="6A654C7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2267402.69</w:t>
            </w:r>
          </w:p>
        </w:tc>
        <w:tc>
          <w:tcPr>
            <w:tcW w:w="2267" w:type="dxa"/>
            <w:shd w:val="clear" w:color="auto" w:fill="auto"/>
          </w:tcPr>
          <w:p w14:paraId="6AE25E46" w14:textId="1E981B7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9479FE4" w14:textId="717BDB9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BCD9611" w14:textId="7777777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2A2660CE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C4EBD84" w14:textId="37A4050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446" w:type="dxa"/>
            <w:shd w:val="clear" w:color="auto" w:fill="auto"/>
          </w:tcPr>
          <w:p w14:paraId="33C953B6" w14:textId="2A628B6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449791.21</w:t>
            </w:r>
          </w:p>
        </w:tc>
        <w:tc>
          <w:tcPr>
            <w:tcW w:w="1531" w:type="dxa"/>
            <w:shd w:val="clear" w:color="auto" w:fill="auto"/>
          </w:tcPr>
          <w:p w14:paraId="4D9D3007" w14:textId="218BCE4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2267424.13</w:t>
            </w:r>
          </w:p>
        </w:tc>
        <w:tc>
          <w:tcPr>
            <w:tcW w:w="2267" w:type="dxa"/>
            <w:shd w:val="clear" w:color="auto" w:fill="auto"/>
          </w:tcPr>
          <w:p w14:paraId="22485E40" w14:textId="1A15936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D5491B2" w14:textId="34BEFE5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0662857" w14:textId="7777777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028D40AE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D5C9874" w14:textId="1E3049F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46" w:type="dxa"/>
            <w:shd w:val="clear" w:color="auto" w:fill="auto"/>
          </w:tcPr>
          <w:p w14:paraId="045156E9" w14:textId="3D9253F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450263.80</w:t>
            </w:r>
          </w:p>
        </w:tc>
        <w:tc>
          <w:tcPr>
            <w:tcW w:w="1531" w:type="dxa"/>
            <w:shd w:val="clear" w:color="auto" w:fill="auto"/>
          </w:tcPr>
          <w:p w14:paraId="3F7FE809" w14:textId="31ABC5E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2267322.06</w:t>
            </w:r>
          </w:p>
        </w:tc>
        <w:tc>
          <w:tcPr>
            <w:tcW w:w="2267" w:type="dxa"/>
            <w:shd w:val="clear" w:color="auto" w:fill="auto"/>
          </w:tcPr>
          <w:p w14:paraId="28F56E5F" w14:textId="5D51AD9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A9808D4" w14:textId="7A4020E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5979072" w14:textId="7777777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3B385FEE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FF70FD3" w14:textId="093B78F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446" w:type="dxa"/>
            <w:shd w:val="clear" w:color="auto" w:fill="auto"/>
          </w:tcPr>
          <w:p w14:paraId="44270FD6" w14:textId="499B776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450446.91</w:t>
            </w:r>
          </w:p>
        </w:tc>
        <w:tc>
          <w:tcPr>
            <w:tcW w:w="1531" w:type="dxa"/>
            <w:shd w:val="clear" w:color="auto" w:fill="auto"/>
          </w:tcPr>
          <w:p w14:paraId="29974ACD" w14:textId="6C40EA6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2267276.05</w:t>
            </w:r>
          </w:p>
        </w:tc>
        <w:tc>
          <w:tcPr>
            <w:tcW w:w="2267" w:type="dxa"/>
            <w:shd w:val="clear" w:color="auto" w:fill="auto"/>
          </w:tcPr>
          <w:p w14:paraId="2C1D6DF2" w14:textId="40FD4A8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000F9DBB" w14:textId="0E44E7B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222C6FA" w14:textId="7777777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215C3A29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A8AA22F" w14:textId="6A300CE9" w:rsidR="000E65E8" w:rsidRPr="0096632D" w:rsidRDefault="000E65E8" w:rsidP="000E65E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</w:tcPr>
          <w:p w14:paraId="537CAF1A" w14:textId="506C3490" w:rsidR="000E65E8" w:rsidRPr="0096632D" w:rsidRDefault="000E65E8" w:rsidP="000E65E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</w:tcPr>
          <w:p w14:paraId="715663F7" w14:textId="6229640F" w:rsidR="000E65E8" w:rsidRPr="0096632D" w:rsidRDefault="000E65E8" w:rsidP="000E65E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</w:tcPr>
          <w:p w14:paraId="1A45EDAC" w14:textId="68F074EE" w:rsidR="000E65E8" w:rsidRDefault="000E65E8" w:rsidP="000E65E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</w:tcPr>
          <w:p w14:paraId="07BBAB8A" w14:textId="6BC2B45C" w:rsidR="000E65E8" w:rsidRPr="0096632D" w:rsidRDefault="000E65E8" w:rsidP="000E65E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5B08E9F" w14:textId="278E2ED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0E65E8" w:rsidRPr="00FA56B7" w14:paraId="216B9E44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CC4FF5B" w14:textId="047B452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446" w:type="dxa"/>
            <w:shd w:val="clear" w:color="auto" w:fill="auto"/>
          </w:tcPr>
          <w:p w14:paraId="2C85345B" w14:textId="0817EC6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450602.50</w:t>
            </w:r>
          </w:p>
        </w:tc>
        <w:tc>
          <w:tcPr>
            <w:tcW w:w="1531" w:type="dxa"/>
            <w:shd w:val="clear" w:color="auto" w:fill="auto"/>
          </w:tcPr>
          <w:p w14:paraId="0D3648ED" w14:textId="18D567C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2267287.37</w:t>
            </w:r>
          </w:p>
        </w:tc>
        <w:tc>
          <w:tcPr>
            <w:tcW w:w="2267" w:type="dxa"/>
            <w:shd w:val="clear" w:color="auto" w:fill="auto"/>
          </w:tcPr>
          <w:p w14:paraId="7698529C" w14:textId="255F9E0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CA61272" w14:textId="43E755E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A1E8F49" w14:textId="7777777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16191712" w14:textId="77777777" w:rsidTr="000E65E8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0093" w:type="dxa"/>
            <w:gridSpan w:val="6"/>
            <w:shd w:val="clear" w:color="auto" w:fill="auto"/>
          </w:tcPr>
          <w:p w14:paraId="11A23006" w14:textId="453699A4" w:rsidR="000E65E8" w:rsidRPr="00FA56B7" w:rsidRDefault="000E65E8" w:rsidP="000E65E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Часть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r w:rsidRPr="0050659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Нерестилище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506594">
              <w:rPr>
                <w:rFonts w:ascii="Times New Roman" w:eastAsia="Times New Roman" w:hAnsi="Times New Roman" w:cs="Times New Roman"/>
                <w:sz w:val="24"/>
                <w:szCs w:val="24"/>
              </w:rPr>
              <w:t>Запретная зона Нижнекамской ГЭС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»)</w:t>
            </w:r>
          </w:p>
        </w:tc>
      </w:tr>
      <w:tr w:rsidR="000E65E8" w:rsidRPr="00FA56B7" w14:paraId="787B8D33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B96CC8D" w14:textId="20CD71D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3323435" w14:textId="0493F91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464235.77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809C02C" w14:textId="3BC736C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2308111.76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91E5FE8" w14:textId="5D874D3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D520DF1" w14:textId="3F952B1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FED950B" w14:textId="58A26B1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2FF1D900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6E4E54C" w14:textId="69F24BF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63D738C" w14:textId="0F59D01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464800.37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E867AA7" w14:textId="039128D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2311251.99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81C4CBC" w14:textId="49EC4B6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0B889B6" w14:textId="03D1804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287D48D" w14:textId="1733180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71537142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C1E9C2F" w14:textId="1E2CD40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D5A96FB" w14:textId="38CDE49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464362.65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75F0834" w14:textId="4DC7072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2311493.06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3CA97D2" w14:textId="10BBC98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E2F2077" w14:textId="5C8BBB0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0FD5284" w14:textId="7793A36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7C6A3C5A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92CF2FB" w14:textId="75F1BEA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C72405B" w14:textId="562AF02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463728.26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61BAD3E" w14:textId="484B843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2308096.54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ED1D041" w14:textId="7DD52BC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22F3851" w14:textId="78649B5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89021B6" w14:textId="46A7F7C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799E9EB3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29A357F" w14:textId="34D9565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102F2B9" w14:textId="10D271F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464235.77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92675C8" w14:textId="746BF90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2308111.76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3813393" w14:textId="18119A3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EA477E7" w14:textId="16D3BCC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698A92B" w14:textId="53FEDC8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384C3D38" w14:textId="77777777" w:rsidTr="000E65E8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0093" w:type="dxa"/>
            <w:gridSpan w:val="6"/>
            <w:shd w:val="clear" w:color="auto" w:fill="auto"/>
          </w:tcPr>
          <w:p w14:paraId="456B1688" w14:textId="6592006C" w:rsidR="000E65E8" w:rsidRPr="00FA56B7" w:rsidRDefault="000E65E8" w:rsidP="000E65E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Часть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 w:rsidRPr="00B40905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r w:rsidRPr="0050659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Нерестилище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506594">
              <w:rPr>
                <w:rFonts w:ascii="Times New Roman" w:eastAsia="Times New Roman" w:hAnsi="Times New Roman" w:cs="Times New Roman"/>
                <w:sz w:val="24"/>
                <w:szCs w:val="24"/>
              </w:rPr>
              <w:t>Усть-Ижевское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»)</w:t>
            </w:r>
          </w:p>
        </w:tc>
      </w:tr>
      <w:tr w:rsidR="000E65E8" w:rsidRPr="00FA56B7" w14:paraId="3E9A1D80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FD550B4" w14:textId="0A283C5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446" w:type="dxa"/>
            <w:shd w:val="clear" w:color="auto" w:fill="auto"/>
          </w:tcPr>
          <w:p w14:paraId="1585EE8C" w14:textId="449E8E5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497401.79</w:t>
            </w:r>
          </w:p>
        </w:tc>
        <w:tc>
          <w:tcPr>
            <w:tcW w:w="1531" w:type="dxa"/>
            <w:shd w:val="clear" w:color="auto" w:fill="auto"/>
          </w:tcPr>
          <w:p w14:paraId="4E1D2C94" w14:textId="11C8AD0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2343240.24</w:t>
            </w:r>
          </w:p>
        </w:tc>
        <w:tc>
          <w:tcPr>
            <w:tcW w:w="2267" w:type="dxa"/>
            <w:shd w:val="clear" w:color="auto" w:fill="auto"/>
          </w:tcPr>
          <w:p w14:paraId="5043FAB0" w14:textId="55F8A8B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AF5125E" w14:textId="2D420A8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</w:tcPr>
          <w:p w14:paraId="06CE9797" w14:textId="599BBB2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7E64F091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96A8055" w14:textId="4668CC7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446" w:type="dxa"/>
            <w:shd w:val="clear" w:color="auto" w:fill="auto"/>
          </w:tcPr>
          <w:p w14:paraId="45CA05A2" w14:textId="3D79F67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498105.70</w:t>
            </w:r>
          </w:p>
        </w:tc>
        <w:tc>
          <w:tcPr>
            <w:tcW w:w="1531" w:type="dxa"/>
            <w:shd w:val="clear" w:color="auto" w:fill="auto"/>
          </w:tcPr>
          <w:p w14:paraId="72470000" w14:textId="0AF1BE6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2344202.13</w:t>
            </w:r>
          </w:p>
        </w:tc>
        <w:tc>
          <w:tcPr>
            <w:tcW w:w="2267" w:type="dxa"/>
            <w:shd w:val="clear" w:color="auto" w:fill="auto"/>
          </w:tcPr>
          <w:p w14:paraId="28D7EC46" w14:textId="5CBC0FF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7E8FFF09" w14:textId="1B392D3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</w:tcPr>
          <w:p w14:paraId="7537F2A7" w14:textId="7B881CE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18314F4C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16DED48" w14:textId="2FC98AC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446" w:type="dxa"/>
            <w:shd w:val="clear" w:color="auto" w:fill="auto"/>
          </w:tcPr>
          <w:p w14:paraId="71348758" w14:textId="61DEE65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497846.17</w:t>
            </w:r>
          </w:p>
        </w:tc>
        <w:tc>
          <w:tcPr>
            <w:tcW w:w="1531" w:type="dxa"/>
            <w:shd w:val="clear" w:color="auto" w:fill="auto"/>
          </w:tcPr>
          <w:p w14:paraId="073930E9" w14:textId="3F385C5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2344623.71</w:t>
            </w:r>
          </w:p>
        </w:tc>
        <w:tc>
          <w:tcPr>
            <w:tcW w:w="2267" w:type="dxa"/>
            <w:shd w:val="clear" w:color="auto" w:fill="auto"/>
          </w:tcPr>
          <w:p w14:paraId="381615EA" w14:textId="53BBE35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42537F7C" w14:textId="3576889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</w:tcPr>
          <w:p w14:paraId="184E8AD8" w14:textId="1F63AE8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455AAB31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6BBCD62" w14:textId="4E2A389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446" w:type="dxa"/>
            <w:shd w:val="clear" w:color="auto" w:fill="auto"/>
          </w:tcPr>
          <w:p w14:paraId="5DC2F9F9" w14:textId="44C90B3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496823.77</w:t>
            </w:r>
          </w:p>
        </w:tc>
        <w:tc>
          <w:tcPr>
            <w:tcW w:w="1531" w:type="dxa"/>
            <w:shd w:val="clear" w:color="auto" w:fill="auto"/>
          </w:tcPr>
          <w:p w14:paraId="1BFCA957" w14:textId="6FC0E09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2344894.69</w:t>
            </w:r>
          </w:p>
        </w:tc>
        <w:tc>
          <w:tcPr>
            <w:tcW w:w="2267" w:type="dxa"/>
            <w:shd w:val="clear" w:color="auto" w:fill="auto"/>
          </w:tcPr>
          <w:p w14:paraId="46F926F4" w14:textId="2A88010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F5828E5" w14:textId="0FE56D6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</w:tcPr>
          <w:p w14:paraId="5425B341" w14:textId="6FA24F9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27ADCDDA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26643D4" w14:textId="40D56CB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446" w:type="dxa"/>
            <w:shd w:val="clear" w:color="auto" w:fill="auto"/>
          </w:tcPr>
          <w:p w14:paraId="6844EB5D" w14:textId="56B970B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496846.25</w:t>
            </w:r>
          </w:p>
        </w:tc>
        <w:tc>
          <w:tcPr>
            <w:tcW w:w="1531" w:type="dxa"/>
            <w:shd w:val="clear" w:color="auto" w:fill="auto"/>
          </w:tcPr>
          <w:p w14:paraId="37063656" w14:textId="2326F9F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2344589.26</w:t>
            </w:r>
          </w:p>
        </w:tc>
        <w:tc>
          <w:tcPr>
            <w:tcW w:w="2267" w:type="dxa"/>
            <w:shd w:val="clear" w:color="auto" w:fill="auto"/>
          </w:tcPr>
          <w:p w14:paraId="045F5C22" w14:textId="619F7E4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95E447D" w14:textId="6DBABC6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</w:tcPr>
          <w:p w14:paraId="10765BD6" w14:textId="2FDAA9C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677B7389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1BEE502" w14:textId="72B0734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446" w:type="dxa"/>
            <w:shd w:val="clear" w:color="auto" w:fill="auto"/>
          </w:tcPr>
          <w:p w14:paraId="23645C23" w14:textId="7643AD9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496588.04</w:t>
            </w:r>
          </w:p>
        </w:tc>
        <w:tc>
          <w:tcPr>
            <w:tcW w:w="1531" w:type="dxa"/>
            <w:shd w:val="clear" w:color="auto" w:fill="auto"/>
          </w:tcPr>
          <w:p w14:paraId="5C2F7F75" w14:textId="1D67F75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2344358.84</w:t>
            </w:r>
          </w:p>
        </w:tc>
        <w:tc>
          <w:tcPr>
            <w:tcW w:w="2267" w:type="dxa"/>
            <w:shd w:val="clear" w:color="auto" w:fill="auto"/>
          </w:tcPr>
          <w:p w14:paraId="2539960E" w14:textId="5B63C28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2D3E55CD" w14:textId="6947EEB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</w:tcPr>
          <w:p w14:paraId="4B6E7496" w14:textId="079D92D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74C80C4C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60C2ED5" w14:textId="4315EF1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46" w:type="dxa"/>
            <w:shd w:val="clear" w:color="auto" w:fill="auto"/>
          </w:tcPr>
          <w:p w14:paraId="1C6D4F9D" w14:textId="3B82CBD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496688.63</w:t>
            </w:r>
          </w:p>
        </w:tc>
        <w:tc>
          <w:tcPr>
            <w:tcW w:w="1531" w:type="dxa"/>
            <w:shd w:val="clear" w:color="auto" w:fill="auto"/>
          </w:tcPr>
          <w:p w14:paraId="2893F049" w14:textId="23D268D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2344239.94</w:t>
            </w:r>
          </w:p>
        </w:tc>
        <w:tc>
          <w:tcPr>
            <w:tcW w:w="2267" w:type="dxa"/>
            <w:shd w:val="clear" w:color="auto" w:fill="auto"/>
          </w:tcPr>
          <w:p w14:paraId="4E75E77A" w14:textId="76F4245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C3E0DB0" w14:textId="651EBAC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</w:tcPr>
          <w:p w14:paraId="139FCEAA" w14:textId="66EF36A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5D9D25DA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426F3EF" w14:textId="0211B6B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446" w:type="dxa"/>
            <w:shd w:val="clear" w:color="auto" w:fill="auto"/>
          </w:tcPr>
          <w:p w14:paraId="0568CADB" w14:textId="7C9C17F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496879.50</w:t>
            </w:r>
          </w:p>
        </w:tc>
        <w:tc>
          <w:tcPr>
            <w:tcW w:w="1531" w:type="dxa"/>
            <w:shd w:val="clear" w:color="auto" w:fill="auto"/>
          </w:tcPr>
          <w:p w14:paraId="203ADB6C" w14:textId="0B51795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2344436.22</w:t>
            </w:r>
          </w:p>
        </w:tc>
        <w:tc>
          <w:tcPr>
            <w:tcW w:w="2267" w:type="dxa"/>
            <w:shd w:val="clear" w:color="auto" w:fill="auto"/>
          </w:tcPr>
          <w:p w14:paraId="0D0089FE" w14:textId="38707D80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8BA7AE3" w14:textId="1B78DF9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</w:tcPr>
          <w:p w14:paraId="55093759" w14:textId="072700D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66100536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0C1F1D6" w14:textId="7E57450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446" w:type="dxa"/>
            <w:shd w:val="clear" w:color="auto" w:fill="auto"/>
          </w:tcPr>
          <w:p w14:paraId="5B67902F" w14:textId="74FF844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496850.53</w:t>
            </w:r>
          </w:p>
        </w:tc>
        <w:tc>
          <w:tcPr>
            <w:tcW w:w="1531" w:type="dxa"/>
            <w:shd w:val="clear" w:color="auto" w:fill="auto"/>
          </w:tcPr>
          <w:p w14:paraId="2F133537" w14:textId="098302F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2344484.74</w:t>
            </w:r>
          </w:p>
        </w:tc>
        <w:tc>
          <w:tcPr>
            <w:tcW w:w="2267" w:type="dxa"/>
            <w:shd w:val="clear" w:color="auto" w:fill="auto"/>
          </w:tcPr>
          <w:p w14:paraId="0EED462A" w14:textId="52D632D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FA9822A" w14:textId="3A9FB2D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</w:tcPr>
          <w:p w14:paraId="64F354FB" w14:textId="1B9C370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010A7C72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FA4D544" w14:textId="52F7C10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446" w:type="dxa"/>
            <w:shd w:val="clear" w:color="auto" w:fill="auto"/>
          </w:tcPr>
          <w:p w14:paraId="419653B7" w14:textId="05B4762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496919.28</w:t>
            </w:r>
          </w:p>
        </w:tc>
        <w:tc>
          <w:tcPr>
            <w:tcW w:w="1531" w:type="dxa"/>
            <w:shd w:val="clear" w:color="auto" w:fill="auto"/>
          </w:tcPr>
          <w:p w14:paraId="3F166E4B" w14:textId="77252C0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2344526.90</w:t>
            </w:r>
          </w:p>
        </w:tc>
        <w:tc>
          <w:tcPr>
            <w:tcW w:w="2267" w:type="dxa"/>
            <w:shd w:val="clear" w:color="auto" w:fill="auto"/>
          </w:tcPr>
          <w:p w14:paraId="5A9212C7" w14:textId="1114579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0E74CD6" w14:textId="76364E4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</w:tcPr>
          <w:p w14:paraId="347B80D7" w14:textId="1C66AD2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05A892C7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A54C7B5" w14:textId="2A0D683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446" w:type="dxa"/>
            <w:shd w:val="clear" w:color="auto" w:fill="auto"/>
          </w:tcPr>
          <w:p w14:paraId="717E1743" w14:textId="5F64D96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497225.42</w:t>
            </w:r>
          </w:p>
        </w:tc>
        <w:tc>
          <w:tcPr>
            <w:tcW w:w="1531" w:type="dxa"/>
            <w:shd w:val="clear" w:color="auto" w:fill="auto"/>
          </w:tcPr>
          <w:p w14:paraId="0D4F46A3" w14:textId="3AF53E2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2344077.74</w:t>
            </w:r>
          </w:p>
        </w:tc>
        <w:tc>
          <w:tcPr>
            <w:tcW w:w="2267" w:type="dxa"/>
            <w:shd w:val="clear" w:color="auto" w:fill="auto"/>
          </w:tcPr>
          <w:p w14:paraId="35559CA1" w14:textId="1068AA3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306695EB" w14:textId="760A3E1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</w:tcPr>
          <w:p w14:paraId="6A923282" w14:textId="01FDD95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30BB66BF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F137ED6" w14:textId="0287D3B9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446" w:type="dxa"/>
            <w:shd w:val="clear" w:color="auto" w:fill="auto"/>
          </w:tcPr>
          <w:p w14:paraId="19F5A778" w14:textId="2FD2100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497141.61</w:t>
            </w:r>
          </w:p>
        </w:tc>
        <w:tc>
          <w:tcPr>
            <w:tcW w:w="1531" w:type="dxa"/>
            <w:shd w:val="clear" w:color="auto" w:fill="auto"/>
          </w:tcPr>
          <w:p w14:paraId="00266444" w14:textId="28BD2F9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2344002.25</w:t>
            </w:r>
          </w:p>
        </w:tc>
        <w:tc>
          <w:tcPr>
            <w:tcW w:w="2267" w:type="dxa"/>
            <w:shd w:val="clear" w:color="auto" w:fill="auto"/>
          </w:tcPr>
          <w:p w14:paraId="5BE1249F" w14:textId="7A01670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746D023" w14:textId="67D607E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</w:tcPr>
          <w:p w14:paraId="22ABB7EB" w14:textId="18FAC5DF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4E40042D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06185F4" w14:textId="6785CD62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446" w:type="dxa"/>
            <w:shd w:val="clear" w:color="auto" w:fill="auto"/>
          </w:tcPr>
          <w:p w14:paraId="585CAFF1" w14:textId="13250C7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496943.62</w:t>
            </w:r>
          </w:p>
        </w:tc>
        <w:tc>
          <w:tcPr>
            <w:tcW w:w="1531" w:type="dxa"/>
            <w:shd w:val="clear" w:color="auto" w:fill="auto"/>
          </w:tcPr>
          <w:p w14:paraId="76D68345" w14:textId="0F5CA965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2344025.70</w:t>
            </w:r>
          </w:p>
        </w:tc>
        <w:tc>
          <w:tcPr>
            <w:tcW w:w="2267" w:type="dxa"/>
            <w:shd w:val="clear" w:color="auto" w:fill="auto"/>
          </w:tcPr>
          <w:p w14:paraId="1E76DC4A" w14:textId="4569CEBA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50EDBDDA" w14:textId="28E38AF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</w:tcPr>
          <w:p w14:paraId="4B992C29" w14:textId="3C577F8C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5D8D4907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8ECFFAD" w14:textId="03C4F8D4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446" w:type="dxa"/>
            <w:shd w:val="clear" w:color="auto" w:fill="auto"/>
          </w:tcPr>
          <w:p w14:paraId="071954B6" w14:textId="368A7DC3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496841.03</w:t>
            </w:r>
          </w:p>
        </w:tc>
        <w:tc>
          <w:tcPr>
            <w:tcW w:w="1531" w:type="dxa"/>
            <w:shd w:val="clear" w:color="auto" w:fill="auto"/>
          </w:tcPr>
          <w:p w14:paraId="71D37AD1" w14:textId="7A0763C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2343947.72</w:t>
            </w:r>
          </w:p>
        </w:tc>
        <w:tc>
          <w:tcPr>
            <w:tcW w:w="2267" w:type="dxa"/>
            <w:shd w:val="clear" w:color="auto" w:fill="auto"/>
          </w:tcPr>
          <w:p w14:paraId="591BA6AD" w14:textId="550A8F5B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14D61357" w14:textId="6F182B7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</w:tcPr>
          <w:p w14:paraId="73B0B7EF" w14:textId="0D47853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65E8" w:rsidRPr="00FA56B7" w14:paraId="041F59AE" w14:textId="77777777" w:rsidTr="003E0EE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0377F77" w14:textId="0BCD5516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446" w:type="dxa"/>
            <w:shd w:val="clear" w:color="auto" w:fill="auto"/>
          </w:tcPr>
          <w:p w14:paraId="3C21BD9D" w14:textId="5F45EDE1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497401.79</w:t>
            </w:r>
          </w:p>
        </w:tc>
        <w:tc>
          <w:tcPr>
            <w:tcW w:w="1531" w:type="dxa"/>
            <w:shd w:val="clear" w:color="auto" w:fill="auto"/>
          </w:tcPr>
          <w:p w14:paraId="75741184" w14:textId="18C3B61E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2343240.24</w:t>
            </w:r>
          </w:p>
        </w:tc>
        <w:tc>
          <w:tcPr>
            <w:tcW w:w="2267" w:type="dxa"/>
            <w:shd w:val="clear" w:color="auto" w:fill="auto"/>
          </w:tcPr>
          <w:p w14:paraId="00D0DADC" w14:textId="26DF5C07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</w:tcPr>
          <w:p w14:paraId="6768DE98" w14:textId="3B2C723D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12.5</w:t>
            </w:r>
          </w:p>
        </w:tc>
        <w:tc>
          <w:tcPr>
            <w:tcW w:w="1417" w:type="dxa"/>
            <w:shd w:val="clear" w:color="auto" w:fill="auto"/>
          </w:tcPr>
          <w:p w14:paraId="3D3061A9" w14:textId="33276FB8" w:rsidR="000E65E8" w:rsidRPr="00FA56B7" w:rsidRDefault="000E65E8" w:rsidP="000E65E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632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1AC25798" w14:textId="77777777" w:rsidR="000E65E8" w:rsidRPr="00FA56B7" w:rsidRDefault="000E65E8" w:rsidP="000E65E8">
      <w:pPr>
        <w:spacing w:line="240" w:lineRule="auto"/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</w:pPr>
    </w:p>
    <w:p w14:paraId="2CA72727" w14:textId="77777777" w:rsidR="000E65E8" w:rsidRPr="00FA56B7" w:rsidRDefault="000E65E8" w:rsidP="000E65E8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bCs/>
          <w:sz w:val="28"/>
          <w:szCs w:val="28"/>
        </w:rPr>
        <w:t>Раздел 3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21"/>
        <w:gridCol w:w="1145"/>
        <w:gridCol w:w="1311"/>
        <w:gridCol w:w="1197"/>
        <w:gridCol w:w="1311"/>
        <w:gridCol w:w="1840"/>
        <w:gridCol w:w="1276"/>
        <w:gridCol w:w="992"/>
      </w:tblGrid>
      <w:tr w:rsidR="000E65E8" w:rsidRPr="00FA56B7" w14:paraId="47ED6028" w14:textId="77777777" w:rsidTr="008B548D">
        <w:tc>
          <w:tcPr>
            <w:tcW w:w="10093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5E134" w14:textId="77777777" w:rsidR="000E65E8" w:rsidRPr="00FA56B7" w:rsidRDefault="000E65E8" w:rsidP="008B548D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0E65E8" w:rsidRPr="00FA56B7" w14:paraId="161BA7FF" w14:textId="77777777" w:rsidTr="008B548D">
        <w:tc>
          <w:tcPr>
            <w:tcW w:w="10093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788EB751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0E65E8" w:rsidRPr="00FA56B7" w14:paraId="6D21AA9D" w14:textId="77777777" w:rsidTr="008B548D">
        <w:tc>
          <w:tcPr>
            <w:tcW w:w="10093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3E08A7FF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0E65E8" w:rsidRPr="00FA56B7" w14:paraId="4D2E92A0" w14:textId="77777777" w:rsidTr="008B548D">
        <w:tc>
          <w:tcPr>
            <w:tcW w:w="1021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3F9B4617" w14:textId="77777777" w:rsidR="000E65E8" w:rsidRPr="00FA56B7" w:rsidRDefault="000E65E8" w:rsidP="008B548D">
            <w:pPr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Обозна-чение харак-терных точек границ</w:t>
            </w:r>
          </w:p>
        </w:tc>
        <w:tc>
          <w:tcPr>
            <w:tcW w:w="24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DCC057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 координаты, метров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B973C" w14:textId="77777777" w:rsidR="000E65E8" w:rsidRPr="00FA56B7" w:rsidRDefault="000E65E8" w:rsidP="008B548D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метров</w:t>
            </w:r>
          </w:p>
        </w:tc>
        <w:tc>
          <w:tcPr>
            <w:tcW w:w="1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275932C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39B9F33" w14:textId="77777777" w:rsidR="000E65E8" w:rsidRPr="00FA56B7" w:rsidRDefault="000E65E8" w:rsidP="008B548D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квадра-тическая погреш-ность положе-ния харак-терной точки (Mt), метров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34376BC7" w14:textId="77777777" w:rsidR="000E65E8" w:rsidRPr="00FA56B7" w:rsidRDefault="000E65E8" w:rsidP="008B548D">
            <w:pPr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Описа-ние обозна-чения точки на местно-сти (при нали-чии)</w:t>
            </w:r>
          </w:p>
        </w:tc>
      </w:tr>
      <w:tr w:rsidR="000E65E8" w:rsidRPr="00FA56B7" w14:paraId="568F9D94" w14:textId="77777777" w:rsidTr="008B548D">
        <w:tc>
          <w:tcPr>
            <w:tcW w:w="1021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EBBDC18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741A2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DD78A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2B45C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DDE1F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56B7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8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B2F4E02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0D0A194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3ED39889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E65E8" w:rsidRPr="00FA56B7" w14:paraId="09331ED4" w14:textId="77777777" w:rsidTr="008B548D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D207D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44090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DB665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B119E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F9477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F90AA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DB848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E73528F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0E65E8" w:rsidRPr="00FA56B7" w14:paraId="6EA19F73" w14:textId="77777777" w:rsidTr="008B548D">
        <w:tc>
          <w:tcPr>
            <w:tcW w:w="10093" w:type="dxa"/>
            <w:gridSpan w:val="8"/>
            <w:tcBorders>
              <w:top w:val="nil"/>
              <w:bottom w:val="single" w:sz="4" w:space="0" w:color="auto"/>
            </w:tcBorders>
          </w:tcPr>
          <w:p w14:paraId="09326D8E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56B7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0E65E8" w:rsidRPr="00FA56B7" w14:paraId="02DEBA1F" w14:textId="77777777" w:rsidTr="008B548D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EE7D4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07CF8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6FE79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D53A1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E2214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E23E6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3DEBB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0C4A445" w14:textId="77777777" w:rsidR="000E65E8" w:rsidRPr="00FA56B7" w:rsidRDefault="000E65E8" w:rsidP="008B548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A56B7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14:paraId="3596DC94" w14:textId="77777777" w:rsidR="000E65E8" w:rsidRPr="00FA56B7" w:rsidRDefault="000E65E8" w:rsidP="000E65E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4"/>
          <w:szCs w:val="4"/>
        </w:rPr>
      </w:pPr>
    </w:p>
    <w:p w14:paraId="7798DEC6" w14:textId="77777777" w:rsidR="000E65E8" w:rsidRPr="00FA56B7" w:rsidRDefault="000E65E8" w:rsidP="000E65E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3EA74DF0" w14:textId="77777777" w:rsidR="000E65E8" w:rsidRPr="00FA56B7" w:rsidRDefault="000E65E8" w:rsidP="000E65E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3365BB57" w14:textId="77777777" w:rsidR="000E65E8" w:rsidRDefault="000E65E8" w:rsidP="000E65E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60D0D990" w14:textId="792FA173" w:rsidR="000E65E8" w:rsidRPr="004A62F0" w:rsidRDefault="000E65E8" w:rsidP="000E65E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(координатная зона </w:t>
      </w:r>
      <w:r w:rsidR="0083111C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)</w:t>
      </w:r>
    </w:p>
    <w:p w14:paraId="473744CD" w14:textId="77777777" w:rsidR="000E65E8" w:rsidRPr="00FA56B7" w:rsidRDefault="000E65E8" w:rsidP="000E65E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2E573DFF" w14:textId="77777777" w:rsidR="000E65E8" w:rsidRDefault="000E65E8" w:rsidP="000E65E8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 (фрагмент 1)</w:t>
      </w:r>
    </w:p>
    <w:p w14:paraId="63F22B16" w14:textId="5CA2637B" w:rsidR="000E65E8" w:rsidRDefault="0083111C" w:rsidP="000E65E8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CCF4118" wp14:editId="00FEDF94">
            <wp:extent cx="6478905" cy="63722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BE7D2" w14:textId="77777777" w:rsidR="000E65E8" w:rsidRDefault="000E65E8" w:rsidP="000E65E8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14:paraId="32A954A8" w14:textId="77777777" w:rsidR="000E65E8" w:rsidRDefault="000E65E8" w:rsidP="000E65E8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Масштаб 1 : 200 000</w:t>
      </w:r>
    </w:p>
    <w:p w14:paraId="2521840E" w14:textId="77777777" w:rsidR="000E65E8" w:rsidRDefault="000E65E8" w:rsidP="000E65E8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11D3CA75" w14:textId="77777777" w:rsidR="000E65E8" w:rsidRDefault="000E65E8" w:rsidP="000E65E8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3AEB62FE" wp14:editId="73418F80">
                <wp:extent cx="504825" cy="635"/>
                <wp:effectExtent l="0" t="0" r="9525" b="18415"/>
                <wp:docPr id="12" name="Прямая соединительная 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0482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1E7494C1" id="Прямая соединительная линия 12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7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050A94EB" w14:textId="77777777" w:rsidR="000E65E8" w:rsidRDefault="000E65E8" w:rsidP="000E65E8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352B0A8D" wp14:editId="4F40902C">
                <wp:extent cx="499110" cy="3810"/>
                <wp:effectExtent l="9525" t="9525" r="15240" b="15240"/>
                <wp:docPr id="13" name="Фигура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9110" cy="3810"/>
                        </a:xfrm>
                        <a:prstGeom prst="line">
                          <a:avLst/>
                        </a:prstGeom>
                        <a:noFill/>
                        <a:ln w="19050" cap="flat">
                          <a:solidFill>
                            <a:srgbClr val="FF7474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1E0E2110" id="Фигура3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3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" strokecolor="#ff7474" strokeweight="1.5pt">
                <v:stroke dashstyle="dashDot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14:paraId="01FFA782" w14:textId="77777777" w:rsidR="000E65E8" w:rsidRDefault="000E65E8" w:rsidP="000E65E8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6B8712A4" w14:textId="47C9D92D" w:rsidR="000E65E8" w:rsidRDefault="000E65E8">
      <w:pPr>
        <w:spacing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2500241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</w:p>
    <w:p w14:paraId="57C7647B" w14:textId="77777777" w:rsidR="0083111C" w:rsidRPr="00FA56B7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План границ объекта – </w:t>
      </w:r>
    </w:p>
    <w:p w14:paraId="1766A8AA" w14:textId="77777777" w:rsidR="0083111C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4A3CEF81" w14:textId="257D6260" w:rsidR="0083111C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2)</w:t>
      </w:r>
    </w:p>
    <w:p w14:paraId="5633BB11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1EBCFBDC" w14:textId="77777777" w:rsidR="0083111C" w:rsidRDefault="0083111C" w:rsidP="0083111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 (фрагмент 2)</w:t>
      </w:r>
    </w:p>
    <w:p w14:paraId="5316F226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CE68B3F" wp14:editId="7378B3B2">
            <wp:extent cx="6478905" cy="63722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483BB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14:paraId="6F4E744C" w14:textId="77777777" w:rsidR="0083111C" w:rsidRDefault="0083111C" w:rsidP="0083111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Масштаб 1 : 200 000</w:t>
      </w:r>
    </w:p>
    <w:p w14:paraId="2FD07FDF" w14:textId="77777777" w:rsidR="0083111C" w:rsidRDefault="0083111C" w:rsidP="0083111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6CC65604" w14:textId="77777777" w:rsidR="0083111C" w:rsidRDefault="0083111C" w:rsidP="0083111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78929C43" wp14:editId="2B81A60F">
                <wp:extent cx="504825" cy="635"/>
                <wp:effectExtent l="0" t="0" r="9525" b="18415"/>
                <wp:docPr id="16" name="Прямая соединительная линия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0482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60403944" id="Прямая соединительная линия 16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7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0FDEC6A6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27CC60B2" wp14:editId="66A65EEF">
                <wp:extent cx="499110" cy="3810"/>
                <wp:effectExtent l="9525" t="9525" r="15240" b="15240"/>
                <wp:docPr id="18" name="Фигура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9110" cy="3810"/>
                        </a:xfrm>
                        <a:prstGeom prst="line">
                          <a:avLst/>
                        </a:prstGeom>
                        <a:noFill/>
                        <a:ln w="19050" cap="flat">
                          <a:solidFill>
                            <a:srgbClr val="FF7474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76409641" id="Фигура3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3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" strokecolor="#ff7474" strokeweight="1.5pt">
                <v:stroke dashstyle="dashDot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14:paraId="7077970F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36EB029A" w14:textId="77777777" w:rsidR="0083111C" w:rsidRDefault="0083111C" w:rsidP="0083111C">
      <w:pPr>
        <w:pageBreakBefore/>
        <w:widowControl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199C4BE0" w14:textId="77777777" w:rsidR="0083111C" w:rsidRPr="00FA56B7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1C179BE8" w14:textId="77777777" w:rsidR="0083111C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154E94BD" w14:textId="2893CBF1" w:rsidR="0083111C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2)</w:t>
      </w:r>
    </w:p>
    <w:p w14:paraId="4903AFF2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02ACE32A" w14:textId="77777777" w:rsidR="0083111C" w:rsidRDefault="0083111C" w:rsidP="0083111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 (фрагмент 3)</w:t>
      </w:r>
    </w:p>
    <w:p w14:paraId="3D938731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794E19A" wp14:editId="459F7E34">
            <wp:extent cx="6478905" cy="63722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640D6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14:paraId="6DE24102" w14:textId="77777777" w:rsidR="0083111C" w:rsidRDefault="0083111C" w:rsidP="0083111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Масштаб 1 : 200 000</w:t>
      </w:r>
    </w:p>
    <w:p w14:paraId="1BE4DFD1" w14:textId="77777777" w:rsidR="0083111C" w:rsidRDefault="0083111C" w:rsidP="0083111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366B1298" w14:textId="77777777" w:rsidR="0083111C" w:rsidRDefault="0083111C" w:rsidP="0083111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12B95FA5" wp14:editId="6C96ECBE">
                <wp:extent cx="504825" cy="635"/>
                <wp:effectExtent l="0" t="0" r="9525" b="18415"/>
                <wp:docPr id="49" name="Прямая соединительная линия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0482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4E399905" id="Прямая соединительная линия 49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7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44B51780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750530E1" wp14:editId="63310B51">
                <wp:extent cx="499110" cy="3810"/>
                <wp:effectExtent l="9525" t="9525" r="15240" b="15240"/>
                <wp:docPr id="50" name="Фигура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9110" cy="3810"/>
                        </a:xfrm>
                        <a:prstGeom prst="line">
                          <a:avLst/>
                        </a:prstGeom>
                        <a:noFill/>
                        <a:ln w="19050" cap="flat">
                          <a:solidFill>
                            <a:srgbClr val="FF7474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2CF0DF58" id="Фигура3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3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" strokecolor="#ff7474" strokeweight="1.5pt">
                <v:stroke dashstyle="dashDot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14:paraId="725371DF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06447931" w14:textId="77777777" w:rsidR="0083111C" w:rsidRDefault="0083111C" w:rsidP="0083111C">
      <w:pPr>
        <w:pageBreakBefore/>
        <w:widowControl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645B02CA" w14:textId="77777777" w:rsidR="0083111C" w:rsidRPr="00FA56B7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1286FA1E" w14:textId="77777777" w:rsidR="0083111C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6B238465" w14:textId="395AC5A1" w:rsidR="0083111C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2)</w:t>
      </w:r>
    </w:p>
    <w:p w14:paraId="7B0BC1CA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4C9B09B5" w14:textId="77777777" w:rsidR="0083111C" w:rsidRDefault="0083111C" w:rsidP="0083111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 (фрагмент 4)</w:t>
      </w:r>
    </w:p>
    <w:p w14:paraId="72D037B2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B8C0BB3" wp14:editId="76A9B3BB">
            <wp:extent cx="6478905" cy="63722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5AACA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14:paraId="43A5DC6D" w14:textId="77777777" w:rsidR="0083111C" w:rsidRDefault="0083111C" w:rsidP="0083111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Масштаб 1 : 200 000</w:t>
      </w:r>
    </w:p>
    <w:p w14:paraId="4D0621A8" w14:textId="77777777" w:rsidR="0083111C" w:rsidRDefault="0083111C" w:rsidP="0083111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7F45FE9F" w14:textId="77777777" w:rsidR="0083111C" w:rsidRDefault="0083111C" w:rsidP="0083111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676107BD" wp14:editId="1072D2C7">
                <wp:extent cx="504825" cy="635"/>
                <wp:effectExtent l="0" t="0" r="9525" b="18415"/>
                <wp:docPr id="53" name="Прямая соединительная линия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0482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1274D437" id="Прямая соединительная линия 53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7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3B461CBD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200CCC19" wp14:editId="25FEB094">
                <wp:extent cx="499110" cy="3810"/>
                <wp:effectExtent l="9525" t="9525" r="15240" b="15240"/>
                <wp:docPr id="57" name="Прямая соединительная линия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9110" cy="381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474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4429033F" id="Прямая соединительная линия 57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3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" strokecolor="#ff7474" strokeweight="1.5pt">
                <v:stroke dashstyle="longDashDotDot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Республики Татарстан</w:t>
      </w:r>
    </w:p>
    <w:p w14:paraId="0BC9459F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36C8DAE8" wp14:editId="5282D883">
                <wp:extent cx="499110" cy="3810"/>
                <wp:effectExtent l="9525" t="9525" r="15240" b="15240"/>
                <wp:docPr id="54" name="Фигура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9110" cy="3810"/>
                        </a:xfrm>
                        <a:prstGeom prst="line">
                          <a:avLst/>
                        </a:prstGeom>
                        <a:noFill/>
                        <a:ln w="19050" cap="flat">
                          <a:solidFill>
                            <a:srgbClr val="FF7474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05B356AD" id="Фигура3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3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" strokecolor="#ff7474" strokeweight="1.5pt">
                <v:stroke dashstyle="dashDot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14:paraId="438098C3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37714CED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10A10302" w14:textId="77777777" w:rsidR="0083111C" w:rsidRDefault="0083111C" w:rsidP="0083111C">
      <w:pPr>
        <w:pageBreakBefore/>
        <w:widowControl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7B42E838" w14:textId="77777777" w:rsidR="0083111C" w:rsidRPr="00FA56B7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50D3A6B3" w14:textId="77777777" w:rsidR="0083111C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3C7785D3" w14:textId="716CFF31" w:rsidR="0083111C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2)</w:t>
      </w:r>
    </w:p>
    <w:p w14:paraId="5055B748" w14:textId="77777777" w:rsidR="0083111C" w:rsidRPr="009A7F1E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14:paraId="036537E0" w14:textId="77777777" w:rsidR="0083111C" w:rsidRDefault="0083111C" w:rsidP="0083111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</w:t>
      </w:r>
    </w:p>
    <w:p w14:paraId="5D1D435F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00B8F874" wp14:editId="53202BF8">
            <wp:extent cx="6478905" cy="63722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E79CA" w14:textId="77777777" w:rsidR="0083111C" w:rsidRDefault="0083111C" w:rsidP="0083111C">
      <w:pPr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 : 25 000</w:t>
      </w:r>
    </w:p>
    <w:p w14:paraId="2E8311E7" w14:textId="77777777" w:rsidR="0083111C" w:rsidRDefault="0083111C" w:rsidP="0083111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75528463" w14:textId="77777777" w:rsidR="0083111C" w:rsidRDefault="0083111C" w:rsidP="0083111C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</w:rPr>
        <w:t xml:space="preserve">     </w:t>
      </w:r>
      <w:r>
        <w:rPr>
          <w:rFonts w:eastAsia="Times New Roman" w:cstheme="minorHAnsi"/>
          <w:sz w:val="18"/>
          <w:szCs w:val="18"/>
        </w:rPr>
        <w:t>•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Arial" w:eastAsia="Times New Roman" w:hAnsi="Arial" w:cs="Arial"/>
          <w:sz w:val="18"/>
          <w:szCs w:val="18"/>
        </w:rPr>
        <w:t>1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 объекта</w:t>
      </w:r>
    </w:p>
    <w:p w14:paraId="79ADB004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14439AEB" wp14:editId="009AF5CD">
                <wp:extent cx="511175" cy="635"/>
                <wp:effectExtent l="0" t="0" r="3175" b="18415"/>
                <wp:docPr id="19" name="Прямая соединительная линия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1117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5EDF9799" id="Прямая соединительная линия 1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0.2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17467295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53D47770" wp14:editId="18F6E5D9">
                <wp:extent cx="499110" cy="3810"/>
                <wp:effectExtent l="9525" t="9525" r="15240" b="15240"/>
                <wp:docPr id="59" name="Фигура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9110" cy="3810"/>
                        </a:xfrm>
                        <a:prstGeom prst="line">
                          <a:avLst/>
                        </a:prstGeom>
                        <a:noFill/>
                        <a:ln w="19050" cap="flat">
                          <a:solidFill>
                            <a:srgbClr val="FF7474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5BA42E6B" id="Фигура3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3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" strokecolor="#ff7474" strokeweight="1.5pt">
                <v:stroke dashstyle="dashDot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14:paraId="04A66B9D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52DC72D3" wp14:editId="6E2DDCF2">
                <wp:extent cx="506730" cy="1905"/>
                <wp:effectExtent l="0" t="0" r="7620" b="17145"/>
                <wp:docPr id="60" name="Прямая соединительная линия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06730" cy="190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FF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4B69B750" id="Прямая соединительная линия 60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9pt,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" strokecolor="fuchsia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14:paraId="7F7B2353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32071752" w14:textId="77777777" w:rsidR="0083111C" w:rsidRDefault="0083111C" w:rsidP="0083111C">
      <w:pPr>
        <w:pageBreakBefore/>
        <w:widowControl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3D5B327E" w14:textId="77777777" w:rsidR="0083111C" w:rsidRPr="00FA56B7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6EACD739" w14:textId="77777777" w:rsidR="0083111C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478C76E0" w14:textId="0D6D534A" w:rsidR="0083111C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2)</w:t>
      </w:r>
    </w:p>
    <w:p w14:paraId="72B9543A" w14:textId="77777777" w:rsidR="0083111C" w:rsidRPr="009A7F1E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14:paraId="4AE121A4" w14:textId="77777777" w:rsidR="0083111C" w:rsidRDefault="0083111C" w:rsidP="0083111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</w:t>
      </w:r>
    </w:p>
    <w:p w14:paraId="39D4720F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70821703" wp14:editId="49B9CBE5">
            <wp:extent cx="6478905" cy="63722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88F5B" w14:textId="77777777" w:rsidR="0083111C" w:rsidRDefault="0083111C" w:rsidP="0083111C">
      <w:pPr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 : 25 000</w:t>
      </w:r>
    </w:p>
    <w:p w14:paraId="7D104ABB" w14:textId="77777777" w:rsidR="0083111C" w:rsidRDefault="0083111C" w:rsidP="0083111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750FDC5F" w14:textId="77777777" w:rsidR="0083111C" w:rsidRDefault="0083111C" w:rsidP="0083111C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</w:rPr>
        <w:t xml:space="preserve">     </w:t>
      </w:r>
      <w:r>
        <w:rPr>
          <w:rFonts w:eastAsia="Times New Roman" w:cstheme="minorHAnsi"/>
          <w:sz w:val="18"/>
          <w:szCs w:val="18"/>
        </w:rPr>
        <w:t>•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Arial" w:eastAsia="Times New Roman" w:hAnsi="Arial" w:cs="Arial"/>
          <w:sz w:val="18"/>
          <w:szCs w:val="18"/>
        </w:rPr>
        <w:t>5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 объекта</w:t>
      </w:r>
    </w:p>
    <w:p w14:paraId="7C860CD6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77CFE921" wp14:editId="7E2F8820">
                <wp:extent cx="511175" cy="635"/>
                <wp:effectExtent l="0" t="0" r="3175" b="18415"/>
                <wp:docPr id="21" name="Прямая соединительная линия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1117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240D8425" id="Прямая соединительная линия 2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0.2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3DA77656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00863E9F" wp14:editId="391D0B24">
                <wp:extent cx="499110" cy="3810"/>
                <wp:effectExtent l="9525" t="9525" r="15240" b="15240"/>
                <wp:docPr id="62" name="Фигура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9110" cy="3810"/>
                        </a:xfrm>
                        <a:prstGeom prst="line">
                          <a:avLst/>
                        </a:prstGeom>
                        <a:noFill/>
                        <a:ln w="19050" cap="flat">
                          <a:solidFill>
                            <a:srgbClr val="FF7474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62AF5EE3" id="Фигура3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3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" strokecolor="#ff7474" strokeweight="1.5pt">
                <v:stroke dashstyle="dashDot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14:paraId="5C73A02D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5AD4BD81" w14:textId="77777777" w:rsidR="0083111C" w:rsidRDefault="0083111C" w:rsidP="0083111C">
      <w:pPr>
        <w:pageBreakBefore/>
        <w:widowControl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29EC1BAE" w14:textId="77777777" w:rsidR="0083111C" w:rsidRPr="00FA56B7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61EEAF9C" w14:textId="77777777" w:rsidR="0083111C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45F492EF" w14:textId="0826223C" w:rsidR="0083111C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2)</w:t>
      </w:r>
    </w:p>
    <w:p w14:paraId="52B5B915" w14:textId="77777777" w:rsidR="0083111C" w:rsidRPr="009A7F1E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14:paraId="208A47CD" w14:textId="77777777" w:rsidR="0083111C" w:rsidRDefault="0083111C" w:rsidP="0083111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</w:t>
      </w:r>
    </w:p>
    <w:p w14:paraId="73F14FE6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2A413275" wp14:editId="2239714C">
            <wp:extent cx="6478905" cy="63690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30EE3" w14:textId="77777777" w:rsidR="0083111C" w:rsidRDefault="0083111C" w:rsidP="0083111C">
      <w:pPr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 : 25 000</w:t>
      </w:r>
    </w:p>
    <w:p w14:paraId="23AED656" w14:textId="77777777" w:rsidR="0083111C" w:rsidRDefault="0083111C" w:rsidP="0083111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056159BE" w14:textId="77777777" w:rsidR="0083111C" w:rsidRDefault="0083111C" w:rsidP="0083111C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</w:rPr>
        <w:t xml:space="preserve">     </w:t>
      </w:r>
      <w:r>
        <w:rPr>
          <w:rFonts w:eastAsia="Times New Roman" w:cstheme="minorHAnsi"/>
          <w:sz w:val="18"/>
          <w:szCs w:val="18"/>
        </w:rPr>
        <w:t>•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Arial" w:eastAsia="Times New Roman" w:hAnsi="Arial" w:cs="Arial"/>
          <w:sz w:val="18"/>
          <w:szCs w:val="18"/>
        </w:rPr>
        <w:t>7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 объекта</w:t>
      </w:r>
    </w:p>
    <w:p w14:paraId="02BC7FDB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10BC2C55" wp14:editId="1DFD6371">
                <wp:extent cx="511175" cy="635"/>
                <wp:effectExtent l="0" t="0" r="3175" b="18415"/>
                <wp:docPr id="26" name="Прямая соединительная линия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1117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4DC3698D" id="Прямая соединительная линия 2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0.2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1481A005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1CDCA01F" wp14:editId="56F79655">
                <wp:extent cx="499110" cy="3810"/>
                <wp:effectExtent l="9525" t="9525" r="15240" b="15240"/>
                <wp:docPr id="64" name="Фигура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9110" cy="3810"/>
                        </a:xfrm>
                        <a:prstGeom prst="line">
                          <a:avLst/>
                        </a:prstGeom>
                        <a:noFill/>
                        <a:ln w="19050" cap="flat">
                          <a:solidFill>
                            <a:srgbClr val="FF7474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0F62FDAD" id="Фигура3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3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" strokecolor="#ff7474" strokeweight="1.5pt">
                <v:stroke dashstyle="dashDot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14:paraId="4BE4A0C8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1CF8F5A5" w14:textId="77777777" w:rsidR="0083111C" w:rsidRDefault="0083111C" w:rsidP="0083111C">
      <w:pPr>
        <w:pageBreakBefore/>
        <w:widowControl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2F8012A0" w14:textId="77777777" w:rsidR="0083111C" w:rsidRPr="00FA56B7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5F5741CA" w14:textId="77777777" w:rsidR="0083111C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41AF5899" w14:textId="28AA27EB" w:rsidR="0083111C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2)</w:t>
      </w:r>
    </w:p>
    <w:p w14:paraId="7EE6B6E0" w14:textId="77777777" w:rsidR="0083111C" w:rsidRPr="009A7F1E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14:paraId="7402B2A6" w14:textId="77777777" w:rsidR="0083111C" w:rsidRDefault="0083111C" w:rsidP="0083111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</w:t>
      </w:r>
    </w:p>
    <w:p w14:paraId="268C6D23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734F293F" wp14:editId="3EEE4515">
            <wp:extent cx="6478905" cy="63690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3A1AB" w14:textId="77777777" w:rsidR="0083111C" w:rsidRDefault="0083111C" w:rsidP="0083111C">
      <w:pPr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 : 25 000</w:t>
      </w:r>
    </w:p>
    <w:p w14:paraId="619E01AC" w14:textId="77777777" w:rsidR="0083111C" w:rsidRDefault="0083111C" w:rsidP="0083111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05B31AB3" w14:textId="77777777" w:rsidR="0083111C" w:rsidRDefault="0083111C" w:rsidP="0083111C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</w:rPr>
        <w:t xml:space="preserve">     </w:t>
      </w:r>
      <w:r>
        <w:rPr>
          <w:rFonts w:eastAsia="Times New Roman" w:cstheme="minorHAnsi"/>
          <w:sz w:val="18"/>
          <w:szCs w:val="18"/>
        </w:rPr>
        <w:t>•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Arial" w:eastAsia="Times New Roman" w:hAnsi="Arial" w:cs="Arial"/>
          <w:sz w:val="18"/>
          <w:szCs w:val="18"/>
        </w:rPr>
        <w:t>12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 объекта</w:t>
      </w:r>
    </w:p>
    <w:p w14:paraId="4313F821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55DCFF62" wp14:editId="1A3E3AC1">
                <wp:extent cx="511175" cy="635"/>
                <wp:effectExtent l="0" t="0" r="3175" b="18415"/>
                <wp:docPr id="4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1117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301C74A1" id="Прямая соединительная линия 4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0.2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7022DF2E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6060C405" wp14:editId="7B4CDFB6">
                <wp:extent cx="499110" cy="3810"/>
                <wp:effectExtent l="9525" t="9525" r="15240" b="15240"/>
                <wp:docPr id="66" name="Фигура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9110" cy="3810"/>
                        </a:xfrm>
                        <a:prstGeom prst="line">
                          <a:avLst/>
                        </a:prstGeom>
                        <a:noFill/>
                        <a:ln w="19050" cap="flat">
                          <a:solidFill>
                            <a:srgbClr val="FF7474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022AF106" id="Фигура3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3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" strokecolor="#ff7474" strokeweight="1.5pt">
                <v:stroke dashstyle="dashDot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14:paraId="04D8D5B6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4F2F3889" wp14:editId="6198BD81">
                <wp:extent cx="506730" cy="1905"/>
                <wp:effectExtent l="0" t="0" r="7620" b="17145"/>
                <wp:docPr id="28" name="Прямая соединительная линия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06730" cy="190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FF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22E23B4F" id="Прямая соединительная линия 28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9pt,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" strokecolor="fuchsia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14:paraId="0D8B4D1C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3419E22C" w14:textId="77777777" w:rsidR="0083111C" w:rsidRDefault="0083111C" w:rsidP="0083111C">
      <w:pPr>
        <w:pageBreakBefore/>
        <w:widowControl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439A139C" w14:textId="77777777" w:rsidR="0083111C" w:rsidRPr="00FA56B7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08EF11DB" w14:textId="77777777" w:rsidR="0083111C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7674FE5F" w14:textId="6D942094" w:rsidR="0083111C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2)</w:t>
      </w:r>
    </w:p>
    <w:p w14:paraId="014F68A5" w14:textId="77777777" w:rsidR="0083111C" w:rsidRPr="009A7F1E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14:paraId="5E6E253B" w14:textId="77777777" w:rsidR="0083111C" w:rsidRDefault="0083111C" w:rsidP="0083111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5</w:t>
      </w:r>
    </w:p>
    <w:p w14:paraId="4297377B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3BAAE09F" wp14:editId="2577F6AD">
            <wp:extent cx="6478905" cy="63722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82FF7" w14:textId="77777777" w:rsidR="0083111C" w:rsidRDefault="0083111C" w:rsidP="0083111C">
      <w:pPr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 : 25 000</w:t>
      </w:r>
    </w:p>
    <w:p w14:paraId="0C94FF1C" w14:textId="77777777" w:rsidR="0083111C" w:rsidRDefault="0083111C" w:rsidP="0083111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4B0B899F" w14:textId="77777777" w:rsidR="0083111C" w:rsidRDefault="0083111C" w:rsidP="0083111C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</w:rPr>
        <w:t xml:space="preserve">     </w:t>
      </w:r>
      <w:r>
        <w:rPr>
          <w:rFonts w:eastAsia="Times New Roman" w:cstheme="minorHAnsi"/>
          <w:sz w:val="18"/>
          <w:szCs w:val="18"/>
        </w:rPr>
        <w:t>•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Arial" w:eastAsia="Times New Roman" w:hAnsi="Arial" w:cs="Arial"/>
          <w:sz w:val="18"/>
          <w:szCs w:val="18"/>
        </w:rPr>
        <w:t>17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 объекта</w:t>
      </w:r>
    </w:p>
    <w:p w14:paraId="14AB784C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063F0632" wp14:editId="3ADD5A3F">
                <wp:extent cx="511175" cy="635"/>
                <wp:effectExtent l="0" t="0" r="3175" b="18415"/>
                <wp:docPr id="67" name="Прямая соединительная линия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1117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5AAD038E" id="Прямая соединительная линия 6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0.2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1132C5CB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58DBF18F" wp14:editId="08CEF084">
                <wp:extent cx="499110" cy="3810"/>
                <wp:effectExtent l="9525" t="9525" r="15240" b="15240"/>
                <wp:docPr id="68" name="Фигура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9110" cy="3810"/>
                        </a:xfrm>
                        <a:prstGeom prst="line">
                          <a:avLst/>
                        </a:prstGeom>
                        <a:noFill/>
                        <a:ln w="19050" cap="flat">
                          <a:solidFill>
                            <a:srgbClr val="FF7474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779B9DB5" id="Фигура3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3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" strokecolor="#ff7474" strokeweight="1.5pt">
                <v:stroke dashstyle="dashDot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14:paraId="63DAA97A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05EDAB35" wp14:editId="09CDCD06">
                <wp:extent cx="506730" cy="1905"/>
                <wp:effectExtent l="0" t="0" r="7620" b="17145"/>
                <wp:docPr id="69" name="Прямая соединительная линия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06730" cy="190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FF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74E16E22" id="Прямая соединительная линия 69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9pt,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" strokecolor="fuchsia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14:paraId="56A49804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0368C479" w14:textId="77777777" w:rsidR="0083111C" w:rsidRDefault="0083111C" w:rsidP="0083111C">
      <w:pPr>
        <w:pageBreakBefore/>
        <w:widowControl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729A8B99" w14:textId="77777777" w:rsidR="0083111C" w:rsidRPr="00FA56B7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2DEA6FB5" w14:textId="77777777" w:rsidR="0083111C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34057032" w14:textId="58EB3D2B" w:rsidR="0083111C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2)</w:t>
      </w:r>
    </w:p>
    <w:p w14:paraId="4FADFFE9" w14:textId="77777777" w:rsidR="0083111C" w:rsidRPr="009A7F1E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14:paraId="613F6E00" w14:textId="77777777" w:rsidR="0083111C" w:rsidRDefault="0083111C" w:rsidP="0083111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6</w:t>
      </w:r>
    </w:p>
    <w:p w14:paraId="596BE677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373F1E92" wp14:editId="0B849425">
            <wp:extent cx="6478905" cy="637222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555B9" w14:textId="77777777" w:rsidR="0083111C" w:rsidRDefault="0083111C" w:rsidP="0083111C">
      <w:pPr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 : 25 000</w:t>
      </w:r>
    </w:p>
    <w:p w14:paraId="7F6662A9" w14:textId="77777777" w:rsidR="0083111C" w:rsidRDefault="0083111C" w:rsidP="0083111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15E3E00A" w14:textId="77777777" w:rsidR="0083111C" w:rsidRDefault="0083111C" w:rsidP="0083111C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</w:rPr>
        <w:t xml:space="preserve">     </w:t>
      </w:r>
      <w:r>
        <w:rPr>
          <w:rFonts w:eastAsia="Times New Roman" w:cstheme="minorHAnsi"/>
          <w:sz w:val="18"/>
          <w:szCs w:val="18"/>
        </w:rPr>
        <w:t>•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Arial" w:eastAsia="Times New Roman" w:hAnsi="Arial" w:cs="Arial"/>
          <w:sz w:val="18"/>
          <w:szCs w:val="18"/>
        </w:rPr>
        <w:t>19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 объекта</w:t>
      </w:r>
    </w:p>
    <w:p w14:paraId="62168FCF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7833FF64" wp14:editId="7DD9A91E">
                <wp:extent cx="511175" cy="635"/>
                <wp:effectExtent l="0" t="0" r="3175" b="18415"/>
                <wp:docPr id="72" name="Прямая соединительная линия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1117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343B83E4" id="Прямая соединительная линия 7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0.2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1697F089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2239E59A" wp14:editId="222A089C">
                <wp:extent cx="499110" cy="3810"/>
                <wp:effectExtent l="9525" t="9525" r="15240" b="15240"/>
                <wp:docPr id="73" name="Фигура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9110" cy="3810"/>
                        </a:xfrm>
                        <a:prstGeom prst="line">
                          <a:avLst/>
                        </a:prstGeom>
                        <a:noFill/>
                        <a:ln w="19050" cap="flat">
                          <a:solidFill>
                            <a:srgbClr val="FF7474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047C2E21" id="Фигура3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3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" strokecolor="#ff7474" strokeweight="1.5pt">
                <v:stroke dashstyle="dashDot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14:paraId="5DF386AB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4198FCF9" wp14:editId="252DAE0E">
                <wp:extent cx="506730" cy="1905"/>
                <wp:effectExtent l="0" t="0" r="7620" b="17145"/>
                <wp:docPr id="74" name="Прямая соединительная линия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06730" cy="190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FF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6F8556B6" id="Прямая соединительная линия 74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9pt,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" strokecolor="fuchsia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14:paraId="62823239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37CDA852" w14:textId="77777777" w:rsidR="0083111C" w:rsidRDefault="0083111C" w:rsidP="0083111C">
      <w:pPr>
        <w:pageBreakBefore/>
        <w:widowControl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4D356D97" w14:textId="77777777" w:rsidR="0083111C" w:rsidRPr="00FA56B7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15BA272E" w14:textId="77777777" w:rsidR="0083111C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007E2A17" w14:textId="70C9F934" w:rsidR="0083111C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2)</w:t>
      </w:r>
    </w:p>
    <w:p w14:paraId="032169EF" w14:textId="77777777" w:rsidR="0083111C" w:rsidRPr="009A7F1E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14:paraId="33E9A46F" w14:textId="77777777" w:rsidR="0083111C" w:rsidRDefault="0083111C" w:rsidP="0083111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7</w:t>
      </w:r>
    </w:p>
    <w:p w14:paraId="2555F48D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647B2181" wp14:editId="62C14A92">
            <wp:extent cx="6478905" cy="63690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39595" w14:textId="77777777" w:rsidR="0083111C" w:rsidRDefault="0083111C" w:rsidP="0083111C">
      <w:pPr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 : 25 000</w:t>
      </w:r>
    </w:p>
    <w:p w14:paraId="51DE5AD8" w14:textId="77777777" w:rsidR="0083111C" w:rsidRDefault="0083111C" w:rsidP="0083111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5A4FED4E" w14:textId="77777777" w:rsidR="0083111C" w:rsidRDefault="0083111C" w:rsidP="0083111C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</w:rPr>
        <w:t xml:space="preserve">     </w:t>
      </w:r>
      <w:r>
        <w:rPr>
          <w:rFonts w:eastAsia="Times New Roman" w:cstheme="minorHAnsi"/>
          <w:sz w:val="18"/>
          <w:szCs w:val="18"/>
        </w:rPr>
        <w:t>•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Arial" w:eastAsia="Times New Roman" w:hAnsi="Arial" w:cs="Arial"/>
          <w:sz w:val="18"/>
          <w:szCs w:val="18"/>
        </w:rPr>
        <w:t>23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 объекта</w:t>
      </w:r>
    </w:p>
    <w:p w14:paraId="474FA533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2C56B4C8" wp14:editId="15622C28">
                <wp:extent cx="511175" cy="635"/>
                <wp:effectExtent l="0" t="0" r="3175" b="18415"/>
                <wp:docPr id="77" name="Прямая соединительная линия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1117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06E83C24" id="Прямая соединительная линия 7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0.2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55816387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5FD40F41" w14:textId="77777777" w:rsidR="0083111C" w:rsidRDefault="0083111C" w:rsidP="0083111C">
      <w:pPr>
        <w:pageBreakBefore/>
        <w:widowControl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75C5BCF4" w14:textId="77777777" w:rsidR="0083111C" w:rsidRPr="00FA56B7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3DEEDC78" w14:textId="77777777" w:rsidR="0083111C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564A2023" w14:textId="253918C2" w:rsidR="0083111C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2)</w:t>
      </w:r>
    </w:p>
    <w:p w14:paraId="74BFCBCF" w14:textId="77777777" w:rsidR="0083111C" w:rsidRPr="009A7F1E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14:paraId="7CFAB005" w14:textId="77777777" w:rsidR="0083111C" w:rsidRDefault="0083111C" w:rsidP="0083111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8</w:t>
      </w:r>
    </w:p>
    <w:p w14:paraId="383F9858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7244C9A7" wp14:editId="53F904AD">
            <wp:extent cx="6478905" cy="63722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42A6D" w14:textId="77777777" w:rsidR="0083111C" w:rsidRDefault="0083111C" w:rsidP="0083111C">
      <w:pPr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 : 25 000</w:t>
      </w:r>
    </w:p>
    <w:p w14:paraId="529C9C38" w14:textId="77777777" w:rsidR="0083111C" w:rsidRDefault="0083111C" w:rsidP="0083111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5D21FDAA" w14:textId="77777777" w:rsidR="0083111C" w:rsidRDefault="0083111C" w:rsidP="0083111C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</w:rPr>
        <w:t xml:space="preserve">     </w:t>
      </w:r>
      <w:r>
        <w:rPr>
          <w:rFonts w:eastAsia="Times New Roman" w:cstheme="minorHAnsi"/>
          <w:sz w:val="18"/>
          <w:szCs w:val="18"/>
        </w:rPr>
        <w:t>•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Arial" w:eastAsia="Times New Roman" w:hAnsi="Arial" w:cs="Arial"/>
          <w:sz w:val="18"/>
          <w:szCs w:val="18"/>
        </w:rPr>
        <w:t>40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 объекта</w:t>
      </w:r>
    </w:p>
    <w:p w14:paraId="7C0D3D1E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1335482D" wp14:editId="7E1EAC54">
                <wp:extent cx="511175" cy="635"/>
                <wp:effectExtent l="0" t="0" r="3175" b="18415"/>
                <wp:docPr id="82" name="Прямая соединительная линия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1117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7C4395C0" id="Прямая соединительная линия 8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0.2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22EEAA5A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79C60561" wp14:editId="3CC9459C">
                <wp:extent cx="499110" cy="3810"/>
                <wp:effectExtent l="9525" t="9525" r="15240" b="15240"/>
                <wp:docPr id="83" name="Фигура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9110" cy="3810"/>
                        </a:xfrm>
                        <a:prstGeom prst="line">
                          <a:avLst/>
                        </a:prstGeom>
                        <a:noFill/>
                        <a:ln w="19050" cap="flat">
                          <a:solidFill>
                            <a:srgbClr val="FF7474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478D4CF0" id="Фигура3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3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" strokecolor="#ff7474" strokeweight="1.5pt">
                <v:stroke dashstyle="dashDot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14:paraId="3909FB50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108056C1" wp14:editId="268CDEDD">
                <wp:extent cx="506730" cy="1905"/>
                <wp:effectExtent l="0" t="0" r="7620" b="17145"/>
                <wp:docPr id="84" name="Прямая соединительная линия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06730" cy="190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FF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0B68A9D1" id="Прямая соединительная линия 84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9pt,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" strokecolor="fuchsia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14:paraId="4EFB03E1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0ED0A416" w14:textId="77777777" w:rsidR="0083111C" w:rsidRDefault="0083111C" w:rsidP="0083111C">
      <w:pPr>
        <w:pageBreakBefore/>
        <w:widowControl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14:paraId="77A5EE99" w14:textId="77777777" w:rsidR="0083111C" w:rsidRPr="00FA56B7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A56B7">
        <w:rPr>
          <w:rFonts w:ascii="Times New Roman" w:eastAsia="Times New Roman" w:hAnsi="Times New Roman" w:cs="Times New Roman"/>
          <w:sz w:val="28"/>
          <w:szCs w:val="28"/>
        </w:rPr>
        <w:t xml:space="preserve">План границ объекта – </w:t>
      </w:r>
    </w:p>
    <w:p w14:paraId="33BF692E" w14:textId="77777777" w:rsidR="0083111C" w:rsidRDefault="0083111C" w:rsidP="0083111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361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зоологическ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73361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73361">
        <w:rPr>
          <w:rFonts w:ascii="Times New Roman" w:hAnsi="Times New Roman" w:cs="Times New Roman"/>
          <w:sz w:val="28"/>
          <w:szCs w:val="28"/>
        </w:rPr>
        <w:t xml:space="preserve">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73361">
        <w:rPr>
          <w:rFonts w:ascii="Times New Roman" w:hAnsi="Times New Roman" w:cs="Times New Roman"/>
          <w:sz w:val="28"/>
          <w:szCs w:val="28"/>
        </w:rPr>
        <w:t>Нерест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73361">
        <w:rPr>
          <w:rFonts w:ascii="Times New Roman" w:hAnsi="Times New Roman" w:cs="Times New Roman"/>
          <w:sz w:val="28"/>
          <w:szCs w:val="28"/>
        </w:rPr>
        <w:t>лище стерляди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400D5A66" w14:textId="278CF2B1" w:rsidR="0083111C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(координатная зона 2)</w:t>
      </w:r>
    </w:p>
    <w:p w14:paraId="5B51E141" w14:textId="77777777" w:rsidR="0083111C" w:rsidRPr="009A7F1E" w:rsidRDefault="0083111C" w:rsidP="0083111C">
      <w:pPr>
        <w:spacing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14:paraId="6F3B7186" w14:textId="77777777" w:rsidR="0083111C" w:rsidRDefault="0083111C" w:rsidP="0083111C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9</w:t>
      </w:r>
    </w:p>
    <w:p w14:paraId="567F05A2" w14:textId="77777777" w:rsidR="0083111C" w:rsidRDefault="0083111C" w:rsidP="0083111C">
      <w:pPr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054E9955" wp14:editId="335D0B93">
            <wp:extent cx="6478905" cy="63690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7FDAD" w14:textId="77777777" w:rsidR="0083111C" w:rsidRDefault="0083111C" w:rsidP="0083111C">
      <w:pPr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 : 25 000</w:t>
      </w:r>
    </w:p>
    <w:p w14:paraId="679BD047" w14:textId="77777777" w:rsidR="0083111C" w:rsidRDefault="0083111C" w:rsidP="0083111C">
      <w:pPr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5F922C5A" w14:textId="77777777" w:rsidR="0083111C" w:rsidRDefault="0083111C" w:rsidP="0083111C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</w:rPr>
        <w:t xml:space="preserve">     </w:t>
      </w:r>
      <w:r>
        <w:rPr>
          <w:rFonts w:eastAsia="Times New Roman" w:cstheme="minorHAnsi"/>
          <w:sz w:val="18"/>
          <w:szCs w:val="18"/>
        </w:rPr>
        <w:t>•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Arial" w:eastAsia="Times New Roman" w:hAnsi="Arial" w:cs="Arial"/>
          <w:sz w:val="18"/>
          <w:szCs w:val="18"/>
        </w:rPr>
        <w:t>44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 объекта</w:t>
      </w:r>
    </w:p>
    <w:p w14:paraId="05BC5C81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1391DB00" wp14:editId="5D8B453F">
                <wp:extent cx="511175" cy="635"/>
                <wp:effectExtent l="0" t="0" r="3175" b="18415"/>
                <wp:docPr id="87" name="Прямая соединительная линия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11175" cy="63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2606FBD3" id="Прямая соединительная линия 8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0.2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" strokecolor="red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14:paraId="2635723E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42EC6F35" wp14:editId="03731E9F">
                <wp:extent cx="499110" cy="3810"/>
                <wp:effectExtent l="9525" t="9525" r="15240" b="15240"/>
                <wp:docPr id="92" name="Прямая соединительная линия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9110" cy="381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474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6EC5A615" id="Прямая соединительная линия 92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3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" strokecolor="#ff7474" strokeweight="1.5pt">
                <v:stroke dashstyle="longDashDotDot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Республики Татарстан</w:t>
      </w:r>
    </w:p>
    <w:p w14:paraId="6B6C82E5" w14:textId="77777777" w:rsidR="0083111C" w:rsidRDefault="0083111C" w:rsidP="0083111C">
      <w:pPr>
        <w:tabs>
          <w:tab w:val="left" w:pos="1418"/>
        </w:tabs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726A6F7C" wp14:editId="7843CAF3">
                <wp:extent cx="506730" cy="1905"/>
                <wp:effectExtent l="0" t="0" r="7620" b="17145"/>
                <wp:docPr id="89" name="Прямая соединительная линия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06730" cy="190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FF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6756B26F" id="Прямая соединительная линия 89" o:spid="_x0000_s1026" style="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.9pt,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" strokecolor="fuchsia" strokeweight="1.5pt">
                <o:lock v:ext="edit" shapetype="f"/>
                <w10:anchorlock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14:paraId="3016118C" w14:textId="77777777" w:rsidR="00456899" w:rsidRPr="00FA56B7" w:rsidRDefault="00456899" w:rsidP="00FA56B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7F9B0840" w14:textId="50ECABF4" w:rsidR="007615F3" w:rsidRPr="007615F3" w:rsidRDefault="0097626B" w:rsidP="00E47696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4"/>
          <w:szCs w:val="4"/>
        </w:rPr>
      </w:pPr>
      <w:r w:rsidRPr="00FA56B7">
        <w:rPr>
          <w:rFonts w:ascii="Times New Roman" w:eastAsia="Times New Roman" w:hAnsi="Times New Roman" w:cs="Times New Roman"/>
          <w:noProof/>
          <w:sz w:val="4"/>
          <w:szCs w:val="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F13BAE6" wp14:editId="67132AEA">
                <wp:simplePos x="0" y="0"/>
                <wp:positionH relativeFrom="page">
                  <wp:align>center</wp:align>
                </wp:positionH>
                <wp:positionV relativeFrom="paragraph">
                  <wp:posOffset>210185</wp:posOffset>
                </wp:positionV>
                <wp:extent cx="2381250" cy="0"/>
                <wp:effectExtent l="0" t="0" r="19050" b="19050"/>
                <wp:wrapNone/>
                <wp:docPr id="6" name="Прямая соединительная линия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81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65DBD1C2" id="Прямая соединительная линия 6" o:spid="_x0000_s1026" style="position:absolute;z-index:251659264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" from="0,16.55pt" to="187.5pt,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" strokecolor="black [3200]" strokeweight=".5pt">
                <v:stroke joinstyle="miter"/>
                <w10:wrap anchorx="page"/>
              </v:line>
            </w:pict>
          </mc:Fallback>
        </mc:AlternateContent>
      </w:r>
    </w:p>
    <w:sectPr w:rsidR="007615F3" w:rsidRPr="007615F3" w:rsidSect="00715CC1">
      <w:headerReference w:type="default" r:id="rId29"/>
      <w:pgSz w:w="11904" w:h="16838" w:code="9"/>
      <w:pgMar w:top="1134" w:right="567" w:bottom="709" w:left="1134" w:header="567" w:footer="0" w:gutter="0"/>
      <w:cols w:space="708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014B04E" w14:textId="77777777" w:rsidR="006D10F1" w:rsidRDefault="006D10F1" w:rsidP="00C75D6B">
      <w:pPr>
        <w:spacing w:line="240" w:lineRule="auto"/>
      </w:pPr>
      <w:r>
        <w:separator/>
      </w:r>
    </w:p>
  </w:endnote>
  <w:endnote w:type="continuationSeparator" w:id="0">
    <w:p w14:paraId="69A8900F" w14:textId="77777777" w:rsidR="006D10F1" w:rsidRDefault="006D10F1" w:rsidP="00C75D6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8AF1E0D" w14:textId="77777777" w:rsidR="006D10F1" w:rsidRDefault="006D10F1" w:rsidP="00C75D6B">
      <w:pPr>
        <w:spacing w:line="240" w:lineRule="auto"/>
      </w:pPr>
      <w:r>
        <w:separator/>
      </w:r>
    </w:p>
  </w:footnote>
  <w:footnote w:type="continuationSeparator" w:id="0">
    <w:p w14:paraId="3DFC1528" w14:textId="77777777" w:rsidR="006D10F1" w:rsidRDefault="006D10F1" w:rsidP="00C75D6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DC5EA7" w14:textId="72BACC53" w:rsidR="00D55AC4" w:rsidRPr="006429D1" w:rsidRDefault="00D55AC4" w:rsidP="00C75D6B">
    <w:pPr>
      <w:pStyle w:val="a7"/>
      <w:jc w:val="center"/>
      <w:rPr>
        <w:rFonts w:ascii="Times New Roman" w:hAnsi="Times New Roman" w:cs="Times New Roman"/>
        <w:sz w:val="28"/>
        <w:szCs w:val="28"/>
      </w:rPr>
    </w:pPr>
    <w:r w:rsidRPr="006429D1">
      <w:rPr>
        <w:rFonts w:ascii="Times New Roman" w:hAnsi="Times New Roman" w:cs="Times New Roman"/>
        <w:sz w:val="28"/>
        <w:szCs w:val="28"/>
      </w:rPr>
      <w:fldChar w:fldCharType="begin"/>
    </w:r>
    <w:r w:rsidRPr="006429D1">
      <w:rPr>
        <w:rFonts w:ascii="Times New Roman" w:hAnsi="Times New Roman" w:cs="Times New Roman"/>
        <w:sz w:val="28"/>
        <w:szCs w:val="28"/>
      </w:rPr>
      <w:instrText>PAGE   \* MERGEFORMAT</w:instrText>
    </w:r>
    <w:r w:rsidRPr="006429D1">
      <w:rPr>
        <w:rFonts w:ascii="Times New Roman" w:hAnsi="Times New Roman" w:cs="Times New Roman"/>
        <w:sz w:val="28"/>
        <w:szCs w:val="28"/>
      </w:rPr>
      <w:fldChar w:fldCharType="separate"/>
    </w:r>
    <w:r w:rsidR="00DA4FD2">
      <w:rPr>
        <w:rFonts w:ascii="Times New Roman" w:hAnsi="Times New Roman" w:cs="Times New Roman"/>
        <w:noProof/>
        <w:sz w:val="28"/>
        <w:szCs w:val="28"/>
      </w:rPr>
      <w:t>2</w:t>
    </w:r>
    <w:r w:rsidRPr="006429D1">
      <w:rPr>
        <w:rFonts w:ascii="Times New Roman" w:hAnsi="Times New Roman" w:cs="Times New Roman"/>
        <w:sz w:val="28"/>
        <w:szCs w:val="28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710957"/>
    <w:multiLevelType w:val="multilevel"/>
    <w:tmpl w:val="FC8042C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1A7E"/>
    <w:rsid w:val="00003213"/>
    <w:rsid w:val="00014DEC"/>
    <w:rsid w:val="0002038C"/>
    <w:rsid w:val="00035BC8"/>
    <w:rsid w:val="00036BD5"/>
    <w:rsid w:val="0004734F"/>
    <w:rsid w:val="00084AAB"/>
    <w:rsid w:val="000946C6"/>
    <w:rsid w:val="000C1D3D"/>
    <w:rsid w:val="000C5682"/>
    <w:rsid w:val="000D0A3D"/>
    <w:rsid w:val="000D43DD"/>
    <w:rsid w:val="000D78E7"/>
    <w:rsid w:val="000E0636"/>
    <w:rsid w:val="000E65E8"/>
    <w:rsid w:val="000E677E"/>
    <w:rsid w:val="00110498"/>
    <w:rsid w:val="00112E1A"/>
    <w:rsid w:val="001159E4"/>
    <w:rsid w:val="001315E2"/>
    <w:rsid w:val="00146AD6"/>
    <w:rsid w:val="001530EB"/>
    <w:rsid w:val="001C179C"/>
    <w:rsid w:val="001C190C"/>
    <w:rsid w:val="001D0CF6"/>
    <w:rsid w:val="002142D6"/>
    <w:rsid w:val="0023328A"/>
    <w:rsid w:val="00265550"/>
    <w:rsid w:val="00296032"/>
    <w:rsid w:val="002A586A"/>
    <w:rsid w:val="002B1903"/>
    <w:rsid w:val="002B7B2B"/>
    <w:rsid w:val="002D5728"/>
    <w:rsid w:val="002D7F89"/>
    <w:rsid w:val="002E407C"/>
    <w:rsid w:val="002E42F4"/>
    <w:rsid w:val="002E6C8B"/>
    <w:rsid w:val="00316B40"/>
    <w:rsid w:val="0032340D"/>
    <w:rsid w:val="00323579"/>
    <w:rsid w:val="00332084"/>
    <w:rsid w:val="00396517"/>
    <w:rsid w:val="003A1237"/>
    <w:rsid w:val="003B08B5"/>
    <w:rsid w:val="003B133E"/>
    <w:rsid w:val="003C0074"/>
    <w:rsid w:val="003D4121"/>
    <w:rsid w:val="003D53B4"/>
    <w:rsid w:val="003E5A0A"/>
    <w:rsid w:val="003E68C3"/>
    <w:rsid w:val="003F79DA"/>
    <w:rsid w:val="004048C6"/>
    <w:rsid w:val="0041574B"/>
    <w:rsid w:val="00415A89"/>
    <w:rsid w:val="004330D5"/>
    <w:rsid w:val="00442173"/>
    <w:rsid w:val="00456899"/>
    <w:rsid w:val="00470EAA"/>
    <w:rsid w:val="00475C70"/>
    <w:rsid w:val="004847CD"/>
    <w:rsid w:val="004A5150"/>
    <w:rsid w:val="004A62D6"/>
    <w:rsid w:val="004A62F0"/>
    <w:rsid w:val="004E3831"/>
    <w:rsid w:val="004F221E"/>
    <w:rsid w:val="004F61D1"/>
    <w:rsid w:val="004F6C75"/>
    <w:rsid w:val="004F6DFE"/>
    <w:rsid w:val="0050026C"/>
    <w:rsid w:val="00513BDC"/>
    <w:rsid w:val="005140B8"/>
    <w:rsid w:val="0052792E"/>
    <w:rsid w:val="0053642D"/>
    <w:rsid w:val="00536A27"/>
    <w:rsid w:val="00541E41"/>
    <w:rsid w:val="00550076"/>
    <w:rsid w:val="00574D73"/>
    <w:rsid w:val="00580717"/>
    <w:rsid w:val="005912E8"/>
    <w:rsid w:val="0059527E"/>
    <w:rsid w:val="005D4333"/>
    <w:rsid w:val="005E4D9A"/>
    <w:rsid w:val="005F4562"/>
    <w:rsid w:val="005F4DD9"/>
    <w:rsid w:val="005F5EE2"/>
    <w:rsid w:val="005F7D32"/>
    <w:rsid w:val="006277F1"/>
    <w:rsid w:val="00636703"/>
    <w:rsid w:val="00640188"/>
    <w:rsid w:val="006429D1"/>
    <w:rsid w:val="00647A45"/>
    <w:rsid w:val="00657A28"/>
    <w:rsid w:val="006927A7"/>
    <w:rsid w:val="006D10F1"/>
    <w:rsid w:val="006D4046"/>
    <w:rsid w:val="007058D8"/>
    <w:rsid w:val="00715CC1"/>
    <w:rsid w:val="00716BD1"/>
    <w:rsid w:val="00725AEC"/>
    <w:rsid w:val="00741E4B"/>
    <w:rsid w:val="00751A80"/>
    <w:rsid w:val="007615F3"/>
    <w:rsid w:val="007770CE"/>
    <w:rsid w:val="007A5418"/>
    <w:rsid w:val="007B08B7"/>
    <w:rsid w:val="007B27B2"/>
    <w:rsid w:val="007C1523"/>
    <w:rsid w:val="007C408D"/>
    <w:rsid w:val="007F456E"/>
    <w:rsid w:val="007F6BD5"/>
    <w:rsid w:val="007F7DE0"/>
    <w:rsid w:val="0080591F"/>
    <w:rsid w:val="0083111C"/>
    <w:rsid w:val="0084692B"/>
    <w:rsid w:val="00854C09"/>
    <w:rsid w:val="00870B1B"/>
    <w:rsid w:val="00885610"/>
    <w:rsid w:val="00895841"/>
    <w:rsid w:val="008A3116"/>
    <w:rsid w:val="008A633E"/>
    <w:rsid w:val="008B4334"/>
    <w:rsid w:val="008B587A"/>
    <w:rsid w:val="008D7831"/>
    <w:rsid w:val="00922813"/>
    <w:rsid w:val="00944686"/>
    <w:rsid w:val="0095213C"/>
    <w:rsid w:val="009547DA"/>
    <w:rsid w:val="0095742F"/>
    <w:rsid w:val="00957DA8"/>
    <w:rsid w:val="00957E51"/>
    <w:rsid w:val="00966700"/>
    <w:rsid w:val="0097626B"/>
    <w:rsid w:val="009B4B87"/>
    <w:rsid w:val="009E525A"/>
    <w:rsid w:val="009F5E19"/>
    <w:rsid w:val="00A14628"/>
    <w:rsid w:val="00A31859"/>
    <w:rsid w:val="00A377D0"/>
    <w:rsid w:val="00A47F1B"/>
    <w:rsid w:val="00A578D6"/>
    <w:rsid w:val="00A635D6"/>
    <w:rsid w:val="00AA777E"/>
    <w:rsid w:val="00AF4B94"/>
    <w:rsid w:val="00B4209E"/>
    <w:rsid w:val="00B543C6"/>
    <w:rsid w:val="00B56DCE"/>
    <w:rsid w:val="00B77306"/>
    <w:rsid w:val="00B9712D"/>
    <w:rsid w:val="00BA32D0"/>
    <w:rsid w:val="00BE7FDB"/>
    <w:rsid w:val="00C21257"/>
    <w:rsid w:val="00C2170C"/>
    <w:rsid w:val="00C21A7E"/>
    <w:rsid w:val="00C37F14"/>
    <w:rsid w:val="00C44EA8"/>
    <w:rsid w:val="00C671A6"/>
    <w:rsid w:val="00C72FE1"/>
    <w:rsid w:val="00C75D6B"/>
    <w:rsid w:val="00C85B75"/>
    <w:rsid w:val="00C907F4"/>
    <w:rsid w:val="00C90C35"/>
    <w:rsid w:val="00C9379E"/>
    <w:rsid w:val="00CA51D0"/>
    <w:rsid w:val="00CC5252"/>
    <w:rsid w:val="00CC660B"/>
    <w:rsid w:val="00CE1D7B"/>
    <w:rsid w:val="00D034B7"/>
    <w:rsid w:val="00D03C0D"/>
    <w:rsid w:val="00D05247"/>
    <w:rsid w:val="00D23F1D"/>
    <w:rsid w:val="00D34FEF"/>
    <w:rsid w:val="00D44345"/>
    <w:rsid w:val="00D55661"/>
    <w:rsid w:val="00D55AC4"/>
    <w:rsid w:val="00D63666"/>
    <w:rsid w:val="00D67C2F"/>
    <w:rsid w:val="00D7465F"/>
    <w:rsid w:val="00D802EB"/>
    <w:rsid w:val="00DA38D2"/>
    <w:rsid w:val="00DA4FD2"/>
    <w:rsid w:val="00DC7C56"/>
    <w:rsid w:val="00DE34D5"/>
    <w:rsid w:val="00E04AC7"/>
    <w:rsid w:val="00E107E0"/>
    <w:rsid w:val="00E142B3"/>
    <w:rsid w:val="00E3055B"/>
    <w:rsid w:val="00E3183C"/>
    <w:rsid w:val="00E47696"/>
    <w:rsid w:val="00E50410"/>
    <w:rsid w:val="00E53508"/>
    <w:rsid w:val="00E65DBE"/>
    <w:rsid w:val="00E66003"/>
    <w:rsid w:val="00E77A80"/>
    <w:rsid w:val="00EB1E3E"/>
    <w:rsid w:val="00ED4254"/>
    <w:rsid w:val="00ED557E"/>
    <w:rsid w:val="00EE3B84"/>
    <w:rsid w:val="00F047BF"/>
    <w:rsid w:val="00F11A3C"/>
    <w:rsid w:val="00F1333C"/>
    <w:rsid w:val="00F41B45"/>
    <w:rsid w:val="00F6456F"/>
    <w:rsid w:val="00F9118B"/>
    <w:rsid w:val="00FA2530"/>
    <w:rsid w:val="00FA56B7"/>
    <w:rsid w:val="00FB29B6"/>
    <w:rsid w:val="00FB5223"/>
    <w:rsid w:val="00FC3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07CE6A85"/>
  <w15:docId w15:val="{6144EEBF-CF58-4586-AE42-7B5C38B159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31859"/>
    <w:pPr>
      <w:spacing w:line="259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C152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Цветовое выделение"/>
    <w:uiPriority w:val="99"/>
    <w:rsid w:val="00AF4B94"/>
    <w:rPr>
      <w:b/>
      <w:color w:val="26282F"/>
    </w:rPr>
  </w:style>
  <w:style w:type="paragraph" w:customStyle="1" w:styleId="a5">
    <w:name w:val="Нормальный (таблица)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6">
    <w:name w:val="Прижатый влево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75D6B"/>
  </w:style>
  <w:style w:type="paragraph" w:styleId="a9">
    <w:name w:val="footer"/>
    <w:basedOn w:val="a"/>
    <w:link w:val="aa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75D6B"/>
  </w:style>
  <w:style w:type="numbering" w:customStyle="1" w:styleId="1">
    <w:name w:val="Нет списка1"/>
    <w:next w:val="a2"/>
    <w:uiPriority w:val="99"/>
    <w:semiHidden/>
    <w:unhideWhenUsed/>
    <w:rsid w:val="00415A89"/>
  </w:style>
  <w:style w:type="table" w:customStyle="1" w:styleId="10">
    <w:name w:val="Сетка таблицы1"/>
    <w:basedOn w:val="a1"/>
    <w:next w:val="a3"/>
    <w:uiPriority w:val="39"/>
    <w:rsid w:val="00415A8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15A89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188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8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DA8D1F8F487FB520C0EDEAC474179DDA5756BC00E2AA14F1EA137FEB76B39FFF3417CA6640141B5CBA876668C6F7CF3CBA8B12D0E6BFA859B95CCDX736L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DA8D1F8F487FB520C0EDEAC474179DDA5756BC00E5AF1BF0EC1A22E17EEA93FD33189571475D175DBA876E6DCFA8CA29ABD31ED9F0A0A947A55ECF76X639L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F23537-83E9-4356-8C7D-011544D4B1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2782</Words>
  <Characters>15864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Гиниятуллина Эльмира</dc:creator>
  <cp:keywords/>
  <cp:lastModifiedBy>Компьютер_01</cp:lastModifiedBy>
  <cp:revision>2</cp:revision>
  <cp:lastPrinted>2022-09-13T12:29:00Z</cp:lastPrinted>
  <dcterms:created xsi:type="dcterms:W3CDTF">2022-10-28T11:36:00Z</dcterms:created>
  <dcterms:modified xsi:type="dcterms:W3CDTF">2022-10-28T11:36:00Z</dcterms:modified>
</cp:coreProperties>
</file>