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0B" w:rsidRDefault="0095270B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1F1067" w:rsidRDefault="001F1067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42518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1F1067" w:rsidRDefault="001F1067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_______________201</w:t>
      </w:r>
      <w:r w:rsidR="00950CE6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BB7411" w:rsidRDefault="00BB741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8D1" w:rsidRDefault="00A628D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067" w:rsidRPr="00496C03" w:rsidRDefault="001F1067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4182" w:rsidRPr="00BC4182" w:rsidRDefault="00BC4182" w:rsidP="00950CE6">
      <w:pPr>
        <w:tabs>
          <w:tab w:val="left" w:pos="5103"/>
          <w:tab w:val="left" w:pos="7938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C4182">
        <w:rPr>
          <w:rFonts w:ascii="Times New Roman" w:hAnsi="Times New Roman" w:cs="Times New Roman"/>
          <w:sz w:val="28"/>
          <w:szCs w:val="28"/>
        </w:rPr>
        <w:t>О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 </w:t>
      </w:r>
      <w:r w:rsidR="00950CE6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DB50F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50CE6">
        <w:rPr>
          <w:rFonts w:ascii="Times New Roman" w:hAnsi="Times New Roman" w:cs="Times New Roman"/>
          <w:sz w:val="28"/>
          <w:szCs w:val="28"/>
        </w:rPr>
        <w:t>е</w:t>
      </w:r>
      <w:r w:rsidR="00DB50F8">
        <w:rPr>
          <w:rFonts w:ascii="Times New Roman" w:hAnsi="Times New Roman" w:cs="Times New Roman"/>
          <w:sz w:val="28"/>
          <w:szCs w:val="28"/>
        </w:rPr>
        <w:t xml:space="preserve"> 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</w:t>
      </w:r>
      <w:r w:rsidR="009C1CAD">
        <w:rPr>
          <w:rFonts w:ascii="Times New Roman" w:hAnsi="Times New Roman" w:cs="Times New Roman"/>
          <w:sz w:val="28"/>
          <w:szCs w:val="28"/>
        </w:rPr>
        <w:t>Т</w:t>
      </w:r>
      <w:r w:rsidR="00AF1DFF" w:rsidRPr="00AF1DFF">
        <w:rPr>
          <w:rFonts w:ascii="Times New Roman" w:hAnsi="Times New Roman" w:cs="Times New Roman"/>
          <w:sz w:val="28"/>
          <w:szCs w:val="28"/>
        </w:rPr>
        <w:t>атарстан</w:t>
      </w:r>
      <w:r w:rsidR="00950CE6" w:rsidRPr="00950CE6">
        <w:rPr>
          <w:rFonts w:ascii="Times New Roman" w:hAnsi="Times New Roman" w:cs="Times New Roman"/>
          <w:sz w:val="28"/>
          <w:szCs w:val="28"/>
        </w:rPr>
        <w:t xml:space="preserve"> </w:t>
      </w:r>
      <w:r w:rsidR="00950CE6">
        <w:rPr>
          <w:rFonts w:ascii="Times New Roman" w:hAnsi="Times New Roman" w:cs="Times New Roman"/>
          <w:sz w:val="28"/>
          <w:szCs w:val="28"/>
        </w:rPr>
        <w:t>от 30.09.2016 №699 «Об изменении способа осуществления оплаты коммунальной услуги по отоплению в Республике Татарстан»</w:t>
      </w:r>
    </w:p>
    <w:p w:rsidR="005F5ED0" w:rsidRPr="00F11372" w:rsidRDefault="005F5ED0" w:rsidP="0042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18C" w:rsidRDefault="00B4318C" w:rsidP="0042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11372" w:rsidRDefault="00357FDC" w:rsidP="0042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DB50F8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D17" w:rsidRDefault="00916083" w:rsidP="0095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0CE6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 от 30.09.2016 №699 «Об изменении способа осуществления оплаты коммунальной услуги по отоплению в Республике Татарстан» 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50CE6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0CE6">
        <w:rPr>
          <w:rFonts w:ascii="Times New Roman" w:hAnsi="Times New Roman" w:cs="Times New Roman"/>
          <w:sz w:val="28"/>
          <w:szCs w:val="28"/>
        </w:rPr>
        <w:t>:</w:t>
      </w:r>
    </w:p>
    <w:p w:rsidR="00D5474E" w:rsidRDefault="00D5474E" w:rsidP="0091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«, за исключением Кукморского, Нурлатского и Спасского муниципальных районов»</w:t>
      </w:r>
      <w:r w:rsidR="009A315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16083" w:rsidRDefault="00D5474E" w:rsidP="00916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</w:t>
      </w:r>
      <w:r w:rsidR="00AE0EEC">
        <w:rPr>
          <w:rFonts w:ascii="Times New Roman" w:hAnsi="Times New Roman" w:cs="Times New Roman"/>
          <w:sz w:val="28"/>
          <w:szCs w:val="28"/>
        </w:rPr>
        <w:t xml:space="preserve"> </w:t>
      </w:r>
      <w:r w:rsidR="00950CE6">
        <w:rPr>
          <w:rFonts w:ascii="Times New Roman" w:hAnsi="Times New Roman" w:cs="Times New Roman"/>
          <w:sz w:val="28"/>
          <w:szCs w:val="28"/>
        </w:rPr>
        <w:t>слова «пунктом 2(4)» заменить словами «пунктом 2(2)</w:t>
      </w:r>
      <w:r w:rsidR="00AE0EEC">
        <w:rPr>
          <w:rFonts w:ascii="Times New Roman" w:hAnsi="Times New Roman" w:cs="Times New Roman"/>
          <w:sz w:val="28"/>
          <w:szCs w:val="28"/>
        </w:rPr>
        <w:t>»</w:t>
      </w:r>
      <w:r w:rsidR="00916083">
        <w:rPr>
          <w:rFonts w:ascii="Times New Roman" w:hAnsi="Times New Roman" w:cs="Times New Roman"/>
          <w:sz w:val="28"/>
          <w:szCs w:val="28"/>
        </w:rPr>
        <w:t>;</w:t>
      </w:r>
    </w:p>
    <w:p w:rsidR="00DB50F8" w:rsidRDefault="00916083" w:rsidP="00AE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абзац </w:t>
      </w:r>
      <w:r w:rsidR="00D5474E">
        <w:rPr>
          <w:rFonts w:ascii="Times New Roman" w:hAnsi="Times New Roman" w:cs="Times New Roman"/>
          <w:sz w:val="28"/>
          <w:szCs w:val="28"/>
        </w:rPr>
        <w:t>2</w:t>
      </w:r>
      <w:r w:rsidR="00AE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 настоящего постановления вступает в силу </w:t>
      </w:r>
      <w:r w:rsidR="00AE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сентября 20</w:t>
      </w:r>
      <w:r w:rsidR="00C20F52" w:rsidRPr="00C20F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773D4">
        <w:rPr>
          <w:rFonts w:ascii="Times New Roman" w:hAnsi="Times New Roman" w:cs="Times New Roman"/>
          <w:sz w:val="28"/>
          <w:szCs w:val="28"/>
        </w:rPr>
        <w:t>.</w:t>
      </w:r>
    </w:p>
    <w:p w:rsidR="009C3EB2" w:rsidRDefault="009C3EB2" w:rsidP="00DB5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8D1" w:rsidRDefault="00A628D1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r w:rsidR="00CF3D17">
        <w:rPr>
          <w:rFonts w:ascii="Times New Roman" w:eastAsia="Times New Roman" w:hAnsi="Times New Roman" w:cs="Times New Roman"/>
          <w:sz w:val="28"/>
        </w:rPr>
        <w:t xml:space="preserve">       А.В. Песошин</w:t>
      </w:r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1C37FE">
      <w:headerReference w:type="default" r:id="rId7"/>
      <w:pgSz w:w="11905" w:h="16838"/>
      <w:pgMar w:top="1134" w:right="565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5E" w:rsidRDefault="000E4E5E" w:rsidP="00544741">
      <w:pPr>
        <w:spacing w:after="0" w:line="240" w:lineRule="auto"/>
      </w:pPr>
      <w:r>
        <w:separator/>
      </w:r>
    </w:p>
  </w:endnote>
  <w:end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5E" w:rsidRDefault="000E4E5E" w:rsidP="00544741">
      <w:pPr>
        <w:spacing w:after="0" w:line="240" w:lineRule="auto"/>
      </w:pPr>
      <w:r>
        <w:separator/>
      </w:r>
    </w:p>
  </w:footnote>
  <w:foot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F7" w:rsidRPr="00652EF7" w:rsidRDefault="00652EF7">
    <w:pPr>
      <w:pStyle w:val="a4"/>
      <w:jc w:val="center"/>
      <w:rPr>
        <w:rFonts w:ascii="Times New Roman" w:hAnsi="Times New Roman" w:cs="Times New Roman"/>
      </w:rPr>
    </w:pPr>
  </w:p>
  <w:p w:rsidR="00544741" w:rsidRDefault="005447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0582A50"/>
    <w:multiLevelType w:val="hybridMultilevel"/>
    <w:tmpl w:val="0D9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14F38"/>
    <w:rsid w:val="00056E17"/>
    <w:rsid w:val="000B4300"/>
    <w:rsid w:val="000B5F6F"/>
    <w:rsid w:val="000C01D8"/>
    <w:rsid w:val="000D468B"/>
    <w:rsid w:val="000D7EA0"/>
    <w:rsid w:val="000E4E5E"/>
    <w:rsid w:val="000F4BED"/>
    <w:rsid w:val="000F7085"/>
    <w:rsid w:val="000F7AC9"/>
    <w:rsid w:val="00112A70"/>
    <w:rsid w:val="00124309"/>
    <w:rsid w:val="00133F6B"/>
    <w:rsid w:val="00167E62"/>
    <w:rsid w:val="001773D4"/>
    <w:rsid w:val="00185531"/>
    <w:rsid w:val="0019791A"/>
    <w:rsid w:val="001A46A9"/>
    <w:rsid w:val="001B41C2"/>
    <w:rsid w:val="001C37FE"/>
    <w:rsid w:val="001D4DCE"/>
    <w:rsid w:val="001F1067"/>
    <w:rsid w:val="00201D59"/>
    <w:rsid w:val="00213AFD"/>
    <w:rsid w:val="002241BB"/>
    <w:rsid w:val="00234609"/>
    <w:rsid w:val="00276EC2"/>
    <w:rsid w:val="002878DB"/>
    <w:rsid w:val="002A0831"/>
    <w:rsid w:val="002E3C17"/>
    <w:rsid w:val="00302C13"/>
    <w:rsid w:val="00310965"/>
    <w:rsid w:val="003239D8"/>
    <w:rsid w:val="00344F6A"/>
    <w:rsid w:val="00357B23"/>
    <w:rsid w:val="00357FDC"/>
    <w:rsid w:val="0038474A"/>
    <w:rsid w:val="003B7CCA"/>
    <w:rsid w:val="003D4423"/>
    <w:rsid w:val="004235ED"/>
    <w:rsid w:val="00425180"/>
    <w:rsid w:val="00457B3C"/>
    <w:rsid w:val="004607F6"/>
    <w:rsid w:val="00477AA1"/>
    <w:rsid w:val="004B7482"/>
    <w:rsid w:val="004B7EBF"/>
    <w:rsid w:val="004C6580"/>
    <w:rsid w:val="004F3963"/>
    <w:rsid w:val="004F6C65"/>
    <w:rsid w:val="0054272B"/>
    <w:rsid w:val="00544741"/>
    <w:rsid w:val="005659DC"/>
    <w:rsid w:val="0056730F"/>
    <w:rsid w:val="005A21FA"/>
    <w:rsid w:val="005D71C5"/>
    <w:rsid w:val="005F5DEA"/>
    <w:rsid w:val="005F5ED0"/>
    <w:rsid w:val="005F7ED8"/>
    <w:rsid w:val="0062791C"/>
    <w:rsid w:val="00644059"/>
    <w:rsid w:val="00652EF7"/>
    <w:rsid w:val="00653090"/>
    <w:rsid w:val="00663C48"/>
    <w:rsid w:val="00666BAB"/>
    <w:rsid w:val="00667483"/>
    <w:rsid w:val="006D21FF"/>
    <w:rsid w:val="006F0BD9"/>
    <w:rsid w:val="0071568C"/>
    <w:rsid w:val="0072587E"/>
    <w:rsid w:val="00732576"/>
    <w:rsid w:val="00752AAC"/>
    <w:rsid w:val="007670F4"/>
    <w:rsid w:val="007E5BF0"/>
    <w:rsid w:val="007F6D8F"/>
    <w:rsid w:val="00807B36"/>
    <w:rsid w:val="00811EA7"/>
    <w:rsid w:val="008351E2"/>
    <w:rsid w:val="008851B8"/>
    <w:rsid w:val="0089550A"/>
    <w:rsid w:val="00896CD5"/>
    <w:rsid w:val="008A3E89"/>
    <w:rsid w:val="008C535D"/>
    <w:rsid w:val="008D1290"/>
    <w:rsid w:val="008D2F3D"/>
    <w:rsid w:val="008E2B5D"/>
    <w:rsid w:val="008F3A0F"/>
    <w:rsid w:val="00916083"/>
    <w:rsid w:val="00921975"/>
    <w:rsid w:val="00937EA5"/>
    <w:rsid w:val="00941041"/>
    <w:rsid w:val="00950CE6"/>
    <w:rsid w:val="0095270B"/>
    <w:rsid w:val="00971D5F"/>
    <w:rsid w:val="009A0868"/>
    <w:rsid w:val="009A1222"/>
    <w:rsid w:val="009A3155"/>
    <w:rsid w:val="009C1CAD"/>
    <w:rsid w:val="009C3EB2"/>
    <w:rsid w:val="009D1A68"/>
    <w:rsid w:val="009E2228"/>
    <w:rsid w:val="009E412F"/>
    <w:rsid w:val="00A628D1"/>
    <w:rsid w:val="00A63C94"/>
    <w:rsid w:val="00A84DA7"/>
    <w:rsid w:val="00AE04AD"/>
    <w:rsid w:val="00AE0EEC"/>
    <w:rsid w:val="00AE43C2"/>
    <w:rsid w:val="00AF0014"/>
    <w:rsid w:val="00AF1DFF"/>
    <w:rsid w:val="00B4318C"/>
    <w:rsid w:val="00B77F93"/>
    <w:rsid w:val="00B84C44"/>
    <w:rsid w:val="00B91288"/>
    <w:rsid w:val="00B9754B"/>
    <w:rsid w:val="00BB589E"/>
    <w:rsid w:val="00BB7411"/>
    <w:rsid w:val="00BC4182"/>
    <w:rsid w:val="00BD0DB7"/>
    <w:rsid w:val="00BE6865"/>
    <w:rsid w:val="00C01D5A"/>
    <w:rsid w:val="00C028D6"/>
    <w:rsid w:val="00C20F52"/>
    <w:rsid w:val="00C26B9B"/>
    <w:rsid w:val="00C44A54"/>
    <w:rsid w:val="00C57F18"/>
    <w:rsid w:val="00C9014C"/>
    <w:rsid w:val="00CE00B7"/>
    <w:rsid w:val="00CF3D17"/>
    <w:rsid w:val="00D03F06"/>
    <w:rsid w:val="00D20F9C"/>
    <w:rsid w:val="00D52F58"/>
    <w:rsid w:val="00D53E11"/>
    <w:rsid w:val="00D5474E"/>
    <w:rsid w:val="00D624CC"/>
    <w:rsid w:val="00D63B6E"/>
    <w:rsid w:val="00D85975"/>
    <w:rsid w:val="00DA3DEA"/>
    <w:rsid w:val="00DA5C84"/>
    <w:rsid w:val="00DB37A8"/>
    <w:rsid w:val="00DB50F8"/>
    <w:rsid w:val="00DF21EC"/>
    <w:rsid w:val="00E12B7E"/>
    <w:rsid w:val="00E1408D"/>
    <w:rsid w:val="00E159EF"/>
    <w:rsid w:val="00E2179B"/>
    <w:rsid w:val="00E57585"/>
    <w:rsid w:val="00E747A8"/>
    <w:rsid w:val="00EB4C71"/>
    <w:rsid w:val="00EB54E8"/>
    <w:rsid w:val="00EC12A2"/>
    <w:rsid w:val="00EC4A81"/>
    <w:rsid w:val="00EE75F3"/>
    <w:rsid w:val="00F11372"/>
    <w:rsid w:val="00F37924"/>
    <w:rsid w:val="00F55F2A"/>
    <w:rsid w:val="00F74664"/>
    <w:rsid w:val="00FB3872"/>
    <w:rsid w:val="00FE3B45"/>
    <w:rsid w:val="00FF4957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A8D0"/>
  <w15:docId w15:val="{1C1A0AD6-B115-4AEE-AD18-E4CE9CBC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C4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6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Гилфанова</dc:creator>
  <cp:lastModifiedBy>Лилия Гилфанова</cp:lastModifiedBy>
  <cp:revision>3</cp:revision>
  <cp:lastPrinted>2019-04-18T13:10:00Z</cp:lastPrinted>
  <dcterms:created xsi:type="dcterms:W3CDTF">2019-07-30T14:01:00Z</dcterms:created>
  <dcterms:modified xsi:type="dcterms:W3CDTF">2019-07-30T14:47:00Z</dcterms:modified>
</cp:coreProperties>
</file>