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232B40" w:rsidRDefault="001F383B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 приказа </w:t>
      </w:r>
      <w:r w:rsidR="00232B40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232B40">
        <w:rPr>
          <w:rFonts w:ascii="Times New Roman" w:hAnsi="Times New Roman"/>
          <w:color w:val="000000" w:themeColor="text1"/>
          <w:sz w:val="28"/>
          <w:szCs w:val="28"/>
        </w:rPr>
        <w:t>Административного</w:t>
      </w:r>
      <w:r w:rsidR="00232B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42">
        <w:r w:rsidR="00232B40">
          <w:rPr>
            <w:rFonts w:ascii="Times New Roman" w:hAnsi="Times New Roman"/>
            <w:color w:val="000000" w:themeColor="text1"/>
            <w:sz w:val="28"/>
            <w:szCs w:val="28"/>
          </w:rPr>
          <w:t>регламент</w:t>
        </w:r>
      </w:hyperlink>
      <w:r w:rsidR="00232B4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32B4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="00232B40">
        <w:rPr>
          <w:rFonts w:ascii="Times New Roman" w:hAnsi="Times New Roman"/>
          <w:color w:val="000000" w:themeColor="text1"/>
          <w:sz w:val="28"/>
          <w:szCs w:val="28"/>
        </w:rPr>
        <w:t>апостиля</w:t>
      </w:r>
      <w:proofErr w:type="spellEnd"/>
      <w:r w:rsidR="00232B40">
        <w:rPr>
          <w:rFonts w:ascii="Times New Roman" w:hAnsi="Times New Roman"/>
          <w:color w:val="000000" w:themeColor="text1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="00232B4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387D" w:rsidRDefault="00D1387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43"/>
        <w:gridCol w:w="2407"/>
        <w:gridCol w:w="3219"/>
        <w:gridCol w:w="1721"/>
        <w:gridCol w:w="1355"/>
      </w:tblGrid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87D" w:rsidRDefault="00D1387D"/>
    <w:p w:rsidR="00D1387D" w:rsidRDefault="00D1387D"/>
    <w:sectPr w:rsidR="00D138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D"/>
    <w:rsid w:val="001F383B"/>
    <w:rsid w:val="00232B40"/>
    <w:rsid w:val="00D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3612"/>
  <w15:docId w15:val="{C26BCC5F-2D71-498F-82B9-E1C0517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t-a0">
    <w:name w:val="pt-a0"/>
    <w:basedOn w:val="a0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Символ нумерации"/>
    <w:qFormat/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customStyle="1" w:styleId="pt-a">
    <w:name w:val="pt-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Theme="minorHAnsi" w:hAnsi="Times New Roman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dc:description/>
  <cp:lastModifiedBy>Пользователь</cp:lastModifiedBy>
  <cp:revision>3</cp:revision>
  <dcterms:created xsi:type="dcterms:W3CDTF">2026-05-08T08:02:00Z</dcterms:created>
  <dcterms:modified xsi:type="dcterms:W3CDTF">2026-05-08T08:06:00Z</dcterms:modified>
  <dc:language>ru-RU</dc:language>
</cp:coreProperties>
</file>