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4E" w:rsidRPr="00312741" w:rsidRDefault="004A4C4E" w:rsidP="004A4C4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A4C4E" w:rsidRPr="00312741" w:rsidRDefault="004A4C4E" w:rsidP="004A4C4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A4C4E" w:rsidRPr="00250004" w:rsidRDefault="004A4C4E" w:rsidP="004A4C4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A4C4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воду, водоотведение для Муниципального унитарного предприятия «Уют»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4A4C4E">
        <w:rPr>
          <w:rFonts w:ascii="Times New Roman" w:hAnsi="Times New Roman"/>
          <w:sz w:val="28"/>
          <w:szCs w:val="28"/>
          <w:shd w:val="clear" w:color="auto" w:fill="FFFFFF"/>
        </w:rPr>
        <w:t>Камско</w:t>
      </w:r>
      <w:proofErr w:type="spellEnd"/>
      <w:r w:rsidRPr="004A4C4E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4A4C4E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Pr="004A4C4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r w:rsidRPr="004A4C4E">
        <w:rPr>
          <w:rFonts w:ascii="Times New Roman" w:hAnsi="Times New Roman"/>
          <w:sz w:val="28"/>
          <w:szCs w:val="28"/>
          <w:shd w:val="clear" w:color="auto" w:fill="FFFFFF"/>
        </w:rPr>
        <w:t>по тарифам</w:t>
      </w:r>
      <w:r w:rsidR="00BA4761">
        <w:rPr>
          <w:rFonts w:ascii="Times New Roman" w:hAnsi="Times New Roman"/>
          <w:sz w:val="28"/>
          <w:szCs w:val="28"/>
          <w:shd w:val="clear" w:color="auto" w:fill="FFFFFF"/>
        </w:rPr>
        <w:t xml:space="preserve"> от 13.12.2024 № 419-70/кс-2024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A4C4E" w:rsidRPr="00250004" w:rsidRDefault="004A4C4E" w:rsidP="004A4C4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4C4E" w:rsidRPr="00250004" w:rsidRDefault="004A4C4E" w:rsidP="004A4C4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450"/>
        <w:gridCol w:w="3267"/>
        <w:gridCol w:w="1755"/>
        <w:gridCol w:w="1385"/>
      </w:tblGrid>
      <w:tr w:rsidR="004A4C4E" w:rsidRPr="00825E8C" w:rsidTr="00F36032">
        <w:tc>
          <w:tcPr>
            <w:tcW w:w="9571" w:type="dxa"/>
            <w:gridSpan w:val="5"/>
          </w:tcPr>
          <w:p w:rsidR="004A4C4E" w:rsidRPr="0037307D" w:rsidRDefault="004A4C4E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A4C4E" w:rsidRPr="00825E8C" w:rsidTr="00F36032">
        <w:tc>
          <w:tcPr>
            <w:tcW w:w="634" w:type="dxa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A4C4E" w:rsidRPr="00825E8C" w:rsidTr="00F36032">
        <w:tc>
          <w:tcPr>
            <w:tcW w:w="634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A4C4E" w:rsidRPr="00825E8C" w:rsidTr="00F36032">
        <w:tc>
          <w:tcPr>
            <w:tcW w:w="634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A4C4E" w:rsidRPr="00825E8C" w:rsidTr="00F36032">
        <w:tc>
          <w:tcPr>
            <w:tcW w:w="634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A4C4E" w:rsidRPr="00825E8C" w:rsidTr="00F36032">
        <w:tc>
          <w:tcPr>
            <w:tcW w:w="9571" w:type="dxa"/>
            <w:gridSpan w:val="5"/>
          </w:tcPr>
          <w:p w:rsidR="004A4C4E" w:rsidRPr="0037307D" w:rsidRDefault="004A4C4E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A4C4E" w:rsidRPr="00825E8C" w:rsidTr="00F36032">
        <w:tc>
          <w:tcPr>
            <w:tcW w:w="634" w:type="dxa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A4C4E" w:rsidRPr="00825E8C" w:rsidRDefault="004A4C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A4C4E" w:rsidRPr="00825E8C" w:rsidTr="00F36032">
        <w:tc>
          <w:tcPr>
            <w:tcW w:w="634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A4C4E" w:rsidRPr="00825E8C" w:rsidTr="00F36032">
        <w:tc>
          <w:tcPr>
            <w:tcW w:w="634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A4C4E" w:rsidRPr="00825E8C" w:rsidTr="00F36032">
        <w:tc>
          <w:tcPr>
            <w:tcW w:w="634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A4C4E" w:rsidRPr="00825E8C" w:rsidTr="00F36032">
        <w:tc>
          <w:tcPr>
            <w:tcW w:w="8174" w:type="dxa"/>
            <w:gridSpan w:val="4"/>
          </w:tcPr>
          <w:p w:rsidR="004A4C4E" w:rsidRPr="00825E8C" w:rsidRDefault="004A4C4E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A4C4E" w:rsidRPr="00825E8C" w:rsidTr="00F36032">
        <w:tc>
          <w:tcPr>
            <w:tcW w:w="8174" w:type="dxa"/>
            <w:gridSpan w:val="4"/>
          </w:tcPr>
          <w:p w:rsidR="004A4C4E" w:rsidRPr="00825E8C" w:rsidRDefault="004A4C4E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A4C4E" w:rsidRPr="00825E8C" w:rsidTr="00F36032">
        <w:tc>
          <w:tcPr>
            <w:tcW w:w="8174" w:type="dxa"/>
            <w:gridSpan w:val="4"/>
          </w:tcPr>
          <w:p w:rsidR="004A4C4E" w:rsidRPr="00825E8C" w:rsidRDefault="004A4C4E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A4C4E" w:rsidRPr="00825E8C" w:rsidTr="00F36032">
        <w:tc>
          <w:tcPr>
            <w:tcW w:w="8174" w:type="dxa"/>
            <w:gridSpan w:val="4"/>
          </w:tcPr>
          <w:p w:rsidR="004A4C4E" w:rsidRPr="00825E8C" w:rsidRDefault="004A4C4E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A4C4E" w:rsidRPr="00825E8C" w:rsidRDefault="004A4C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A4C4E" w:rsidRDefault="004A4C4E" w:rsidP="004A4C4E"/>
    <w:p w:rsidR="007067EB" w:rsidRDefault="007067EB"/>
    <w:sectPr w:rsidR="007067EB" w:rsidSect="004A4C4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4E"/>
    <w:rsid w:val="004A4C4E"/>
    <w:rsid w:val="0069225B"/>
    <w:rsid w:val="007067EB"/>
    <w:rsid w:val="00945856"/>
    <w:rsid w:val="00B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6B3D"/>
  <w15:chartTrackingRefBased/>
  <w15:docId w15:val="{1AC69754-0123-4FE9-92FB-9075AD6D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A4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A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2025-12-10T06:01:00Z</dcterms:created>
  <dcterms:modified xsi:type="dcterms:W3CDTF">2025-12-10T06:02:00Z</dcterms:modified>
</cp:coreProperties>
</file>