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CA" w:rsidRPr="00312741" w:rsidRDefault="006F39CA" w:rsidP="006F39CA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6F39CA" w:rsidRPr="00312741" w:rsidRDefault="006F39CA" w:rsidP="006F39CA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6F39CA" w:rsidRPr="00250004" w:rsidRDefault="006F39CA" w:rsidP="006F39CA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                      </w:t>
      </w:r>
      <w:proofErr w:type="gramStart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  «</w:t>
      </w:r>
      <w:proofErr w:type="gramEnd"/>
      <w:r w:rsidRPr="00AE57E1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водоотведения Муниципального унитарного предприятия «</w:t>
      </w:r>
      <w:proofErr w:type="spellStart"/>
      <w:r w:rsidRPr="00AE57E1">
        <w:rPr>
          <w:rFonts w:ascii="Times New Roman" w:hAnsi="Times New Roman"/>
          <w:sz w:val="28"/>
          <w:szCs w:val="28"/>
          <w:shd w:val="clear" w:color="auto" w:fill="FFFFFF"/>
        </w:rPr>
        <w:t>Коммунсервис</w:t>
      </w:r>
      <w:proofErr w:type="spellEnd"/>
      <w:r w:rsidRPr="00AE57E1">
        <w:rPr>
          <w:rFonts w:ascii="Times New Roman" w:hAnsi="Times New Roman"/>
          <w:sz w:val="28"/>
          <w:szCs w:val="28"/>
          <w:shd w:val="clear" w:color="auto" w:fill="FFFFFF"/>
        </w:rPr>
        <w:t xml:space="preserve">» </w:t>
      </w:r>
      <w:proofErr w:type="spellStart"/>
      <w:r w:rsidRPr="00AE57E1">
        <w:rPr>
          <w:rFonts w:ascii="Times New Roman" w:hAnsi="Times New Roman"/>
          <w:sz w:val="28"/>
          <w:szCs w:val="28"/>
          <w:shd w:val="clear" w:color="auto" w:fill="FFFFFF"/>
        </w:rPr>
        <w:t>Актанышского</w:t>
      </w:r>
      <w:proofErr w:type="spellEnd"/>
      <w:r w:rsidRPr="00AE57E1">
        <w:rPr>
          <w:rFonts w:ascii="Times New Roman" w:hAnsi="Times New Roman"/>
          <w:sz w:val="28"/>
          <w:szCs w:val="28"/>
          <w:shd w:val="clear" w:color="auto" w:fill="FFFFFF"/>
        </w:rPr>
        <w:t xml:space="preserve"> му</w:t>
      </w:r>
      <w:r>
        <w:rPr>
          <w:rFonts w:ascii="Times New Roman" w:hAnsi="Times New Roman"/>
          <w:sz w:val="28"/>
          <w:szCs w:val="28"/>
          <w:shd w:val="clear" w:color="auto" w:fill="FFFFFF"/>
        </w:rPr>
        <w:t>ниципального района на 2026 год</w:t>
      </w:r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6F39CA" w:rsidRPr="00250004" w:rsidRDefault="006F39CA" w:rsidP="006F39CA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6F39CA" w:rsidRPr="00825E8C" w:rsidTr="00466CE3">
        <w:tc>
          <w:tcPr>
            <w:tcW w:w="9571" w:type="dxa"/>
            <w:gridSpan w:val="5"/>
          </w:tcPr>
          <w:p w:rsidR="006F39CA" w:rsidRPr="0037307D" w:rsidRDefault="006F39CA" w:rsidP="00466CE3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6F39CA" w:rsidRPr="00825E8C" w:rsidTr="00466CE3">
        <w:tc>
          <w:tcPr>
            <w:tcW w:w="634" w:type="dxa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F39CA" w:rsidRPr="00825E8C" w:rsidTr="00466CE3">
        <w:tc>
          <w:tcPr>
            <w:tcW w:w="634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39CA" w:rsidRPr="00825E8C" w:rsidTr="00466CE3">
        <w:tc>
          <w:tcPr>
            <w:tcW w:w="634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39CA" w:rsidRPr="00825E8C" w:rsidTr="00466CE3">
        <w:tc>
          <w:tcPr>
            <w:tcW w:w="634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39CA" w:rsidRPr="00825E8C" w:rsidTr="00466CE3">
        <w:tc>
          <w:tcPr>
            <w:tcW w:w="9571" w:type="dxa"/>
            <w:gridSpan w:val="5"/>
          </w:tcPr>
          <w:p w:rsidR="006F39CA" w:rsidRPr="0037307D" w:rsidRDefault="006F39CA" w:rsidP="00466CE3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6F39CA" w:rsidRPr="00825E8C" w:rsidTr="00466CE3">
        <w:tc>
          <w:tcPr>
            <w:tcW w:w="634" w:type="dxa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6F39CA" w:rsidRPr="00825E8C" w:rsidRDefault="006F39CA" w:rsidP="00466C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6F39CA" w:rsidRPr="00825E8C" w:rsidTr="00466CE3">
        <w:tc>
          <w:tcPr>
            <w:tcW w:w="634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F39CA" w:rsidRPr="00825E8C" w:rsidTr="00466CE3">
        <w:tc>
          <w:tcPr>
            <w:tcW w:w="634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F39CA" w:rsidRPr="00825E8C" w:rsidTr="00466CE3">
        <w:tc>
          <w:tcPr>
            <w:tcW w:w="634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6F39CA" w:rsidRPr="00825E8C" w:rsidTr="00466CE3">
        <w:tc>
          <w:tcPr>
            <w:tcW w:w="8174" w:type="dxa"/>
            <w:gridSpan w:val="4"/>
          </w:tcPr>
          <w:p w:rsidR="006F39CA" w:rsidRPr="00825E8C" w:rsidRDefault="006F39CA" w:rsidP="00466CE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39CA" w:rsidRPr="00825E8C" w:rsidTr="00466CE3">
        <w:tc>
          <w:tcPr>
            <w:tcW w:w="8174" w:type="dxa"/>
            <w:gridSpan w:val="4"/>
          </w:tcPr>
          <w:p w:rsidR="006F39CA" w:rsidRPr="00825E8C" w:rsidRDefault="006F39CA" w:rsidP="00466C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39CA" w:rsidRPr="00825E8C" w:rsidTr="00466CE3">
        <w:tc>
          <w:tcPr>
            <w:tcW w:w="8174" w:type="dxa"/>
            <w:gridSpan w:val="4"/>
          </w:tcPr>
          <w:p w:rsidR="006F39CA" w:rsidRPr="00825E8C" w:rsidRDefault="006F39CA" w:rsidP="00466C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6F39CA" w:rsidRPr="00825E8C" w:rsidTr="00466CE3">
        <w:tc>
          <w:tcPr>
            <w:tcW w:w="8174" w:type="dxa"/>
            <w:gridSpan w:val="4"/>
          </w:tcPr>
          <w:p w:rsidR="006F39CA" w:rsidRPr="00825E8C" w:rsidRDefault="006F39CA" w:rsidP="00466CE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6F39CA" w:rsidRPr="00825E8C" w:rsidRDefault="006F39CA" w:rsidP="00466CE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6F39CA" w:rsidRDefault="006F39CA" w:rsidP="006F39CA"/>
    <w:p w:rsidR="006F39CA" w:rsidRDefault="006F39CA" w:rsidP="006F39CA"/>
    <w:p w:rsidR="006F39CA" w:rsidRDefault="006F39CA" w:rsidP="006F39CA"/>
    <w:p w:rsidR="006F39CA" w:rsidRDefault="006F39CA" w:rsidP="006F39CA"/>
    <w:p w:rsidR="00050A17" w:rsidRDefault="00050A17">
      <w:bookmarkStart w:id="0" w:name="_GoBack"/>
      <w:bookmarkEnd w:id="0"/>
    </w:p>
    <w:sectPr w:rsidR="00050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CA"/>
    <w:rsid w:val="00050A17"/>
    <w:rsid w:val="006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9554C-261D-4EEF-94E9-805F187D5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9C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6F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6F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2025-10-03T06:42:00Z</dcterms:created>
  <dcterms:modified xsi:type="dcterms:W3CDTF">2025-10-03T06:43:00Z</dcterms:modified>
</cp:coreProperties>
</file>