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08A4" w:rsidRPr="00B92965" w:rsidRDefault="009708A4" w:rsidP="00B9296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</w:pPr>
      <w:r w:rsidRPr="00B92965"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>Сводная информация</w:t>
      </w:r>
      <w:r w:rsidRPr="00B92965"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br/>
        <w:t>по итогам независимой антикоррупционной экспертизы и (или) общественного обсуждения проекта приказа</w:t>
      </w:r>
      <w:r w:rsidRPr="00B92965">
        <w:rPr>
          <w:rFonts w:ascii="Times New Roman" w:eastAsia="Times New Roman" w:hAnsi="Times New Roman" w:cs="Times New Roman"/>
          <w:bCs/>
          <w:color w:val="26282F"/>
          <w:sz w:val="28"/>
          <w:szCs w:val="28"/>
          <w:u w:val="single"/>
          <w:lang w:eastAsia="ru-RU"/>
        </w:rPr>
        <w:t xml:space="preserve"> </w:t>
      </w:r>
      <w:r w:rsidRPr="00B92965"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 xml:space="preserve">Республиканского агентства по печати и массовым коммуникациям «Татмедиа» </w:t>
      </w:r>
      <w:r w:rsidRPr="0072139F"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>«</w:t>
      </w:r>
      <w:r w:rsidR="00D672A8" w:rsidRPr="00D672A8">
        <w:rPr>
          <w:rFonts w:ascii="Times New Roman" w:hAnsi="Times New Roman"/>
          <w:sz w:val="28"/>
          <w:szCs w:val="28"/>
        </w:rPr>
        <w:t xml:space="preserve">О внесении изменений в Положение о Всероссийском конкурсе «Татар </w:t>
      </w:r>
      <w:proofErr w:type="spellStart"/>
      <w:r w:rsidR="00D672A8" w:rsidRPr="00D672A8">
        <w:rPr>
          <w:rFonts w:ascii="Times New Roman" w:hAnsi="Times New Roman"/>
          <w:sz w:val="28"/>
          <w:szCs w:val="28"/>
        </w:rPr>
        <w:t>рухы</w:t>
      </w:r>
      <w:proofErr w:type="spellEnd"/>
      <w:r w:rsidR="00D672A8" w:rsidRPr="00D672A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672A8" w:rsidRPr="00D672A8">
        <w:rPr>
          <w:rFonts w:ascii="Times New Roman" w:hAnsi="Times New Roman"/>
          <w:sz w:val="28"/>
          <w:szCs w:val="28"/>
        </w:rPr>
        <w:t>һәм</w:t>
      </w:r>
      <w:proofErr w:type="spellEnd"/>
      <w:r w:rsidR="00D672A8" w:rsidRPr="00D672A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672A8" w:rsidRPr="00D672A8">
        <w:rPr>
          <w:rFonts w:ascii="Times New Roman" w:hAnsi="Times New Roman"/>
          <w:sz w:val="28"/>
          <w:szCs w:val="28"/>
        </w:rPr>
        <w:t>каләм</w:t>
      </w:r>
      <w:proofErr w:type="spellEnd"/>
      <w:r w:rsidR="00D672A8" w:rsidRPr="00D672A8">
        <w:rPr>
          <w:rFonts w:ascii="Times New Roman" w:hAnsi="Times New Roman"/>
          <w:sz w:val="28"/>
          <w:szCs w:val="28"/>
        </w:rPr>
        <w:t xml:space="preserve">» - «Татарский дух и перо» для журналистов и средств массовой информации на лучшее освещение жизни и деятельности татарского мира, утвержденное приказом Республиканского агентства по печати и массовым коммуникациям «Татмедиа» от 13.05.2022 №56-п «О проведении Всероссийского конкурса «Татар </w:t>
      </w:r>
      <w:proofErr w:type="spellStart"/>
      <w:r w:rsidR="00D672A8" w:rsidRPr="00D672A8">
        <w:rPr>
          <w:rFonts w:ascii="Times New Roman" w:hAnsi="Times New Roman"/>
          <w:sz w:val="28"/>
          <w:szCs w:val="28"/>
        </w:rPr>
        <w:t>рухы</w:t>
      </w:r>
      <w:proofErr w:type="spellEnd"/>
      <w:r w:rsidR="00D672A8" w:rsidRPr="00D672A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672A8" w:rsidRPr="00D672A8">
        <w:rPr>
          <w:rFonts w:ascii="Times New Roman" w:hAnsi="Times New Roman"/>
          <w:sz w:val="28"/>
          <w:szCs w:val="28"/>
        </w:rPr>
        <w:t>һәм</w:t>
      </w:r>
      <w:proofErr w:type="spellEnd"/>
      <w:r w:rsidR="00D672A8" w:rsidRPr="00D672A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672A8" w:rsidRPr="00D672A8">
        <w:rPr>
          <w:rFonts w:ascii="Times New Roman" w:hAnsi="Times New Roman"/>
          <w:sz w:val="28"/>
          <w:szCs w:val="28"/>
        </w:rPr>
        <w:t>каләм</w:t>
      </w:r>
      <w:proofErr w:type="spellEnd"/>
      <w:r w:rsidR="00D672A8" w:rsidRPr="00D672A8">
        <w:rPr>
          <w:rFonts w:ascii="Times New Roman" w:hAnsi="Times New Roman"/>
          <w:sz w:val="28"/>
          <w:szCs w:val="28"/>
        </w:rPr>
        <w:t>» - «Татарский дух и перо» для журналистов и средств массовой информации на лучшее освещение жизни и деятельности татарского мира»</w:t>
      </w:r>
      <w:bookmarkStart w:id="0" w:name="_GoBack"/>
      <w:bookmarkEnd w:id="0"/>
      <w:r w:rsidR="008A106E" w:rsidRPr="008A106E">
        <w:rPr>
          <w:rFonts w:ascii="Times New Roman" w:hAnsi="Times New Roman"/>
          <w:sz w:val="28"/>
          <w:szCs w:val="28"/>
        </w:rPr>
        <w:t>»</w:t>
      </w:r>
    </w:p>
    <w:p w:rsidR="009708A4" w:rsidRPr="009708A4" w:rsidRDefault="009708A4" w:rsidP="009708A4">
      <w:pPr>
        <w:widowControl w:val="0"/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08A4" w:rsidRPr="009708A4" w:rsidRDefault="009708A4" w:rsidP="009708A4">
      <w:pPr>
        <w:widowControl w:val="0"/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9"/>
        <w:gridCol w:w="3119"/>
        <w:gridCol w:w="3543"/>
        <w:gridCol w:w="2835"/>
      </w:tblGrid>
      <w:tr w:rsidR="009708A4" w:rsidRPr="009708A4" w:rsidTr="009708A4">
        <w:tc>
          <w:tcPr>
            <w:tcW w:w="102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A4" w:rsidRPr="009708A4" w:rsidRDefault="009708A4" w:rsidP="009708A4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08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Независимая антикоррупционная экспертиза</w:t>
            </w:r>
          </w:p>
        </w:tc>
      </w:tr>
      <w:tr w:rsidR="009708A4" w:rsidRPr="009708A4" w:rsidTr="009708A4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A4" w:rsidRPr="009708A4" w:rsidRDefault="009708A4" w:rsidP="009708A4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</w:t>
            </w:r>
          </w:p>
          <w:p w:rsidR="009708A4" w:rsidRPr="009708A4" w:rsidRDefault="009708A4" w:rsidP="009708A4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A4" w:rsidRPr="009708A4" w:rsidRDefault="009708A4" w:rsidP="009708A4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08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Эксперт</w:t>
            </w:r>
          </w:p>
          <w:p w:rsidR="009708A4" w:rsidRPr="009708A4" w:rsidRDefault="009708A4" w:rsidP="009708A4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08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(Ф.И.О. (последнее – при наличии)/</w:t>
            </w:r>
          </w:p>
          <w:p w:rsidR="009708A4" w:rsidRPr="009708A4" w:rsidRDefault="009708A4" w:rsidP="009708A4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08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реквизиты распоряжения об аккредитации)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A4" w:rsidRPr="009708A4" w:rsidRDefault="009708A4" w:rsidP="009708A4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08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Выявленный </w:t>
            </w:r>
            <w:proofErr w:type="spellStart"/>
            <w:r w:rsidRPr="009708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коррупциогенный</w:t>
            </w:r>
            <w:proofErr w:type="spellEnd"/>
            <w:r w:rsidRPr="009708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фактор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A4" w:rsidRPr="009708A4" w:rsidRDefault="009708A4" w:rsidP="009708A4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08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Комментарии</w:t>
            </w:r>
          </w:p>
          <w:p w:rsidR="009708A4" w:rsidRPr="009708A4" w:rsidRDefault="009708A4" w:rsidP="009708A4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08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разработчика</w:t>
            </w:r>
          </w:p>
        </w:tc>
      </w:tr>
      <w:tr w:rsidR="009708A4" w:rsidRPr="009708A4" w:rsidTr="009708A4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A4" w:rsidRPr="009708A4" w:rsidRDefault="009708A4" w:rsidP="009708A4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A4" w:rsidRPr="009708A4" w:rsidRDefault="009708A4" w:rsidP="009708A4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A4" w:rsidRPr="009708A4" w:rsidRDefault="009708A4" w:rsidP="009708A4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A4" w:rsidRPr="009708A4" w:rsidRDefault="009708A4" w:rsidP="009708A4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9708A4" w:rsidRPr="009708A4" w:rsidTr="009708A4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A4" w:rsidRPr="009708A4" w:rsidRDefault="009708A4" w:rsidP="009708A4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A4" w:rsidRPr="009708A4" w:rsidRDefault="009708A4" w:rsidP="009708A4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A4" w:rsidRPr="009708A4" w:rsidRDefault="009708A4" w:rsidP="009708A4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A4" w:rsidRPr="009708A4" w:rsidRDefault="009708A4" w:rsidP="009708A4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9708A4" w:rsidRPr="009708A4" w:rsidTr="009708A4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A4" w:rsidRPr="009708A4" w:rsidRDefault="009708A4" w:rsidP="009708A4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A4" w:rsidRPr="009708A4" w:rsidRDefault="009708A4" w:rsidP="009708A4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A4" w:rsidRPr="009708A4" w:rsidRDefault="009708A4" w:rsidP="009708A4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A4" w:rsidRPr="009708A4" w:rsidRDefault="009708A4" w:rsidP="009708A4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8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9708A4" w:rsidRPr="009708A4" w:rsidRDefault="009708A4" w:rsidP="009708A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29F4" w:rsidRDefault="002C29F4"/>
    <w:sectPr w:rsidR="002C29F4" w:rsidSect="009708A4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DF5"/>
    <w:rsid w:val="0006208F"/>
    <w:rsid w:val="0011082F"/>
    <w:rsid w:val="0027488B"/>
    <w:rsid w:val="002C29F4"/>
    <w:rsid w:val="00381DF5"/>
    <w:rsid w:val="00583710"/>
    <w:rsid w:val="005D03E6"/>
    <w:rsid w:val="005D0EAF"/>
    <w:rsid w:val="00637784"/>
    <w:rsid w:val="0072139F"/>
    <w:rsid w:val="00896AD2"/>
    <w:rsid w:val="008A106E"/>
    <w:rsid w:val="009708A4"/>
    <w:rsid w:val="00A40F25"/>
    <w:rsid w:val="00B92965"/>
    <w:rsid w:val="00D672A8"/>
    <w:rsid w:val="00DC44C4"/>
    <w:rsid w:val="00F01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89A746-985D-409E-A05D-737A8543F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electable-text">
    <w:name w:val="selectable-text"/>
    <w:basedOn w:val="a0"/>
    <w:rsid w:val="00B929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69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Н. Корсуков</dc:creator>
  <cp:keywords/>
  <dc:description/>
  <cp:lastModifiedBy>Михаил Н. Корсуков</cp:lastModifiedBy>
  <cp:revision>15</cp:revision>
  <dcterms:created xsi:type="dcterms:W3CDTF">2022-08-10T13:18:00Z</dcterms:created>
  <dcterms:modified xsi:type="dcterms:W3CDTF">2025-07-15T13:08:00Z</dcterms:modified>
</cp:coreProperties>
</file>