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AB" w:rsidRP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CE5BDD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и (или) общественного обсуждения проекта</w:t>
      </w:r>
      <w:bookmarkEnd w:id="0"/>
    </w:p>
    <w:p w:rsidR="00262CAB" w:rsidRPr="00B43175" w:rsidRDefault="00262CAB" w:rsidP="00B4317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83BC5" w:rsidRDefault="00F74A25" w:rsidP="00A204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4A25">
        <w:rPr>
          <w:rFonts w:ascii="Times New Roman" w:eastAsia="Times New Roman" w:hAnsi="Times New Roman" w:cs="Times New Roman"/>
          <w:sz w:val="28"/>
          <w:szCs w:val="28"/>
        </w:rPr>
        <w:t>остановления Кабинета Министров Республики Татарстан «</w:t>
      </w:r>
      <w:r w:rsidR="00483BC5" w:rsidRPr="00483BC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отдельные постановления Кабинета Министров </w:t>
      </w:r>
    </w:p>
    <w:p w:rsidR="00C721D7" w:rsidRDefault="00483BC5" w:rsidP="00A204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483BC5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D565F2" w:rsidRPr="00D565F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A78AB" w:rsidRPr="00194448" w:rsidRDefault="00DA78AB" w:rsidP="00A204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CE5BDD" w:rsidTr="00194448">
        <w:trPr>
          <w:trHeight w:val="586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</w:pPr>
            <w:r>
              <w:t>Независимая антикоррупционная экспертиза</w:t>
            </w:r>
          </w:p>
        </w:tc>
      </w:tr>
      <w:tr w:rsidR="00CE5BDD" w:rsidTr="00194448">
        <w:trPr>
          <w:trHeight w:val="917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 w:rsidP="003C42B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right="-191"/>
            </w:pPr>
            <w:r>
              <w:t>№ п/п</w:t>
            </w: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Эксперт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</w:t>
            </w:r>
            <w:r w:rsidR="00111E51">
              <w:t xml:space="preserve"> при наличии) / реквизиты распо</w:t>
            </w:r>
            <w:r>
              <w:t>ряжения об аккредитации)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FD6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Выявленный </w:t>
            </w:r>
          </w:p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коррупциогенный фактор</w:t>
            </w:r>
          </w:p>
        </w:tc>
        <w:tc>
          <w:tcPr>
            <w:tcW w:w="3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194448">
        <w:trPr>
          <w:trHeight w:val="336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 w:rsidRPr="00E065EF">
              <w:t>0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94448">
        <w:trPr>
          <w:trHeight w:val="912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Участник обсуждения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адрес электронной почты)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Позиция участника обсуждения</w:t>
            </w:r>
          </w:p>
        </w:tc>
        <w:tc>
          <w:tcPr>
            <w:tcW w:w="3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194448">
        <w:trPr>
          <w:trHeight w:val="326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94448">
        <w:trPr>
          <w:trHeight w:val="331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поступивших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94448">
        <w:trPr>
          <w:trHeight w:val="331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учтенных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94448">
        <w:trPr>
          <w:trHeight w:val="331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частично учтенных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94448">
        <w:trPr>
          <w:trHeight w:val="350"/>
        </w:trPr>
        <w:tc>
          <w:tcPr>
            <w:tcW w:w="887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неучтенных предложений</w:t>
            </w:r>
          </w:p>
        </w:tc>
        <w:tc>
          <w:tcPr>
            <w:tcW w:w="1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</w:tbl>
    <w:p w:rsidR="00E065EF" w:rsidRDefault="00E065EF"/>
    <w:sectPr w:rsidR="00E065EF" w:rsidSect="00AA58E2">
      <w:pgSz w:w="11905" w:h="16837"/>
      <w:pgMar w:top="568" w:right="1134" w:bottom="1134" w:left="1134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6F" w:rsidRDefault="00732D6F">
      <w:r>
        <w:separator/>
      </w:r>
    </w:p>
  </w:endnote>
  <w:endnote w:type="continuationSeparator" w:id="0">
    <w:p w:rsidR="00732D6F" w:rsidRDefault="0073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6F" w:rsidRDefault="00732D6F"/>
  </w:footnote>
  <w:footnote w:type="continuationSeparator" w:id="0">
    <w:p w:rsidR="00732D6F" w:rsidRDefault="00732D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DD"/>
    <w:rsid w:val="00024D51"/>
    <w:rsid w:val="000276E9"/>
    <w:rsid w:val="00027852"/>
    <w:rsid w:val="0003435D"/>
    <w:rsid w:val="0003790C"/>
    <w:rsid w:val="000438FD"/>
    <w:rsid w:val="000C6F56"/>
    <w:rsid w:val="000C7AE1"/>
    <w:rsid w:val="000F6BF5"/>
    <w:rsid w:val="00111E51"/>
    <w:rsid w:val="00146732"/>
    <w:rsid w:val="00173671"/>
    <w:rsid w:val="0019353A"/>
    <w:rsid w:val="00194448"/>
    <w:rsid w:val="001B45E5"/>
    <w:rsid w:val="001C2898"/>
    <w:rsid w:val="001E44E8"/>
    <w:rsid w:val="001F5375"/>
    <w:rsid w:val="00211216"/>
    <w:rsid w:val="00262CAB"/>
    <w:rsid w:val="0026400B"/>
    <w:rsid w:val="0026429C"/>
    <w:rsid w:val="002A724C"/>
    <w:rsid w:val="002B06E7"/>
    <w:rsid w:val="002D78B6"/>
    <w:rsid w:val="002E05A4"/>
    <w:rsid w:val="003143CC"/>
    <w:rsid w:val="00360FD6"/>
    <w:rsid w:val="0038793C"/>
    <w:rsid w:val="003C3398"/>
    <w:rsid w:val="003C42B7"/>
    <w:rsid w:val="003E4A18"/>
    <w:rsid w:val="004234E3"/>
    <w:rsid w:val="0046443C"/>
    <w:rsid w:val="00466B70"/>
    <w:rsid w:val="00470654"/>
    <w:rsid w:val="004709B7"/>
    <w:rsid w:val="00477FE8"/>
    <w:rsid w:val="00483BC5"/>
    <w:rsid w:val="004874F0"/>
    <w:rsid w:val="004B094B"/>
    <w:rsid w:val="004C5B18"/>
    <w:rsid w:val="004D4C60"/>
    <w:rsid w:val="004F0DF2"/>
    <w:rsid w:val="004F662D"/>
    <w:rsid w:val="004F7DA8"/>
    <w:rsid w:val="00504FB3"/>
    <w:rsid w:val="00537BD5"/>
    <w:rsid w:val="0055308E"/>
    <w:rsid w:val="005740FC"/>
    <w:rsid w:val="00584716"/>
    <w:rsid w:val="00590DA4"/>
    <w:rsid w:val="005C0C45"/>
    <w:rsid w:val="00601CE4"/>
    <w:rsid w:val="00614DB3"/>
    <w:rsid w:val="006241AE"/>
    <w:rsid w:val="0064017F"/>
    <w:rsid w:val="00686159"/>
    <w:rsid w:val="00686A9F"/>
    <w:rsid w:val="006A4036"/>
    <w:rsid w:val="006F0900"/>
    <w:rsid w:val="006F54C6"/>
    <w:rsid w:val="00702F95"/>
    <w:rsid w:val="00732D6F"/>
    <w:rsid w:val="00761E2C"/>
    <w:rsid w:val="0076214A"/>
    <w:rsid w:val="00773292"/>
    <w:rsid w:val="00773C7B"/>
    <w:rsid w:val="007A6AEA"/>
    <w:rsid w:val="007B62F5"/>
    <w:rsid w:val="007C707B"/>
    <w:rsid w:val="00800894"/>
    <w:rsid w:val="00804E55"/>
    <w:rsid w:val="00827554"/>
    <w:rsid w:val="00842C39"/>
    <w:rsid w:val="00885C19"/>
    <w:rsid w:val="008C65A7"/>
    <w:rsid w:val="008D617E"/>
    <w:rsid w:val="008D7143"/>
    <w:rsid w:val="008E3EA3"/>
    <w:rsid w:val="008F4876"/>
    <w:rsid w:val="008F67AB"/>
    <w:rsid w:val="00950566"/>
    <w:rsid w:val="009C4357"/>
    <w:rsid w:val="009E79EF"/>
    <w:rsid w:val="00A12A15"/>
    <w:rsid w:val="00A204E6"/>
    <w:rsid w:val="00A222B6"/>
    <w:rsid w:val="00A60613"/>
    <w:rsid w:val="00A64EFC"/>
    <w:rsid w:val="00A831EA"/>
    <w:rsid w:val="00AA48E6"/>
    <w:rsid w:val="00AA58E2"/>
    <w:rsid w:val="00AB6E8A"/>
    <w:rsid w:val="00AC54DF"/>
    <w:rsid w:val="00AD682D"/>
    <w:rsid w:val="00B43175"/>
    <w:rsid w:val="00B458DB"/>
    <w:rsid w:val="00B644A5"/>
    <w:rsid w:val="00BC0FE4"/>
    <w:rsid w:val="00BD09A8"/>
    <w:rsid w:val="00C10FBF"/>
    <w:rsid w:val="00C15C50"/>
    <w:rsid w:val="00C33BCA"/>
    <w:rsid w:val="00C627A9"/>
    <w:rsid w:val="00C721D7"/>
    <w:rsid w:val="00C727C3"/>
    <w:rsid w:val="00C779A5"/>
    <w:rsid w:val="00C92A66"/>
    <w:rsid w:val="00CA34C7"/>
    <w:rsid w:val="00CA66D5"/>
    <w:rsid w:val="00CC237D"/>
    <w:rsid w:val="00CC2C8B"/>
    <w:rsid w:val="00CD4547"/>
    <w:rsid w:val="00CE4990"/>
    <w:rsid w:val="00CE5BDD"/>
    <w:rsid w:val="00D17D28"/>
    <w:rsid w:val="00D24390"/>
    <w:rsid w:val="00D253DE"/>
    <w:rsid w:val="00D27364"/>
    <w:rsid w:val="00D331D3"/>
    <w:rsid w:val="00D5499B"/>
    <w:rsid w:val="00D563E5"/>
    <w:rsid w:val="00D565F2"/>
    <w:rsid w:val="00DA78AB"/>
    <w:rsid w:val="00DD1898"/>
    <w:rsid w:val="00DD2587"/>
    <w:rsid w:val="00DF0E97"/>
    <w:rsid w:val="00E065EF"/>
    <w:rsid w:val="00E148CF"/>
    <w:rsid w:val="00E2312D"/>
    <w:rsid w:val="00E9465D"/>
    <w:rsid w:val="00EB3E28"/>
    <w:rsid w:val="00EC5672"/>
    <w:rsid w:val="00ED690D"/>
    <w:rsid w:val="00EE1C57"/>
    <w:rsid w:val="00EF44BB"/>
    <w:rsid w:val="00F63639"/>
    <w:rsid w:val="00F64E4A"/>
    <w:rsid w:val="00F73D31"/>
    <w:rsid w:val="00F74386"/>
    <w:rsid w:val="00F74A25"/>
    <w:rsid w:val="00F865BA"/>
    <w:rsid w:val="00FA649A"/>
    <w:rsid w:val="00FB6E68"/>
    <w:rsid w:val="00FF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4029"/>
  <w15:docId w15:val="{3CDC54E7-2A65-4AD4-B833-E72F788D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31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1EA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A831E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rsid w:val="00A831E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A831EA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831EA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A831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831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831EA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Гурьянова Марина Александровна</cp:lastModifiedBy>
  <cp:revision>2</cp:revision>
  <dcterms:created xsi:type="dcterms:W3CDTF">2023-03-03T06:43:00Z</dcterms:created>
  <dcterms:modified xsi:type="dcterms:W3CDTF">2023-03-03T06:43:00Z</dcterms:modified>
</cp:coreProperties>
</file>